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76" w:rsidRDefault="008D7376" w:rsidP="00F52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A50" w:rsidRPr="00121AC2" w:rsidRDefault="00D21A50" w:rsidP="00F52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21A50" w:rsidRPr="00121AC2" w:rsidRDefault="00D21A50" w:rsidP="000E4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0DF" w:rsidRPr="00121AC2" w:rsidRDefault="004E3641" w:rsidP="00F52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2">
        <w:rPr>
          <w:rFonts w:ascii="Times New Roman" w:hAnsi="Times New Roman" w:cs="Times New Roman"/>
          <w:b/>
          <w:sz w:val="28"/>
          <w:szCs w:val="28"/>
        </w:rPr>
        <w:t>о</w:t>
      </w:r>
      <w:r w:rsidR="00D21A50" w:rsidRPr="00121AC2">
        <w:rPr>
          <w:rFonts w:ascii="Times New Roman" w:hAnsi="Times New Roman" w:cs="Times New Roman"/>
          <w:b/>
          <w:sz w:val="28"/>
          <w:szCs w:val="28"/>
        </w:rPr>
        <w:t>рганизации</w:t>
      </w:r>
      <w:r w:rsidR="00A420DF" w:rsidRPr="00121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0E" w:rsidRPr="00121AC2">
        <w:rPr>
          <w:rFonts w:ascii="Times New Roman" w:hAnsi="Times New Roman" w:cs="Times New Roman"/>
          <w:b/>
          <w:sz w:val="28"/>
          <w:szCs w:val="28"/>
        </w:rPr>
        <w:t>отдыха детей</w:t>
      </w:r>
      <w:r w:rsidR="00483483" w:rsidRPr="00121AC2">
        <w:rPr>
          <w:rFonts w:ascii="Times New Roman" w:hAnsi="Times New Roman" w:cs="Times New Roman"/>
          <w:b/>
          <w:sz w:val="28"/>
          <w:szCs w:val="28"/>
        </w:rPr>
        <w:t>,</w:t>
      </w:r>
      <w:r w:rsidR="00E7350E" w:rsidRPr="00121AC2">
        <w:rPr>
          <w:rFonts w:ascii="Times New Roman" w:hAnsi="Times New Roman" w:cs="Times New Roman"/>
          <w:b/>
          <w:sz w:val="28"/>
          <w:szCs w:val="28"/>
        </w:rPr>
        <w:t xml:space="preserve"> занимающихся в музыкальных, художественных школах, школах искусств</w:t>
      </w:r>
      <w:r w:rsidR="00427E21" w:rsidRPr="00121AC2">
        <w:rPr>
          <w:rFonts w:ascii="Times New Roman" w:hAnsi="Times New Roman" w:cs="Times New Roman"/>
          <w:b/>
          <w:sz w:val="28"/>
          <w:szCs w:val="28"/>
        </w:rPr>
        <w:t>,</w:t>
      </w:r>
      <w:r w:rsidR="001E6373" w:rsidRPr="00121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233" w:rsidRPr="00121AC2">
        <w:rPr>
          <w:rFonts w:ascii="Times New Roman" w:hAnsi="Times New Roman" w:cs="Times New Roman"/>
          <w:b/>
          <w:sz w:val="28"/>
          <w:szCs w:val="28"/>
        </w:rPr>
        <w:t xml:space="preserve">творческих коллективах </w:t>
      </w:r>
      <w:r w:rsidR="001E6373" w:rsidRPr="00121A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7350E" w:rsidRPr="00121AC2">
        <w:rPr>
          <w:rFonts w:ascii="Times New Roman" w:hAnsi="Times New Roman" w:cs="Times New Roman"/>
          <w:b/>
          <w:sz w:val="28"/>
          <w:szCs w:val="28"/>
        </w:rPr>
        <w:t>победителей межрегиональных, всероссийских, областных фестивалей, конкурсов</w:t>
      </w:r>
    </w:p>
    <w:p w:rsidR="004E3641" w:rsidRPr="00121AC2" w:rsidRDefault="004E3641" w:rsidP="00B35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4DB" w:rsidRPr="00121AC2" w:rsidRDefault="006A201D" w:rsidP="003161D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D7D25" w:rsidRPr="00121AC2" w:rsidRDefault="005D7D25" w:rsidP="003161DF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AC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21457" w:rsidRPr="00121AC2">
        <w:rPr>
          <w:rFonts w:ascii="Times New Roman" w:hAnsi="Times New Roman" w:cs="Times New Roman"/>
          <w:sz w:val="28"/>
          <w:szCs w:val="28"/>
        </w:rPr>
        <w:t>организации отдыха детей, занимающихся в музыкальных, художественных школах, школах искусств, творческих коллективах</w:t>
      </w:r>
      <w:r w:rsidR="00D571A1">
        <w:rPr>
          <w:rFonts w:ascii="Times New Roman" w:hAnsi="Times New Roman" w:cs="Times New Roman"/>
          <w:sz w:val="28"/>
          <w:szCs w:val="28"/>
        </w:rPr>
        <w:t xml:space="preserve"> культурно-досуговых учреждений Ярославской области</w:t>
      </w:r>
      <w:r w:rsidR="00921457" w:rsidRPr="00121AC2">
        <w:rPr>
          <w:rFonts w:ascii="Times New Roman" w:hAnsi="Times New Roman" w:cs="Times New Roman"/>
          <w:sz w:val="28"/>
          <w:szCs w:val="28"/>
        </w:rPr>
        <w:t xml:space="preserve"> - победителей межрегиональных, всероссийских, областных фестивалей, конкурсов (далее - Порядок) </w:t>
      </w:r>
      <w:r w:rsidRPr="00121AC2">
        <w:rPr>
          <w:rFonts w:ascii="Times New Roman" w:hAnsi="Times New Roman" w:cs="Times New Roman"/>
          <w:sz w:val="28"/>
          <w:szCs w:val="28"/>
        </w:rPr>
        <w:t>разработан в соответствии с О</w:t>
      </w:r>
      <w:r w:rsidRPr="00121AC2">
        <w:rPr>
          <w:rFonts w:ascii="Times New Roman" w:eastAsia="Calibri" w:hAnsi="Times New Roman" w:cs="Times New Roman"/>
          <w:sz w:val="28"/>
          <w:szCs w:val="28"/>
        </w:rPr>
        <w:t>бластной целевой программой «Семья и дети Ярославии» на 2016-2020</w:t>
      </w:r>
      <w:r w:rsidRPr="00121AC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21AC2">
        <w:rPr>
          <w:rFonts w:ascii="Times New Roman" w:eastAsia="Calibri" w:hAnsi="Times New Roman" w:cs="Times New Roman"/>
          <w:sz w:val="28"/>
          <w:szCs w:val="28"/>
        </w:rPr>
        <w:t>годы», утверждённой Постановлением Правительства Ярославской области от 16.03.2016 года № 265-п «Об утверждении областной целевой программы «Семья и дети Ярославии» на 2016-2020 годы</w:t>
      </w:r>
      <w:proofErr w:type="gramEnd"/>
      <w:r w:rsidRPr="00121AC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121AC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Ярославской области от </w:t>
      </w:r>
      <w:r w:rsidR="00D571A1">
        <w:rPr>
          <w:rFonts w:ascii="Times New Roman" w:hAnsi="Times New Roman" w:cs="Times New Roman"/>
          <w:sz w:val="28"/>
          <w:szCs w:val="28"/>
        </w:rPr>
        <w:t>30</w:t>
      </w:r>
      <w:r w:rsidRPr="00121AC2">
        <w:rPr>
          <w:rFonts w:ascii="Times New Roman" w:hAnsi="Times New Roman" w:cs="Times New Roman"/>
          <w:sz w:val="28"/>
          <w:szCs w:val="28"/>
        </w:rPr>
        <w:t>.12.201</w:t>
      </w:r>
      <w:r w:rsidR="00D571A1">
        <w:rPr>
          <w:rFonts w:ascii="Times New Roman" w:hAnsi="Times New Roman" w:cs="Times New Roman"/>
          <w:sz w:val="28"/>
          <w:szCs w:val="28"/>
        </w:rPr>
        <w:t>9</w:t>
      </w:r>
      <w:r w:rsidRPr="00121AC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43611">
        <w:rPr>
          <w:rFonts w:ascii="Times New Roman" w:hAnsi="Times New Roman" w:cs="Times New Roman"/>
          <w:sz w:val="28"/>
          <w:szCs w:val="28"/>
        </w:rPr>
        <w:t>96</w:t>
      </w:r>
      <w:r w:rsidR="00D571A1">
        <w:rPr>
          <w:rFonts w:ascii="Times New Roman" w:hAnsi="Times New Roman" w:cs="Times New Roman"/>
          <w:sz w:val="28"/>
          <w:szCs w:val="28"/>
        </w:rPr>
        <w:t>1</w:t>
      </w:r>
      <w:r w:rsidRPr="00121AC2">
        <w:rPr>
          <w:rFonts w:ascii="Times New Roman" w:hAnsi="Times New Roman" w:cs="Times New Roman"/>
          <w:sz w:val="28"/>
          <w:szCs w:val="28"/>
        </w:rPr>
        <w:t>-п «</w:t>
      </w:r>
      <w:r w:rsidR="00D43611">
        <w:rPr>
          <w:rFonts w:ascii="Times New Roman" w:hAnsi="Times New Roman" w:cs="Times New Roman"/>
          <w:sz w:val="28"/>
          <w:szCs w:val="28"/>
        </w:rPr>
        <w:t>О мерах по организации отдыха и оздоровления детей в 20</w:t>
      </w:r>
      <w:r w:rsidR="00D571A1">
        <w:rPr>
          <w:rFonts w:ascii="Times New Roman" w:hAnsi="Times New Roman" w:cs="Times New Roman"/>
          <w:sz w:val="28"/>
          <w:szCs w:val="28"/>
        </w:rPr>
        <w:t>20</w:t>
      </w:r>
      <w:r w:rsidR="00D4361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21AC2">
        <w:rPr>
          <w:rFonts w:ascii="Times New Roman" w:hAnsi="Times New Roman" w:cs="Times New Roman"/>
          <w:sz w:val="28"/>
          <w:szCs w:val="28"/>
        </w:rPr>
        <w:t>».</w:t>
      </w:r>
    </w:p>
    <w:p w:rsidR="00724C5E" w:rsidRPr="00121AC2" w:rsidRDefault="00EA7A94" w:rsidP="003161DF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Организация отдыха детей</w:t>
      </w:r>
      <w:r w:rsidR="00200AA6">
        <w:rPr>
          <w:rFonts w:ascii="Times New Roman" w:hAnsi="Times New Roman" w:cs="Times New Roman"/>
          <w:sz w:val="28"/>
          <w:szCs w:val="28"/>
        </w:rPr>
        <w:t>,</w:t>
      </w:r>
      <w:r w:rsidRPr="00121AC2">
        <w:rPr>
          <w:rFonts w:ascii="Times New Roman" w:hAnsi="Times New Roman" w:cs="Times New Roman"/>
          <w:sz w:val="28"/>
          <w:szCs w:val="28"/>
        </w:rPr>
        <w:t xml:space="preserve"> </w:t>
      </w:r>
      <w:r w:rsidR="00752975" w:rsidRPr="00121AC2">
        <w:rPr>
          <w:rFonts w:ascii="Times New Roman" w:hAnsi="Times New Roman" w:cs="Times New Roman"/>
          <w:sz w:val="28"/>
          <w:szCs w:val="28"/>
        </w:rPr>
        <w:t>занимающихся в музыкальных, художественных школах, школах искусств</w:t>
      </w:r>
      <w:r w:rsidR="00FC7E7D" w:rsidRPr="00121AC2">
        <w:rPr>
          <w:rFonts w:ascii="Times New Roman" w:hAnsi="Times New Roman" w:cs="Times New Roman"/>
          <w:sz w:val="28"/>
          <w:szCs w:val="28"/>
        </w:rPr>
        <w:t xml:space="preserve">, творческих коллективах </w:t>
      </w:r>
      <w:r w:rsidR="00752975" w:rsidRPr="00121AC2">
        <w:rPr>
          <w:rFonts w:ascii="Times New Roman" w:hAnsi="Times New Roman" w:cs="Times New Roman"/>
          <w:sz w:val="28"/>
          <w:szCs w:val="28"/>
        </w:rPr>
        <w:t>– победителей межрегиональных, всер</w:t>
      </w:r>
      <w:r w:rsidR="003D03D7" w:rsidRPr="00121AC2">
        <w:rPr>
          <w:rFonts w:ascii="Times New Roman" w:hAnsi="Times New Roman" w:cs="Times New Roman"/>
          <w:sz w:val="28"/>
          <w:szCs w:val="28"/>
        </w:rPr>
        <w:t>оссийских, областных фестивалей и</w:t>
      </w:r>
      <w:r w:rsidR="00752975" w:rsidRPr="00121AC2">
        <w:rPr>
          <w:rFonts w:ascii="Times New Roman" w:hAnsi="Times New Roman" w:cs="Times New Roman"/>
          <w:sz w:val="28"/>
          <w:szCs w:val="28"/>
        </w:rPr>
        <w:t xml:space="preserve"> конкурсов </w:t>
      </w:r>
      <w:r w:rsidR="00EA1D67" w:rsidRPr="00121AC2">
        <w:rPr>
          <w:rFonts w:ascii="Times New Roman" w:hAnsi="Times New Roman" w:cs="Times New Roman"/>
          <w:sz w:val="28"/>
          <w:szCs w:val="28"/>
        </w:rPr>
        <w:t xml:space="preserve">(далее - одарённые дети) </w:t>
      </w:r>
      <w:r w:rsidR="00752975" w:rsidRPr="00121AC2">
        <w:rPr>
          <w:rFonts w:ascii="Times New Roman" w:hAnsi="Times New Roman" w:cs="Times New Roman"/>
          <w:sz w:val="28"/>
          <w:szCs w:val="28"/>
        </w:rPr>
        <w:t xml:space="preserve">обеспечивается в рамках </w:t>
      </w:r>
      <w:r w:rsidRPr="00121AC2">
        <w:rPr>
          <w:rFonts w:ascii="Times New Roman" w:hAnsi="Times New Roman" w:cs="Times New Roman"/>
          <w:sz w:val="28"/>
          <w:szCs w:val="28"/>
        </w:rPr>
        <w:t>Ярославского областного проекта для одарённых детей образовательных учреждений сферы культуры «Летняя академия творчества»</w:t>
      </w:r>
      <w:r w:rsidR="004D5E4C" w:rsidRPr="00121AC2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="00826F0A" w:rsidRPr="00121AC2">
        <w:rPr>
          <w:rFonts w:ascii="Times New Roman" w:hAnsi="Times New Roman" w:cs="Times New Roman"/>
          <w:sz w:val="28"/>
          <w:szCs w:val="28"/>
        </w:rPr>
        <w:t>.</w:t>
      </w:r>
    </w:p>
    <w:p w:rsidR="0054479E" w:rsidRPr="0054479E" w:rsidRDefault="006F0295" w:rsidP="003161DF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E">
        <w:rPr>
          <w:rFonts w:ascii="Times New Roman" w:hAnsi="Times New Roman" w:cs="Times New Roman"/>
          <w:sz w:val="28"/>
          <w:szCs w:val="28"/>
        </w:rPr>
        <w:t>Целью Проекта является организация профильной смены для одаренных детей</w:t>
      </w:r>
      <w:r w:rsidR="0054479E" w:rsidRPr="0054479E">
        <w:rPr>
          <w:rFonts w:ascii="Times New Roman" w:hAnsi="Times New Roman" w:cs="Times New Roman"/>
          <w:sz w:val="28"/>
          <w:szCs w:val="28"/>
        </w:rPr>
        <w:t>.</w:t>
      </w:r>
      <w:r w:rsidRPr="0054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E4C" w:rsidRPr="0054479E" w:rsidRDefault="0026254E" w:rsidP="003161DF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E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</w:t>
      </w:r>
      <w:r w:rsidR="00B277BF" w:rsidRPr="0054479E">
        <w:rPr>
          <w:rFonts w:ascii="Times New Roman" w:hAnsi="Times New Roman" w:cs="Times New Roman"/>
          <w:sz w:val="28"/>
          <w:szCs w:val="28"/>
        </w:rPr>
        <w:t xml:space="preserve">организацию отдыха и </w:t>
      </w:r>
      <w:r w:rsidRPr="0054479E">
        <w:rPr>
          <w:rFonts w:ascii="Times New Roman" w:hAnsi="Times New Roman" w:cs="Times New Roman"/>
          <w:sz w:val="28"/>
          <w:szCs w:val="28"/>
        </w:rPr>
        <w:t>процедур</w:t>
      </w:r>
      <w:r w:rsidR="000D65B6" w:rsidRPr="0054479E">
        <w:rPr>
          <w:rFonts w:ascii="Times New Roman" w:hAnsi="Times New Roman" w:cs="Times New Roman"/>
          <w:sz w:val="28"/>
          <w:szCs w:val="28"/>
        </w:rPr>
        <w:t>у</w:t>
      </w:r>
      <w:r w:rsidRPr="0054479E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806791">
        <w:rPr>
          <w:rFonts w:ascii="Times New Roman" w:hAnsi="Times New Roman" w:cs="Times New Roman"/>
          <w:sz w:val="28"/>
          <w:szCs w:val="28"/>
        </w:rPr>
        <w:t xml:space="preserve"> участников Проекта</w:t>
      </w:r>
      <w:r w:rsidR="00E0461A" w:rsidRPr="0054479E">
        <w:rPr>
          <w:rFonts w:ascii="Times New Roman" w:hAnsi="Times New Roman" w:cs="Times New Roman"/>
          <w:sz w:val="28"/>
          <w:szCs w:val="28"/>
        </w:rPr>
        <w:t>.</w:t>
      </w:r>
    </w:p>
    <w:p w:rsidR="00D5793F" w:rsidRPr="00121AC2" w:rsidRDefault="00D5793F" w:rsidP="003161DF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Местом проведения Проекта является загородная организация отдыха детей и их оздоровления (далее - лагерь).</w:t>
      </w:r>
    </w:p>
    <w:p w:rsidR="00E81CD4" w:rsidRPr="00121AC2" w:rsidRDefault="00E81CD4" w:rsidP="005660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F8" w:rsidRPr="00121AC2" w:rsidRDefault="007433F8" w:rsidP="00973D2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2">
        <w:rPr>
          <w:rFonts w:ascii="Times New Roman" w:hAnsi="Times New Roman" w:cs="Times New Roman"/>
          <w:b/>
          <w:sz w:val="28"/>
          <w:szCs w:val="28"/>
        </w:rPr>
        <w:t>Организатор</w:t>
      </w:r>
    </w:p>
    <w:p w:rsidR="006C332A" w:rsidRPr="00121AC2" w:rsidRDefault="006C332A" w:rsidP="003161DF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Организатором Проекта является государственное учреждение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 (далее - Организатор).</w:t>
      </w:r>
    </w:p>
    <w:p w:rsidR="00871D16" w:rsidRPr="00121AC2" w:rsidRDefault="00871D16" w:rsidP="003161DF">
      <w:pPr>
        <w:pStyle w:val="20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</w:pPr>
      <w:r w:rsidRPr="00121AC2">
        <w:t xml:space="preserve">Функции </w:t>
      </w:r>
      <w:r w:rsidR="002C28D3">
        <w:t>О</w:t>
      </w:r>
      <w:r w:rsidRPr="00121AC2">
        <w:t>рганизатора:</w:t>
      </w:r>
    </w:p>
    <w:p w:rsidR="00871D16" w:rsidRPr="00121AC2" w:rsidRDefault="00354B5D" w:rsidP="003161DF">
      <w:pPr>
        <w:pStyle w:val="20"/>
        <w:shd w:val="clear" w:color="auto" w:fill="auto"/>
        <w:tabs>
          <w:tab w:val="left" w:pos="426"/>
          <w:tab w:val="left" w:pos="592"/>
          <w:tab w:val="left" w:pos="1134"/>
        </w:tabs>
        <w:spacing w:after="0" w:line="240" w:lineRule="auto"/>
        <w:ind w:firstLine="0"/>
        <w:jc w:val="both"/>
      </w:pPr>
      <w:r w:rsidRPr="00121AC2">
        <w:t>- разработка плана проведен</w:t>
      </w:r>
      <w:r w:rsidR="00871D16" w:rsidRPr="00121AC2">
        <w:t>ия Проекта;</w:t>
      </w:r>
    </w:p>
    <w:p w:rsidR="00354B5D" w:rsidRDefault="00354B5D" w:rsidP="003161DF">
      <w:pPr>
        <w:pStyle w:val="20"/>
        <w:shd w:val="clear" w:color="auto" w:fill="auto"/>
        <w:tabs>
          <w:tab w:val="left" w:pos="426"/>
          <w:tab w:val="left" w:pos="592"/>
          <w:tab w:val="left" w:pos="1134"/>
        </w:tabs>
        <w:spacing w:after="0" w:line="240" w:lineRule="auto"/>
        <w:ind w:firstLine="0"/>
        <w:jc w:val="both"/>
      </w:pPr>
      <w:r w:rsidRPr="00121AC2">
        <w:t>- информ</w:t>
      </w:r>
      <w:r w:rsidR="005D1673" w:rsidRPr="00121AC2">
        <w:t>ирование учреждений культуры</w:t>
      </w:r>
      <w:r w:rsidRPr="00121AC2">
        <w:t xml:space="preserve"> о Проекте;</w:t>
      </w:r>
    </w:p>
    <w:p w:rsidR="002C28D3" w:rsidRPr="00121AC2" w:rsidRDefault="002C28D3" w:rsidP="003161DF">
      <w:pPr>
        <w:pStyle w:val="20"/>
        <w:shd w:val="clear" w:color="auto" w:fill="auto"/>
        <w:tabs>
          <w:tab w:val="left" w:pos="426"/>
          <w:tab w:val="left" w:pos="592"/>
          <w:tab w:val="left" w:pos="1134"/>
        </w:tabs>
        <w:spacing w:after="0" w:line="240" w:lineRule="auto"/>
        <w:ind w:firstLine="0"/>
        <w:jc w:val="both"/>
      </w:pPr>
      <w:r>
        <w:t>- отбор участников Проекта;</w:t>
      </w:r>
    </w:p>
    <w:p w:rsidR="005D1673" w:rsidRPr="00121AC2" w:rsidRDefault="00354B5D" w:rsidP="003161DF">
      <w:pPr>
        <w:pStyle w:val="20"/>
        <w:shd w:val="clear" w:color="auto" w:fill="auto"/>
        <w:tabs>
          <w:tab w:val="left" w:pos="426"/>
          <w:tab w:val="left" w:pos="592"/>
          <w:tab w:val="left" w:pos="1134"/>
        </w:tabs>
        <w:spacing w:after="0" w:line="240" w:lineRule="auto"/>
        <w:ind w:firstLine="0"/>
        <w:jc w:val="both"/>
      </w:pPr>
      <w:r w:rsidRPr="00121AC2">
        <w:t xml:space="preserve">- </w:t>
      </w:r>
      <w:r w:rsidR="00871D16" w:rsidRPr="00121AC2">
        <w:t xml:space="preserve">организация работы </w:t>
      </w:r>
      <w:r w:rsidR="005B431F" w:rsidRPr="00121AC2">
        <w:t>экспертной комиссии</w:t>
      </w:r>
      <w:r w:rsidR="005D1673" w:rsidRPr="00121AC2">
        <w:t>;</w:t>
      </w:r>
    </w:p>
    <w:p w:rsidR="009D4065" w:rsidRPr="00121AC2" w:rsidRDefault="005D1673" w:rsidP="003161DF">
      <w:pPr>
        <w:pStyle w:val="20"/>
        <w:shd w:val="clear" w:color="auto" w:fill="auto"/>
        <w:tabs>
          <w:tab w:val="left" w:pos="426"/>
          <w:tab w:val="left" w:pos="592"/>
          <w:tab w:val="left" w:pos="1134"/>
        </w:tabs>
        <w:spacing w:after="0" w:line="240" w:lineRule="auto"/>
        <w:ind w:firstLine="0"/>
        <w:jc w:val="both"/>
      </w:pPr>
      <w:r w:rsidRPr="00121AC2">
        <w:t>- утверждение списка участников Проекта</w:t>
      </w:r>
      <w:r w:rsidR="00AF1EF1" w:rsidRPr="00121AC2">
        <w:t>;</w:t>
      </w:r>
    </w:p>
    <w:p w:rsidR="00AF1EF1" w:rsidRPr="00121AC2" w:rsidRDefault="00AF1EF1" w:rsidP="003161DF">
      <w:pPr>
        <w:pStyle w:val="20"/>
        <w:shd w:val="clear" w:color="auto" w:fill="auto"/>
        <w:tabs>
          <w:tab w:val="left" w:pos="426"/>
          <w:tab w:val="left" w:pos="592"/>
          <w:tab w:val="left" w:pos="1134"/>
        </w:tabs>
        <w:spacing w:after="0" w:line="240" w:lineRule="auto"/>
        <w:ind w:firstLine="0"/>
        <w:jc w:val="both"/>
      </w:pPr>
      <w:r w:rsidRPr="00121AC2">
        <w:t>- приобрет</w:t>
      </w:r>
      <w:r w:rsidR="00564E2C" w:rsidRPr="00121AC2">
        <w:t>ение</w:t>
      </w:r>
      <w:r w:rsidRPr="00121AC2">
        <w:t xml:space="preserve"> путёв</w:t>
      </w:r>
      <w:r w:rsidR="00564E2C" w:rsidRPr="00121AC2">
        <w:t>ок</w:t>
      </w:r>
      <w:r w:rsidRPr="00121AC2">
        <w:t xml:space="preserve"> в лагерь.</w:t>
      </w:r>
    </w:p>
    <w:p w:rsidR="0072722B" w:rsidRDefault="00871D16" w:rsidP="0072722B">
      <w:pPr>
        <w:pStyle w:val="20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</w:pPr>
      <w:r w:rsidRPr="00121AC2">
        <w:t xml:space="preserve">Организатор Проекта утверждает дополнительную общеразвивающую программу для </w:t>
      </w:r>
      <w:r w:rsidR="007B723C" w:rsidRPr="0054479E">
        <w:t>участников проекта</w:t>
      </w:r>
      <w:r w:rsidRPr="0054479E">
        <w:t>,</w:t>
      </w:r>
      <w:r w:rsidRPr="00121AC2">
        <w:t xml:space="preserve"> которая включает развивающие семинары, мастер-классы, репетиции, семинары-практикумы, индивидуальные занятия, </w:t>
      </w:r>
      <w:r w:rsidRPr="00121AC2">
        <w:lastRenderedPageBreak/>
        <w:t>выставку рисунков, концерт и др.</w:t>
      </w:r>
    </w:p>
    <w:p w:rsidR="009D4065" w:rsidRPr="0072722B" w:rsidRDefault="00E46A3C" w:rsidP="0072722B">
      <w:pPr>
        <w:pStyle w:val="20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</w:pPr>
      <w:r w:rsidRPr="000977C8">
        <w:t>Организатор осуществляет подбор преподавателей</w:t>
      </w:r>
      <w:r w:rsidR="00926048">
        <w:t xml:space="preserve">, </w:t>
      </w:r>
      <w:r w:rsidR="00926048" w:rsidRPr="000977C8">
        <w:t>реализующих эту программу</w:t>
      </w:r>
      <w:r w:rsidR="00926048">
        <w:t>,</w:t>
      </w:r>
      <w:r w:rsidRPr="000977C8">
        <w:t xml:space="preserve"> и заключает </w:t>
      </w:r>
      <w:r w:rsidR="00C70923" w:rsidRPr="000977C8">
        <w:t xml:space="preserve">с ними </w:t>
      </w:r>
      <w:r w:rsidRPr="000977C8">
        <w:t xml:space="preserve">гражданско-правовые </w:t>
      </w:r>
      <w:r w:rsidR="00926048">
        <w:t>договоры</w:t>
      </w:r>
      <w:r w:rsidR="00871D16" w:rsidRPr="000977C8">
        <w:t>.</w:t>
      </w:r>
    </w:p>
    <w:p w:rsidR="00871D16" w:rsidRPr="00121AC2" w:rsidRDefault="00871D16" w:rsidP="003161DF">
      <w:pPr>
        <w:pStyle w:val="20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</w:pPr>
      <w:r w:rsidRPr="00121AC2">
        <w:t xml:space="preserve">Организатор ежегодно заключает государственный контракт на конкурсной основе в соответствии с положениями Федерального закона Российской Федерации № 44-ФЗ от 05.04.2013 «О контрактной системе в сфере закупок товаров, работ, услуг для обеспечения государственных и муниципальных нужд» о направлении детей в профильную смену </w:t>
      </w:r>
      <w:r w:rsidR="00640CA9" w:rsidRPr="00121AC2">
        <w:t xml:space="preserve">в </w:t>
      </w:r>
      <w:r w:rsidR="00BF1FB4" w:rsidRPr="00121AC2">
        <w:t>загородн</w:t>
      </w:r>
      <w:r w:rsidR="00640CA9" w:rsidRPr="00121AC2">
        <w:t>ую</w:t>
      </w:r>
      <w:r w:rsidR="00BF1FB4" w:rsidRPr="00121AC2">
        <w:t xml:space="preserve"> организаци</w:t>
      </w:r>
      <w:r w:rsidR="00640CA9" w:rsidRPr="00121AC2">
        <w:t>ю</w:t>
      </w:r>
      <w:r w:rsidR="00BF1FB4" w:rsidRPr="00121AC2">
        <w:t xml:space="preserve"> отдыха детей и их оздоровления</w:t>
      </w:r>
      <w:r w:rsidRPr="00121AC2">
        <w:t>.</w:t>
      </w:r>
    </w:p>
    <w:p w:rsidR="002020F1" w:rsidRPr="00121AC2" w:rsidRDefault="00AF5558" w:rsidP="003161DF">
      <w:pPr>
        <w:pStyle w:val="20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  <w:rPr>
          <w:bCs/>
        </w:rPr>
      </w:pPr>
      <w:r w:rsidRPr="00121AC2">
        <w:rPr>
          <w:bCs/>
        </w:rPr>
        <w:t>Контактная и</w:t>
      </w:r>
      <w:r w:rsidR="002020F1" w:rsidRPr="00121AC2">
        <w:rPr>
          <w:bCs/>
        </w:rPr>
        <w:t>нформация об Организаторе</w:t>
      </w:r>
      <w:r w:rsidR="00E87E72" w:rsidRPr="00121AC2">
        <w:rPr>
          <w:bCs/>
        </w:rPr>
        <w:t>:</w:t>
      </w:r>
    </w:p>
    <w:p w:rsidR="008F1080" w:rsidRPr="00121AC2" w:rsidRDefault="00AA5099" w:rsidP="003161DF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bCs/>
        </w:rPr>
      </w:pPr>
      <w:r w:rsidRPr="00121AC2">
        <w:rPr>
          <w:bCs/>
        </w:rPr>
        <w:t>Адрес</w:t>
      </w:r>
      <w:r w:rsidR="00F512C5" w:rsidRPr="00121AC2">
        <w:rPr>
          <w:bCs/>
        </w:rPr>
        <w:t xml:space="preserve">: </w:t>
      </w:r>
      <w:r w:rsidRPr="00121AC2">
        <w:rPr>
          <w:bCs/>
        </w:rPr>
        <w:t xml:space="preserve">Ярославская область, </w:t>
      </w:r>
      <w:r w:rsidR="00F512C5" w:rsidRPr="00121AC2">
        <w:rPr>
          <w:bCs/>
        </w:rPr>
        <w:t>150000, г. Ярославль, ул. Чайковского, д. 4.</w:t>
      </w:r>
      <w:r w:rsidR="00200AA6">
        <w:rPr>
          <w:bCs/>
        </w:rPr>
        <w:t xml:space="preserve"> </w:t>
      </w:r>
      <w:r w:rsidR="009D3F94" w:rsidRPr="00121AC2">
        <w:t>Время работы: понедельник-четверг с 8.30 до 16.50; пятница - 8.30 до 15.50; обед - с 12.30 до 13.18.</w:t>
      </w:r>
      <w:r w:rsidR="00200AA6">
        <w:t xml:space="preserve"> </w:t>
      </w:r>
      <w:r w:rsidR="008F1080" w:rsidRPr="00121AC2">
        <w:t xml:space="preserve">Телефоны: </w:t>
      </w:r>
      <w:r w:rsidR="002C28D3">
        <w:t xml:space="preserve">8 (4852) </w:t>
      </w:r>
      <w:r w:rsidR="008F1080" w:rsidRPr="00121AC2">
        <w:t xml:space="preserve">72-66-73; </w:t>
      </w:r>
      <w:r w:rsidR="002C28D3">
        <w:t xml:space="preserve">8 (4852) </w:t>
      </w:r>
      <w:r w:rsidR="008F1080" w:rsidRPr="00121AC2">
        <w:t>30-75-29 (факс).</w:t>
      </w:r>
    </w:p>
    <w:p w:rsidR="00F202F6" w:rsidRPr="00121AC2" w:rsidRDefault="00F202F6" w:rsidP="009D3F94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</w:pPr>
    </w:p>
    <w:p w:rsidR="00572279" w:rsidRPr="00121AC2" w:rsidRDefault="00431626" w:rsidP="00566077">
      <w:pPr>
        <w:pStyle w:val="3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</w:pPr>
      <w:r w:rsidRPr="00121AC2">
        <w:t>Условия участия в Проекте</w:t>
      </w:r>
    </w:p>
    <w:p w:rsidR="00143E11" w:rsidRDefault="007176FB" w:rsidP="003161DF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К</w:t>
      </w:r>
      <w:r w:rsidR="00572279" w:rsidRPr="00121AC2">
        <w:rPr>
          <w:rFonts w:ascii="Times New Roman" w:hAnsi="Times New Roman" w:cs="Times New Roman"/>
          <w:sz w:val="28"/>
          <w:szCs w:val="28"/>
        </w:rPr>
        <w:t xml:space="preserve"> участи</w:t>
      </w:r>
      <w:r w:rsidRPr="00121AC2">
        <w:rPr>
          <w:rFonts w:ascii="Times New Roman" w:hAnsi="Times New Roman" w:cs="Times New Roman"/>
          <w:sz w:val="28"/>
          <w:szCs w:val="28"/>
        </w:rPr>
        <w:t>ю</w:t>
      </w:r>
      <w:r w:rsidR="00572279" w:rsidRPr="00121AC2">
        <w:rPr>
          <w:rFonts w:ascii="Times New Roman" w:hAnsi="Times New Roman" w:cs="Times New Roman"/>
          <w:sz w:val="28"/>
          <w:szCs w:val="28"/>
        </w:rPr>
        <w:t xml:space="preserve"> в </w:t>
      </w:r>
      <w:r w:rsidR="00E44209" w:rsidRPr="00121AC2">
        <w:rPr>
          <w:rFonts w:ascii="Times New Roman" w:hAnsi="Times New Roman" w:cs="Times New Roman"/>
          <w:sz w:val="28"/>
          <w:szCs w:val="28"/>
        </w:rPr>
        <w:t>Проекте</w:t>
      </w:r>
      <w:r w:rsidR="00572279" w:rsidRPr="00121AC2">
        <w:rPr>
          <w:rFonts w:ascii="Times New Roman" w:hAnsi="Times New Roman" w:cs="Times New Roman"/>
          <w:sz w:val="28"/>
          <w:szCs w:val="28"/>
        </w:rPr>
        <w:t xml:space="preserve"> </w:t>
      </w:r>
      <w:r w:rsidR="000A546E" w:rsidRPr="00121AC2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572279" w:rsidRPr="00121AC2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3A168D" w:rsidRPr="00121AC2">
        <w:rPr>
          <w:rFonts w:ascii="Times New Roman" w:hAnsi="Times New Roman" w:cs="Times New Roman"/>
          <w:sz w:val="28"/>
          <w:szCs w:val="28"/>
        </w:rPr>
        <w:t xml:space="preserve">одарённые </w:t>
      </w:r>
      <w:r w:rsidR="00D607D4" w:rsidRPr="00121AC2">
        <w:rPr>
          <w:rFonts w:ascii="Times New Roman" w:hAnsi="Times New Roman" w:cs="Times New Roman"/>
          <w:sz w:val="28"/>
          <w:szCs w:val="28"/>
        </w:rPr>
        <w:t>дети,</w:t>
      </w:r>
      <w:r w:rsidR="00572279" w:rsidRPr="00121AC2">
        <w:rPr>
          <w:rFonts w:ascii="Times New Roman" w:hAnsi="Times New Roman" w:cs="Times New Roman"/>
          <w:sz w:val="28"/>
          <w:szCs w:val="28"/>
        </w:rPr>
        <w:t xml:space="preserve"> </w:t>
      </w:r>
      <w:r w:rsidR="00D607D4" w:rsidRPr="00121AC2">
        <w:rPr>
          <w:rFonts w:ascii="Times New Roman" w:hAnsi="Times New Roman" w:cs="Times New Roman"/>
          <w:sz w:val="28"/>
          <w:szCs w:val="28"/>
        </w:rPr>
        <w:t>обучающиеся</w:t>
      </w:r>
      <w:r w:rsidR="00143E11" w:rsidRPr="00121AC2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</w:t>
      </w:r>
      <w:r w:rsidR="001C4CC2">
        <w:rPr>
          <w:rFonts w:ascii="Times New Roman" w:hAnsi="Times New Roman" w:cs="Times New Roman"/>
          <w:sz w:val="28"/>
          <w:szCs w:val="28"/>
        </w:rPr>
        <w:t>ях</w:t>
      </w:r>
      <w:r w:rsidR="00143E11" w:rsidRPr="00121AC2">
        <w:rPr>
          <w:rFonts w:ascii="Times New Roman" w:hAnsi="Times New Roman" w:cs="Times New Roman"/>
          <w:sz w:val="28"/>
          <w:szCs w:val="28"/>
        </w:rPr>
        <w:t xml:space="preserve"> сферы культуры и занимающи</w:t>
      </w:r>
      <w:r w:rsidR="00280C2F" w:rsidRPr="00121AC2">
        <w:rPr>
          <w:rFonts w:ascii="Times New Roman" w:hAnsi="Times New Roman" w:cs="Times New Roman"/>
          <w:sz w:val="28"/>
          <w:szCs w:val="28"/>
        </w:rPr>
        <w:t>ес</w:t>
      </w:r>
      <w:r w:rsidR="00143E11" w:rsidRPr="00121AC2">
        <w:rPr>
          <w:rFonts w:ascii="Times New Roman" w:hAnsi="Times New Roman" w:cs="Times New Roman"/>
          <w:sz w:val="28"/>
          <w:szCs w:val="28"/>
        </w:rPr>
        <w:t>я в творческих коллективах культурно-досуговых учреждений Ярославской области.</w:t>
      </w:r>
    </w:p>
    <w:p w:rsidR="002C28D3" w:rsidRPr="002C28D3" w:rsidRDefault="002C28D3" w:rsidP="003161DF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AC2">
        <w:rPr>
          <w:rFonts w:ascii="Times New Roman" w:hAnsi="Times New Roman" w:cs="Times New Roman"/>
          <w:sz w:val="28"/>
          <w:szCs w:val="28"/>
        </w:rPr>
        <w:t xml:space="preserve">Участие в Проекте одаренных детей возможно при условии внесения законными представителями (родителями) частичной оплаты за пребывание в детских специализированных (профильных) лагерях в размере 50 процентов стоимости пребывания в день на одного ребенка, в соответствии с Постановлением Правительства Ярославской области от </w:t>
      </w:r>
      <w:r w:rsidR="00AE6507">
        <w:rPr>
          <w:rFonts w:ascii="Times New Roman" w:hAnsi="Times New Roman" w:cs="Times New Roman"/>
          <w:sz w:val="28"/>
          <w:szCs w:val="28"/>
        </w:rPr>
        <w:t>30</w:t>
      </w:r>
      <w:r w:rsidRPr="00121AC2">
        <w:rPr>
          <w:rFonts w:ascii="Times New Roman" w:hAnsi="Times New Roman" w:cs="Times New Roman"/>
          <w:sz w:val="28"/>
          <w:szCs w:val="28"/>
        </w:rPr>
        <w:t>.12.201</w:t>
      </w:r>
      <w:r w:rsidR="00AE6507">
        <w:rPr>
          <w:rFonts w:ascii="Times New Roman" w:hAnsi="Times New Roman" w:cs="Times New Roman"/>
          <w:sz w:val="28"/>
          <w:szCs w:val="28"/>
        </w:rPr>
        <w:t>9</w:t>
      </w:r>
      <w:r w:rsidRPr="00121AC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43611">
        <w:rPr>
          <w:rFonts w:ascii="Times New Roman" w:hAnsi="Times New Roman" w:cs="Times New Roman"/>
          <w:sz w:val="28"/>
          <w:szCs w:val="28"/>
        </w:rPr>
        <w:t>96</w:t>
      </w:r>
      <w:r w:rsidR="00AE6507">
        <w:rPr>
          <w:rFonts w:ascii="Times New Roman" w:hAnsi="Times New Roman" w:cs="Times New Roman"/>
          <w:sz w:val="28"/>
          <w:szCs w:val="28"/>
        </w:rPr>
        <w:t>1</w:t>
      </w:r>
      <w:r w:rsidRPr="00121AC2">
        <w:rPr>
          <w:rFonts w:ascii="Times New Roman" w:hAnsi="Times New Roman" w:cs="Times New Roman"/>
          <w:sz w:val="28"/>
          <w:szCs w:val="28"/>
        </w:rPr>
        <w:t>-п</w:t>
      </w:r>
      <w:r w:rsidR="00D43611">
        <w:rPr>
          <w:rFonts w:ascii="Times New Roman" w:hAnsi="Times New Roman" w:cs="Times New Roman"/>
          <w:sz w:val="28"/>
          <w:szCs w:val="28"/>
        </w:rPr>
        <w:t xml:space="preserve"> «О мерах по организации отдыха и оздоровления детей в 20</w:t>
      </w:r>
      <w:r w:rsidR="00AE6507">
        <w:rPr>
          <w:rFonts w:ascii="Times New Roman" w:hAnsi="Times New Roman" w:cs="Times New Roman"/>
          <w:sz w:val="28"/>
          <w:szCs w:val="28"/>
        </w:rPr>
        <w:t>20</w:t>
      </w:r>
      <w:r w:rsidR="00D4361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21AC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176FB" w:rsidRPr="00121AC2" w:rsidRDefault="002C28D3" w:rsidP="003161DF">
      <w:pPr>
        <w:pStyle w:val="20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</w:pPr>
      <w:r>
        <w:t>Информирование об</w:t>
      </w:r>
      <w:r w:rsidR="00C72151" w:rsidRPr="00121AC2">
        <w:t xml:space="preserve"> </w:t>
      </w:r>
      <w:r w:rsidR="008752D3" w:rsidRPr="00121AC2">
        <w:t>участи</w:t>
      </w:r>
      <w:r>
        <w:t>и</w:t>
      </w:r>
      <w:r w:rsidR="008752D3" w:rsidRPr="00121AC2">
        <w:t xml:space="preserve"> в Проекте осуществляется путём рассылки</w:t>
      </w:r>
      <w:r>
        <w:t xml:space="preserve"> </w:t>
      </w:r>
      <w:r w:rsidR="008752D3" w:rsidRPr="00121AC2">
        <w:t>писем руководителям органов управления культуры муниципальных образований и образовательных учреждений сферы культуры Ярославской области.</w:t>
      </w:r>
    </w:p>
    <w:p w:rsidR="00572279" w:rsidRPr="00121AC2" w:rsidRDefault="00C50C61" w:rsidP="003161DF">
      <w:pPr>
        <w:pStyle w:val="20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</w:pPr>
      <w:r w:rsidRPr="00121AC2">
        <w:t xml:space="preserve">Участие </w:t>
      </w:r>
      <w:r w:rsidR="00241B52" w:rsidRPr="00121AC2">
        <w:t>в П</w:t>
      </w:r>
      <w:r w:rsidRPr="00121AC2">
        <w:t xml:space="preserve">роекте могут принять одаренные дети в возрасте </w:t>
      </w:r>
      <w:r w:rsidR="007176FB" w:rsidRPr="00121AC2">
        <w:t>от 13 до 17 лет</w:t>
      </w:r>
      <w:r w:rsidR="00464E98" w:rsidRPr="00121AC2">
        <w:t xml:space="preserve"> (включительно)</w:t>
      </w:r>
      <w:r w:rsidR="001C557C" w:rsidRPr="00121AC2">
        <w:t>.</w:t>
      </w:r>
    </w:p>
    <w:p w:rsidR="00065970" w:rsidRPr="00121AC2" w:rsidRDefault="00572279" w:rsidP="003161DF">
      <w:pPr>
        <w:pStyle w:val="20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</w:pPr>
      <w:r w:rsidRPr="00121AC2">
        <w:t xml:space="preserve">Выдвижение </w:t>
      </w:r>
      <w:r w:rsidR="00F30032" w:rsidRPr="00121AC2">
        <w:t>одарённых детей</w:t>
      </w:r>
      <w:r w:rsidRPr="00121AC2">
        <w:t xml:space="preserve"> на участие в </w:t>
      </w:r>
      <w:r w:rsidR="00F333FA" w:rsidRPr="00121AC2">
        <w:t xml:space="preserve">Проекте </w:t>
      </w:r>
      <w:r w:rsidRPr="00121AC2">
        <w:t xml:space="preserve">осуществляется </w:t>
      </w:r>
      <w:r w:rsidR="00F5453D" w:rsidRPr="00121AC2">
        <w:t>руководителями органов управления кул</w:t>
      </w:r>
      <w:r w:rsidR="00200AA6">
        <w:t xml:space="preserve">ьтуры муниципальных образований, </w:t>
      </w:r>
      <w:r w:rsidRPr="00121AC2">
        <w:t xml:space="preserve">администрацией </w:t>
      </w:r>
      <w:r w:rsidR="00F75B5E">
        <w:t xml:space="preserve">государственных профессиональных </w:t>
      </w:r>
      <w:r w:rsidR="00464E98" w:rsidRPr="00121AC2">
        <w:t>образовательн</w:t>
      </w:r>
      <w:r w:rsidR="00F5453D" w:rsidRPr="00121AC2">
        <w:t>ых</w:t>
      </w:r>
      <w:r w:rsidR="00464E98" w:rsidRPr="00121AC2">
        <w:t xml:space="preserve"> </w:t>
      </w:r>
      <w:r w:rsidRPr="00121AC2">
        <w:t>учреждени</w:t>
      </w:r>
      <w:r w:rsidR="00F5453D" w:rsidRPr="00121AC2">
        <w:t>й</w:t>
      </w:r>
      <w:r w:rsidRPr="00121AC2">
        <w:t xml:space="preserve"> сферы культуры Ярославской области.</w:t>
      </w:r>
    </w:p>
    <w:p w:rsidR="005F5464" w:rsidRPr="00121AC2" w:rsidRDefault="006544E4" w:rsidP="003161DF">
      <w:pPr>
        <w:pStyle w:val="20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</w:pPr>
      <w:r w:rsidRPr="00121AC2">
        <w:t>Результаты участия одарённых детей в межрегиональных, всероссийских, областных фестивалях и конкурсах (далее - т</w:t>
      </w:r>
      <w:r w:rsidR="005F5464" w:rsidRPr="00121AC2">
        <w:t>ворческие достижения</w:t>
      </w:r>
      <w:r w:rsidRPr="00121AC2">
        <w:t>)</w:t>
      </w:r>
      <w:r w:rsidR="005F5464" w:rsidRPr="00121AC2">
        <w:t xml:space="preserve"> должны быть подтверждены дипломами и грамотами о присвоении звания победителя (личные или командные места), лауреата или дипломанта конкурса, фестиваля за последние 3 года.</w:t>
      </w:r>
    </w:p>
    <w:p w:rsidR="007D7B4A" w:rsidRPr="00121AC2" w:rsidRDefault="007D7B4A" w:rsidP="004153C5">
      <w:pPr>
        <w:pStyle w:val="20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</w:pPr>
      <w:r w:rsidRPr="00121AC2">
        <w:t>Срок подачи заявок</w:t>
      </w:r>
      <w:r w:rsidR="00E67F47" w:rsidRPr="00121AC2">
        <w:t xml:space="preserve"> на участие в Проекте</w:t>
      </w:r>
      <w:r w:rsidRPr="00121AC2">
        <w:t xml:space="preserve"> до </w:t>
      </w:r>
      <w:r w:rsidR="00FF592F">
        <w:t>1</w:t>
      </w:r>
      <w:r w:rsidR="00AE6507">
        <w:t>7</w:t>
      </w:r>
      <w:r w:rsidR="00FF592F">
        <w:t xml:space="preserve"> апреля</w:t>
      </w:r>
      <w:r w:rsidRPr="00121AC2">
        <w:t xml:space="preserve"> </w:t>
      </w:r>
      <w:r w:rsidR="003D7C39" w:rsidRPr="00121AC2">
        <w:t>текущего</w:t>
      </w:r>
      <w:r w:rsidRPr="00121AC2">
        <w:t xml:space="preserve"> года.</w:t>
      </w:r>
    </w:p>
    <w:p w:rsidR="005A10C8" w:rsidRPr="00121AC2" w:rsidRDefault="007D7B4A" w:rsidP="004153C5">
      <w:pPr>
        <w:pStyle w:val="20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</w:pPr>
      <w:r w:rsidRPr="00121AC2">
        <w:t xml:space="preserve">Заявка на </w:t>
      </w:r>
      <w:r w:rsidR="00A92E83" w:rsidRPr="00121AC2">
        <w:t>участие в Проекте</w:t>
      </w:r>
      <w:r w:rsidRPr="00121AC2">
        <w:t xml:space="preserve"> оформляется </w:t>
      </w:r>
      <w:r w:rsidR="005A10C8" w:rsidRPr="00121AC2">
        <w:t xml:space="preserve">на бумажном носителе и в электронной форме (в программе </w:t>
      </w:r>
      <w:r w:rsidR="005A10C8" w:rsidRPr="00121AC2">
        <w:rPr>
          <w:lang w:val="en-US" w:bidi="en-US"/>
        </w:rPr>
        <w:t>Word</w:t>
      </w:r>
      <w:r w:rsidR="005A10C8" w:rsidRPr="00121AC2">
        <w:t xml:space="preserve">), </w:t>
      </w:r>
      <w:r w:rsidR="00D76B1C" w:rsidRPr="00121AC2">
        <w:t>согласно</w:t>
      </w:r>
      <w:r w:rsidRPr="00121AC2">
        <w:t xml:space="preserve"> Приложени</w:t>
      </w:r>
      <w:r w:rsidR="00D76B1C" w:rsidRPr="00121AC2">
        <w:t>я</w:t>
      </w:r>
      <w:r w:rsidRPr="00121AC2">
        <w:t xml:space="preserve"> </w:t>
      </w:r>
      <w:r w:rsidR="00194A14" w:rsidRPr="00121AC2">
        <w:t xml:space="preserve">№ </w:t>
      </w:r>
      <w:r w:rsidR="005A10C8" w:rsidRPr="00121AC2">
        <w:t>1.</w:t>
      </w:r>
    </w:p>
    <w:p w:rsidR="007D7B4A" w:rsidRPr="00121AC2" w:rsidRDefault="007D7B4A" w:rsidP="004153C5">
      <w:pPr>
        <w:pStyle w:val="20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</w:pPr>
      <w:r w:rsidRPr="00121AC2">
        <w:t>К заявке прилагаются</w:t>
      </w:r>
      <w:r w:rsidR="00C67A63" w:rsidRPr="00121AC2">
        <w:t xml:space="preserve"> (на бумажном носителе и в электронной форме)</w:t>
      </w:r>
      <w:r w:rsidRPr="00121AC2">
        <w:t>:</w:t>
      </w:r>
    </w:p>
    <w:p w:rsidR="007D7B4A" w:rsidRPr="00121AC2" w:rsidRDefault="00376F04" w:rsidP="004153C5">
      <w:pPr>
        <w:pStyle w:val="20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both"/>
      </w:pPr>
      <w:r w:rsidRPr="00121AC2">
        <w:t xml:space="preserve">- </w:t>
      </w:r>
      <w:r w:rsidR="003D7C39" w:rsidRPr="00121AC2">
        <w:t>творческая характеристика</w:t>
      </w:r>
      <w:r w:rsidR="007D7B4A" w:rsidRPr="00121AC2">
        <w:t>, подписанная руководителем учреждения и заверенная печатью;</w:t>
      </w:r>
    </w:p>
    <w:p w:rsidR="007D7B4A" w:rsidRPr="00121AC2" w:rsidRDefault="00376F04" w:rsidP="004153C5">
      <w:pPr>
        <w:pStyle w:val="20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both"/>
      </w:pPr>
      <w:r w:rsidRPr="00121AC2">
        <w:lastRenderedPageBreak/>
        <w:t xml:space="preserve">- </w:t>
      </w:r>
      <w:r w:rsidR="007D7B4A" w:rsidRPr="00121AC2">
        <w:t xml:space="preserve">ксерокопии и </w:t>
      </w:r>
      <w:r w:rsidR="00057322" w:rsidRPr="00121AC2">
        <w:t>скан-копии</w:t>
      </w:r>
      <w:r w:rsidR="007D7B4A" w:rsidRPr="00121AC2">
        <w:t xml:space="preserve"> дипломов, грамот о присвоении звания победителя (личные или командные места), лауреата или дипломанта конкурсов, фестивалей, олимпиад, смотра муниципального, регионального, межрегионального, всероссийского или международного уровня за последние 3 года;</w:t>
      </w:r>
    </w:p>
    <w:p w:rsidR="00A556F9" w:rsidRPr="00121AC2" w:rsidRDefault="00376F04" w:rsidP="004153C5">
      <w:pPr>
        <w:pStyle w:val="20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both"/>
      </w:pPr>
      <w:r w:rsidRPr="00121AC2">
        <w:t xml:space="preserve">- </w:t>
      </w:r>
      <w:r w:rsidR="007D7B4A" w:rsidRPr="00121AC2">
        <w:t xml:space="preserve">согласие на обработку персональных данных </w:t>
      </w:r>
      <w:r w:rsidR="00D76B1C" w:rsidRPr="00121AC2">
        <w:t xml:space="preserve">несовершеннолетнего, </w:t>
      </w:r>
      <w:r w:rsidR="007D7B4A" w:rsidRPr="00121AC2">
        <w:t xml:space="preserve">оформленное согласно Приложению </w:t>
      </w:r>
      <w:r w:rsidR="00CC30BF" w:rsidRPr="00121AC2">
        <w:t xml:space="preserve">№ </w:t>
      </w:r>
      <w:r w:rsidR="007D7B4A" w:rsidRPr="00121AC2">
        <w:t>2</w:t>
      </w:r>
      <w:r w:rsidR="00D76B1C" w:rsidRPr="00121AC2">
        <w:t>.</w:t>
      </w:r>
    </w:p>
    <w:p w:rsidR="002E1836" w:rsidRPr="00121AC2" w:rsidRDefault="003C0C07" w:rsidP="004153C5">
      <w:pPr>
        <w:pStyle w:val="20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</w:pPr>
      <w:r w:rsidRPr="00121AC2">
        <w:t xml:space="preserve">Заявка направляется Организатору на электронную почту </w:t>
      </w:r>
      <w:hyperlink r:id="rId6" w:history="1">
        <w:r w:rsidRPr="00121AC2">
          <w:rPr>
            <w:rStyle w:val="a4"/>
            <w:color w:val="auto"/>
            <w:lang w:val="en-US" w:bidi="en-US"/>
          </w:rPr>
          <w:t>umiic</w:t>
        </w:r>
        <w:r w:rsidRPr="00121AC2">
          <w:rPr>
            <w:rStyle w:val="a4"/>
            <w:color w:val="auto"/>
            <w:lang w:bidi="en-US"/>
          </w:rPr>
          <w:t>@</w:t>
        </w:r>
        <w:r w:rsidRPr="00121AC2">
          <w:rPr>
            <w:rStyle w:val="a4"/>
            <w:color w:val="auto"/>
            <w:lang w:val="en-US" w:bidi="en-US"/>
          </w:rPr>
          <w:t>list</w:t>
        </w:r>
        <w:r w:rsidRPr="00121AC2">
          <w:rPr>
            <w:rStyle w:val="a4"/>
            <w:color w:val="auto"/>
            <w:lang w:bidi="en-US"/>
          </w:rPr>
          <w:t>.</w:t>
        </w:r>
        <w:r w:rsidRPr="00121AC2">
          <w:rPr>
            <w:rStyle w:val="a4"/>
            <w:color w:val="auto"/>
            <w:lang w:val="en-US" w:bidi="en-US"/>
          </w:rPr>
          <w:t>ru</w:t>
        </w:r>
      </w:hyperlink>
      <w:r w:rsidRPr="00121AC2">
        <w:rPr>
          <w:lang w:bidi="en-US"/>
        </w:rPr>
        <w:t xml:space="preserve"> </w:t>
      </w:r>
      <w:r w:rsidRPr="00121AC2">
        <w:t>и по адресу: 150000, г. Ярославль, ул. Чайковского, д. 4.</w:t>
      </w:r>
    </w:p>
    <w:p w:rsidR="007D7B4A" w:rsidRPr="00121AC2" w:rsidRDefault="007D7B4A" w:rsidP="004153C5">
      <w:pPr>
        <w:pStyle w:val="20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</w:pPr>
      <w:r w:rsidRPr="00121AC2">
        <w:t>Заявки не подлежат рассмотрению в случае:</w:t>
      </w:r>
    </w:p>
    <w:p w:rsidR="00A841C3" w:rsidRPr="00121AC2" w:rsidRDefault="00A841C3" w:rsidP="003161DF">
      <w:pPr>
        <w:pStyle w:val="20"/>
        <w:shd w:val="clear" w:color="auto" w:fill="auto"/>
        <w:tabs>
          <w:tab w:val="left" w:pos="610"/>
          <w:tab w:val="left" w:pos="1134"/>
        </w:tabs>
        <w:spacing w:after="0" w:line="240" w:lineRule="auto"/>
        <w:ind w:firstLine="567"/>
        <w:jc w:val="both"/>
      </w:pPr>
      <w:r w:rsidRPr="00121AC2">
        <w:t xml:space="preserve">- </w:t>
      </w:r>
      <w:r w:rsidR="007D7B4A" w:rsidRPr="00121AC2">
        <w:t>нарушения срок</w:t>
      </w:r>
      <w:r w:rsidR="00256322" w:rsidRPr="00121AC2">
        <w:t>а</w:t>
      </w:r>
      <w:r w:rsidR="007D7B4A" w:rsidRPr="00121AC2">
        <w:t xml:space="preserve"> подачи </w:t>
      </w:r>
      <w:r w:rsidR="00256322" w:rsidRPr="00121AC2">
        <w:t xml:space="preserve">заявки </w:t>
      </w:r>
      <w:r w:rsidR="007D7B4A" w:rsidRPr="00121AC2">
        <w:t>и прилагаемых к ней документов;</w:t>
      </w:r>
    </w:p>
    <w:p w:rsidR="007D7B4A" w:rsidRPr="00121AC2" w:rsidRDefault="00A841C3" w:rsidP="003161DF">
      <w:pPr>
        <w:pStyle w:val="20"/>
        <w:shd w:val="clear" w:color="auto" w:fill="auto"/>
        <w:tabs>
          <w:tab w:val="left" w:pos="610"/>
          <w:tab w:val="left" w:pos="1134"/>
        </w:tabs>
        <w:spacing w:after="0" w:line="240" w:lineRule="auto"/>
        <w:ind w:firstLine="567"/>
        <w:jc w:val="both"/>
      </w:pPr>
      <w:r w:rsidRPr="00121AC2">
        <w:t xml:space="preserve">- </w:t>
      </w:r>
      <w:r w:rsidR="007D7B4A" w:rsidRPr="00121AC2">
        <w:t>представлен</w:t>
      </w:r>
      <w:r w:rsidR="00256322" w:rsidRPr="00121AC2">
        <w:t>ия</w:t>
      </w:r>
      <w:r w:rsidR="007D7B4A" w:rsidRPr="00121AC2">
        <w:t xml:space="preserve"> не </w:t>
      </w:r>
      <w:r w:rsidR="00256322" w:rsidRPr="00121AC2">
        <w:t>в полном объеме/отсутстви</w:t>
      </w:r>
      <w:r w:rsidR="003D7C39" w:rsidRPr="00121AC2">
        <w:t>я</w:t>
      </w:r>
      <w:r w:rsidR="00256322" w:rsidRPr="00121AC2">
        <w:t xml:space="preserve"> </w:t>
      </w:r>
      <w:r w:rsidR="007D7B4A" w:rsidRPr="00121AC2">
        <w:t>документ</w:t>
      </w:r>
      <w:r w:rsidR="00256322" w:rsidRPr="00121AC2">
        <w:t>ов</w:t>
      </w:r>
      <w:r w:rsidR="007D7B4A" w:rsidRPr="00121AC2">
        <w:t xml:space="preserve">, </w:t>
      </w:r>
      <w:r w:rsidR="00256322" w:rsidRPr="00121AC2">
        <w:t xml:space="preserve">указанных </w:t>
      </w:r>
      <w:r w:rsidR="007D7B4A" w:rsidRPr="00121AC2">
        <w:t xml:space="preserve">в пункте </w:t>
      </w:r>
      <w:r w:rsidR="003F2908" w:rsidRPr="00121AC2">
        <w:t>3.</w:t>
      </w:r>
      <w:r w:rsidR="003D7C39" w:rsidRPr="00121AC2">
        <w:t>9</w:t>
      </w:r>
      <w:r w:rsidR="007D7B4A" w:rsidRPr="00121AC2">
        <w:t xml:space="preserve"> </w:t>
      </w:r>
      <w:r w:rsidR="00BC24E7" w:rsidRPr="00121AC2">
        <w:t xml:space="preserve">настоящего </w:t>
      </w:r>
      <w:r w:rsidR="007D7B4A" w:rsidRPr="00121AC2">
        <w:t>П</w:t>
      </w:r>
      <w:r w:rsidR="00300C8A" w:rsidRPr="00121AC2">
        <w:t>орядка</w:t>
      </w:r>
      <w:r w:rsidR="007D7B4A" w:rsidRPr="00121AC2">
        <w:t>.</w:t>
      </w:r>
    </w:p>
    <w:p w:rsidR="00B855B5" w:rsidRPr="00121AC2" w:rsidRDefault="00B855B5" w:rsidP="003161DF">
      <w:pPr>
        <w:pStyle w:val="a3"/>
        <w:tabs>
          <w:tab w:val="left" w:pos="0"/>
          <w:tab w:val="left" w:pos="284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202F6" w:rsidRPr="0054479E" w:rsidRDefault="00E633C4" w:rsidP="00E633C4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9E">
        <w:rPr>
          <w:rFonts w:ascii="Times New Roman" w:hAnsi="Times New Roman" w:cs="Times New Roman"/>
          <w:b/>
          <w:sz w:val="28"/>
          <w:szCs w:val="28"/>
        </w:rPr>
        <w:t>Порядок отбора</w:t>
      </w:r>
      <w:r w:rsidR="00B976FE" w:rsidRPr="00544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23C" w:rsidRPr="0054479E">
        <w:rPr>
          <w:rFonts w:ascii="Times New Roman" w:hAnsi="Times New Roman" w:cs="Times New Roman"/>
          <w:b/>
          <w:sz w:val="28"/>
          <w:szCs w:val="28"/>
        </w:rPr>
        <w:t>участников Проекта</w:t>
      </w:r>
      <w:r w:rsidR="0054479E" w:rsidRPr="0054479E">
        <w:rPr>
          <w:rFonts w:ascii="Times New Roman" w:hAnsi="Times New Roman" w:cs="Times New Roman"/>
          <w:b/>
          <w:sz w:val="28"/>
          <w:szCs w:val="28"/>
        </w:rPr>
        <w:t>.</w:t>
      </w:r>
    </w:p>
    <w:p w:rsidR="00F202F6" w:rsidRPr="00121AC2" w:rsidRDefault="00F202F6" w:rsidP="003161DF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9E">
        <w:rPr>
          <w:rFonts w:ascii="Times New Roman" w:hAnsi="Times New Roman" w:cs="Times New Roman"/>
          <w:sz w:val="28"/>
          <w:szCs w:val="28"/>
        </w:rPr>
        <w:t xml:space="preserve">Для </w:t>
      </w:r>
      <w:r w:rsidR="00DC2971" w:rsidRPr="0054479E">
        <w:rPr>
          <w:rFonts w:ascii="Times New Roman" w:hAnsi="Times New Roman" w:cs="Times New Roman"/>
          <w:sz w:val="28"/>
          <w:szCs w:val="28"/>
        </w:rPr>
        <w:t>отбора</w:t>
      </w:r>
      <w:r w:rsidRPr="0054479E">
        <w:rPr>
          <w:rFonts w:ascii="Times New Roman" w:hAnsi="Times New Roman" w:cs="Times New Roman"/>
          <w:sz w:val="28"/>
          <w:szCs w:val="28"/>
        </w:rPr>
        <w:t xml:space="preserve"> </w:t>
      </w:r>
      <w:r w:rsidR="007B723C" w:rsidRPr="0054479E">
        <w:rPr>
          <w:rFonts w:ascii="Times New Roman" w:hAnsi="Times New Roman" w:cs="Times New Roman"/>
          <w:sz w:val="28"/>
          <w:szCs w:val="28"/>
        </w:rPr>
        <w:t>участников Проекта</w:t>
      </w:r>
      <w:r w:rsidR="007B723C">
        <w:rPr>
          <w:rFonts w:ascii="Times New Roman" w:hAnsi="Times New Roman" w:cs="Times New Roman"/>
          <w:sz w:val="28"/>
          <w:szCs w:val="28"/>
        </w:rPr>
        <w:t xml:space="preserve"> </w:t>
      </w:r>
      <w:r w:rsidRPr="00121AC2">
        <w:rPr>
          <w:rFonts w:ascii="Times New Roman" w:hAnsi="Times New Roman" w:cs="Times New Roman"/>
          <w:sz w:val="28"/>
          <w:szCs w:val="28"/>
        </w:rPr>
        <w:t>формируется экспертная комиссия (далее - комиссия)</w:t>
      </w:r>
      <w:r w:rsidR="00D343DF" w:rsidRPr="00121AC2">
        <w:rPr>
          <w:rFonts w:ascii="Times New Roman" w:hAnsi="Times New Roman" w:cs="Times New Roman"/>
          <w:sz w:val="28"/>
          <w:szCs w:val="28"/>
        </w:rPr>
        <w:t>, состав которой</w:t>
      </w:r>
      <w:r w:rsidRPr="00121AC2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D343DF" w:rsidRPr="00121AC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07050" w:rsidRPr="00121AC2">
        <w:rPr>
          <w:rFonts w:ascii="Times New Roman" w:hAnsi="Times New Roman" w:cs="Times New Roman"/>
          <w:sz w:val="28"/>
          <w:szCs w:val="28"/>
        </w:rPr>
        <w:t>Организатора</w:t>
      </w:r>
      <w:r w:rsidR="00D343DF" w:rsidRPr="00121AC2">
        <w:rPr>
          <w:rFonts w:ascii="Times New Roman" w:hAnsi="Times New Roman" w:cs="Times New Roman"/>
          <w:sz w:val="28"/>
          <w:szCs w:val="28"/>
        </w:rPr>
        <w:t>.</w:t>
      </w:r>
    </w:p>
    <w:p w:rsidR="00F202F6" w:rsidRPr="00121AC2" w:rsidRDefault="00207050" w:rsidP="003161DF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Состав к</w:t>
      </w:r>
      <w:r w:rsidR="00D343DF" w:rsidRPr="00121AC2">
        <w:rPr>
          <w:rFonts w:ascii="Times New Roman" w:hAnsi="Times New Roman" w:cs="Times New Roman"/>
          <w:sz w:val="28"/>
          <w:szCs w:val="28"/>
        </w:rPr>
        <w:t>омисси</w:t>
      </w:r>
      <w:r w:rsidRPr="00121AC2">
        <w:rPr>
          <w:rFonts w:ascii="Times New Roman" w:hAnsi="Times New Roman" w:cs="Times New Roman"/>
          <w:sz w:val="28"/>
          <w:szCs w:val="28"/>
        </w:rPr>
        <w:t>и</w:t>
      </w:r>
      <w:r w:rsidR="00F202F6" w:rsidRPr="00121AC2">
        <w:rPr>
          <w:rFonts w:ascii="Times New Roman" w:hAnsi="Times New Roman" w:cs="Times New Roman"/>
          <w:sz w:val="28"/>
          <w:szCs w:val="28"/>
        </w:rPr>
        <w:t xml:space="preserve"> </w:t>
      </w:r>
      <w:r w:rsidR="00D343DF" w:rsidRPr="00121AC2">
        <w:rPr>
          <w:rFonts w:ascii="Times New Roman" w:hAnsi="Times New Roman" w:cs="Times New Roman"/>
          <w:sz w:val="28"/>
          <w:szCs w:val="28"/>
        </w:rPr>
        <w:t xml:space="preserve">формируется из руководителей, </w:t>
      </w:r>
      <w:r w:rsidR="00790F95" w:rsidRPr="00121AC2">
        <w:rPr>
          <w:rFonts w:ascii="Times New Roman" w:hAnsi="Times New Roman" w:cs="Times New Roman"/>
          <w:sz w:val="28"/>
          <w:szCs w:val="28"/>
        </w:rPr>
        <w:t>преподавателей образовательных учрежден</w:t>
      </w:r>
      <w:r w:rsidR="00034FFC" w:rsidRPr="00121AC2">
        <w:rPr>
          <w:rFonts w:ascii="Times New Roman" w:hAnsi="Times New Roman" w:cs="Times New Roman"/>
          <w:sz w:val="28"/>
          <w:szCs w:val="28"/>
        </w:rPr>
        <w:t xml:space="preserve">ий </w:t>
      </w:r>
      <w:r w:rsidRPr="00121AC2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034FFC" w:rsidRPr="00121AC2">
        <w:rPr>
          <w:rFonts w:ascii="Times New Roman" w:hAnsi="Times New Roman" w:cs="Times New Roman"/>
          <w:sz w:val="28"/>
          <w:szCs w:val="28"/>
        </w:rPr>
        <w:t>культуры Ярославской области,</w:t>
      </w:r>
      <w:r w:rsidR="00790F95" w:rsidRPr="00121AC2">
        <w:rPr>
          <w:rFonts w:ascii="Times New Roman" w:hAnsi="Times New Roman" w:cs="Times New Roman"/>
          <w:sz w:val="28"/>
          <w:szCs w:val="28"/>
        </w:rPr>
        <w:t xml:space="preserve"> </w:t>
      </w:r>
      <w:r w:rsidR="00D343DF" w:rsidRPr="00121AC2">
        <w:rPr>
          <w:rFonts w:ascii="Times New Roman" w:hAnsi="Times New Roman" w:cs="Times New Roman"/>
          <w:sz w:val="28"/>
          <w:szCs w:val="28"/>
        </w:rPr>
        <w:t>представителей Организатора</w:t>
      </w:r>
      <w:r w:rsidR="00034FFC" w:rsidRPr="00121AC2">
        <w:rPr>
          <w:rFonts w:ascii="Times New Roman" w:hAnsi="Times New Roman" w:cs="Times New Roman"/>
          <w:sz w:val="28"/>
          <w:szCs w:val="28"/>
        </w:rPr>
        <w:t>, департамента культуры Ярославской области, членов общественного совета при департаменте культуры.</w:t>
      </w:r>
    </w:p>
    <w:p w:rsidR="00F202F6" w:rsidRPr="00121AC2" w:rsidRDefault="009E5F07" w:rsidP="003161DF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Состав комиссии</w:t>
      </w:r>
      <w:r w:rsidR="00AF5678" w:rsidRPr="00121AC2">
        <w:rPr>
          <w:rFonts w:ascii="Times New Roman" w:hAnsi="Times New Roman" w:cs="Times New Roman"/>
          <w:sz w:val="28"/>
          <w:szCs w:val="28"/>
        </w:rPr>
        <w:t>:</w:t>
      </w:r>
      <w:r w:rsidRPr="00121AC2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AF5678" w:rsidRPr="00121AC2">
        <w:rPr>
          <w:rFonts w:ascii="Times New Roman" w:hAnsi="Times New Roman" w:cs="Times New Roman"/>
          <w:sz w:val="28"/>
          <w:szCs w:val="28"/>
        </w:rPr>
        <w:t>ь</w:t>
      </w:r>
      <w:r w:rsidRPr="00121AC2">
        <w:rPr>
          <w:rFonts w:ascii="Times New Roman" w:hAnsi="Times New Roman" w:cs="Times New Roman"/>
          <w:sz w:val="28"/>
          <w:szCs w:val="28"/>
        </w:rPr>
        <w:t>, секретар</w:t>
      </w:r>
      <w:r w:rsidR="00AF5678" w:rsidRPr="00121AC2">
        <w:rPr>
          <w:rFonts w:ascii="Times New Roman" w:hAnsi="Times New Roman" w:cs="Times New Roman"/>
          <w:sz w:val="28"/>
          <w:szCs w:val="28"/>
        </w:rPr>
        <w:t>ь</w:t>
      </w:r>
      <w:r w:rsidRPr="00121AC2"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AF5678" w:rsidRPr="00121AC2">
        <w:rPr>
          <w:rFonts w:ascii="Times New Roman" w:hAnsi="Times New Roman" w:cs="Times New Roman"/>
          <w:sz w:val="28"/>
          <w:szCs w:val="28"/>
        </w:rPr>
        <w:t>ы</w:t>
      </w:r>
      <w:r w:rsidRPr="00121AC2">
        <w:rPr>
          <w:rFonts w:ascii="Times New Roman" w:hAnsi="Times New Roman" w:cs="Times New Roman"/>
          <w:sz w:val="28"/>
          <w:szCs w:val="28"/>
        </w:rPr>
        <w:t xml:space="preserve"> комиссии. </w:t>
      </w:r>
      <w:r w:rsidR="00F202F6" w:rsidRPr="00121AC2">
        <w:rPr>
          <w:rFonts w:ascii="Times New Roman" w:hAnsi="Times New Roman" w:cs="Times New Roman"/>
          <w:sz w:val="28"/>
          <w:szCs w:val="28"/>
        </w:rPr>
        <w:t>Комиссия состоит из нечётного количества человек.</w:t>
      </w:r>
    </w:p>
    <w:p w:rsidR="00F202F6" w:rsidRPr="00121AC2" w:rsidRDefault="00F202F6" w:rsidP="003161DF">
      <w:pPr>
        <w:pStyle w:val="20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</w:pPr>
      <w:r w:rsidRPr="00121AC2">
        <w:t>Функции комиссии:</w:t>
      </w:r>
    </w:p>
    <w:p w:rsidR="00F202F6" w:rsidRPr="00121AC2" w:rsidRDefault="00F202F6" w:rsidP="00063C46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67"/>
        <w:jc w:val="both"/>
      </w:pPr>
      <w:r w:rsidRPr="00121AC2">
        <w:t xml:space="preserve">- рассмотрение заявок и документов, предоставленных </w:t>
      </w:r>
      <w:r w:rsidR="00F75B5E" w:rsidRPr="00121AC2">
        <w:t>руководителями органов управления культур</w:t>
      </w:r>
      <w:r w:rsidR="00200AA6">
        <w:t xml:space="preserve">ы муниципальных образований, </w:t>
      </w:r>
      <w:r w:rsidR="00F75B5E" w:rsidRPr="00121AC2">
        <w:t xml:space="preserve">администрацией </w:t>
      </w:r>
      <w:r w:rsidR="00F75B5E">
        <w:t xml:space="preserve">государственных профессиональных </w:t>
      </w:r>
      <w:r w:rsidR="00F75B5E" w:rsidRPr="00121AC2">
        <w:t>образовательных учреждений сфе</w:t>
      </w:r>
      <w:r w:rsidR="00F75B5E">
        <w:t>ры культуры Ярославской области</w:t>
      </w:r>
      <w:r w:rsidRPr="00121AC2">
        <w:t>;</w:t>
      </w:r>
    </w:p>
    <w:p w:rsidR="00F202F6" w:rsidRPr="00121AC2" w:rsidRDefault="00F202F6" w:rsidP="003161DF">
      <w:pPr>
        <w:pStyle w:val="20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both"/>
      </w:pPr>
      <w:r w:rsidRPr="00121AC2">
        <w:t xml:space="preserve">- определение соответствия присланных документов требованиям пункта </w:t>
      </w:r>
      <w:r w:rsidR="007C4028" w:rsidRPr="00121AC2">
        <w:t>3</w:t>
      </w:r>
      <w:r w:rsidRPr="00121AC2">
        <w:t xml:space="preserve"> данного Порядка и их оценка, в соответствии с Приложением № 3;</w:t>
      </w:r>
    </w:p>
    <w:p w:rsidR="00F202F6" w:rsidRPr="00121AC2" w:rsidRDefault="00F202F6" w:rsidP="003161DF">
      <w:pPr>
        <w:pStyle w:val="20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both"/>
      </w:pPr>
      <w:r w:rsidRPr="00121AC2">
        <w:t xml:space="preserve">- формирование рейтинга </w:t>
      </w:r>
      <w:r w:rsidR="00477496" w:rsidRPr="00121AC2">
        <w:t xml:space="preserve">творческих </w:t>
      </w:r>
      <w:r w:rsidRPr="00121AC2">
        <w:t>достижений на основе выставленных баллов</w:t>
      </w:r>
      <w:r w:rsidR="002C28D3">
        <w:t>, в соответствии с Приложением № 3</w:t>
      </w:r>
      <w:r w:rsidRPr="00121AC2">
        <w:t>;</w:t>
      </w:r>
    </w:p>
    <w:p w:rsidR="00F202F6" w:rsidRPr="00121AC2" w:rsidRDefault="00F202F6" w:rsidP="003161DF">
      <w:pPr>
        <w:pStyle w:val="20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both"/>
      </w:pPr>
      <w:r w:rsidRPr="00121AC2">
        <w:t>- составление списка участников Проекта</w:t>
      </w:r>
      <w:r w:rsidR="00AF5678" w:rsidRPr="00121AC2">
        <w:t xml:space="preserve"> на основе рейтинга творческих достижений</w:t>
      </w:r>
      <w:r w:rsidRPr="00121AC2">
        <w:t>.</w:t>
      </w:r>
    </w:p>
    <w:p w:rsidR="00F202F6" w:rsidRPr="00121AC2" w:rsidRDefault="00F202F6" w:rsidP="003161DF">
      <w:pPr>
        <w:pStyle w:val="20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</w:pPr>
      <w:r w:rsidRPr="00121AC2">
        <w:t>Порядок работы комиссии:</w:t>
      </w:r>
    </w:p>
    <w:p w:rsidR="00F202F6" w:rsidRPr="00121AC2" w:rsidRDefault="00F202F6" w:rsidP="003161DF">
      <w:pPr>
        <w:pStyle w:val="20"/>
        <w:shd w:val="clear" w:color="auto" w:fill="auto"/>
        <w:tabs>
          <w:tab w:val="left" w:pos="593"/>
          <w:tab w:val="left" w:pos="1134"/>
        </w:tabs>
        <w:spacing w:after="0" w:line="240" w:lineRule="auto"/>
        <w:ind w:firstLine="567"/>
        <w:jc w:val="both"/>
      </w:pPr>
      <w:r w:rsidRPr="00121AC2">
        <w:t xml:space="preserve">- заседание комиссии считается правомочным, если </w:t>
      </w:r>
      <w:r w:rsidRPr="00200AA6">
        <w:t>в нем</w:t>
      </w:r>
      <w:r w:rsidRPr="00121AC2">
        <w:t xml:space="preserve"> принимают участие все члены комиссии;</w:t>
      </w:r>
    </w:p>
    <w:p w:rsidR="00F202F6" w:rsidRPr="00121AC2" w:rsidRDefault="00F202F6" w:rsidP="003161DF">
      <w:pPr>
        <w:pStyle w:val="20"/>
        <w:shd w:val="clear" w:color="auto" w:fill="auto"/>
        <w:tabs>
          <w:tab w:val="left" w:pos="593"/>
          <w:tab w:val="left" w:pos="1134"/>
        </w:tabs>
        <w:spacing w:after="0" w:line="240" w:lineRule="auto"/>
        <w:ind w:firstLine="567"/>
        <w:jc w:val="both"/>
      </w:pPr>
      <w:r w:rsidRPr="00121AC2">
        <w:t>- решени</w:t>
      </w:r>
      <w:r w:rsidR="00AF5678" w:rsidRPr="00121AC2">
        <w:t>е</w:t>
      </w:r>
      <w:r w:rsidRPr="00121AC2">
        <w:t xml:space="preserve"> комиссии оформл</w:t>
      </w:r>
      <w:r w:rsidRPr="00BA1F4E">
        <w:t>я</w:t>
      </w:r>
      <w:r w:rsidR="0061257B" w:rsidRPr="00BA1F4E">
        <w:t>е</w:t>
      </w:r>
      <w:r w:rsidRPr="00BA1F4E">
        <w:t>т</w:t>
      </w:r>
      <w:r w:rsidRPr="00121AC2">
        <w:t>ся протокол</w:t>
      </w:r>
      <w:r w:rsidR="00AF5678" w:rsidRPr="00121AC2">
        <w:t>ом</w:t>
      </w:r>
      <w:r w:rsidRPr="00121AC2">
        <w:t>, которы</w:t>
      </w:r>
      <w:r w:rsidR="00AF5678" w:rsidRPr="00121AC2">
        <w:t>й</w:t>
      </w:r>
      <w:r w:rsidRPr="00121AC2">
        <w:t xml:space="preserve"> подписыва</w:t>
      </w:r>
      <w:r w:rsidR="00AF5678" w:rsidRPr="00121AC2">
        <w:t>ется</w:t>
      </w:r>
      <w:r w:rsidRPr="00121AC2">
        <w:t xml:space="preserve"> председателем, секретарем и членами комиссии.</w:t>
      </w:r>
    </w:p>
    <w:p w:rsidR="00F202F6" w:rsidRPr="00121AC2" w:rsidRDefault="00F202F6" w:rsidP="003161DF">
      <w:pPr>
        <w:pStyle w:val="20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</w:pPr>
      <w:r w:rsidRPr="00121AC2">
        <w:t xml:space="preserve">Комиссия подсчитывает общее количество баллов, полученных за творческие достижения, и фиксирует их протоколом. </w:t>
      </w:r>
      <w:r w:rsidR="0020501C" w:rsidRPr="00121AC2">
        <w:t>На основе баллов</w:t>
      </w:r>
      <w:r w:rsidRPr="00121AC2">
        <w:t xml:space="preserve"> выстраивается рейтинг</w:t>
      </w:r>
      <w:r w:rsidR="007A2007" w:rsidRPr="00121AC2">
        <w:t xml:space="preserve"> творческих достижений</w:t>
      </w:r>
      <w:r w:rsidRPr="00121AC2">
        <w:t xml:space="preserve"> по максимальному количеству баллов и составляется список </w:t>
      </w:r>
      <w:r w:rsidR="0020501C" w:rsidRPr="00121AC2">
        <w:t xml:space="preserve">одарённых детей - </w:t>
      </w:r>
      <w:r w:rsidR="008D469D" w:rsidRPr="00121AC2">
        <w:t>участников Проекта</w:t>
      </w:r>
      <w:r w:rsidRPr="00121AC2">
        <w:t>.</w:t>
      </w:r>
    </w:p>
    <w:p w:rsidR="00822F99" w:rsidRPr="00121AC2" w:rsidRDefault="00822F99" w:rsidP="003161DF">
      <w:pPr>
        <w:pStyle w:val="20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</w:pPr>
      <w:proofErr w:type="gramStart"/>
      <w:r w:rsidRPr="00121AC2">
        <w:t xml:space="preserve">Число участников Проекта определяется </w:t>
      </w:r>
      <w:r w:rsidR="008D1B02" w:rsidRPr="00121AC2">
        <w:t>плановым показателем Областной целевой программы «Семья и дети Ярославии</w:t>
      </w:r>
      <w:r w:rsidR="00B960E6" w:rsidRPr="00121AC2">
        <w:t>»</w:t>
      </w:r>
      <w:r w:rsidR="008D1B02" w:rsidRPr="00121AC2">
        <w:t xml:space="preserve"> на 2016-2020 годы</w:t>
      </w:r>
      <w:r w:rsidR="00B960E6" w:rsidRPr="00121AC2">
        <w:t>,</w:t>
      </w:r>
      <w:r w:rsidR="008D1B02" w:rsidRPr="00121AC2">
        <w:t xml:space="preserve"> утвержденной </w:t>
      </w:r>
      <w:r w:rsidR="007B723C">
        <w:t>п</w:t>
      </w:r>
      <w:r w:rsidR="008D1B02" w:rsidRPr="00121AC2">
        <w:t>остановлением Правительства Ярославской обла</w:t>
      </w:r>
      <w:r w:rsidR="00EE278C" w:rsidRPr="00121AC2">
        <w:t>сти от 16.03.2016 года № 265-п</w:t>
      </w:r>
      <w:r w:rsidR="000233C4" w:rsidRPr="00121AC2">
        <w:t xml:space="preserve"> «Об утверждении областной целевой программы </w:t>
      </w:r>
      <w:r w:rsidR="000233C4" w:rsidRPr="00121AC2">
        <w:lastRenderedPageBreak/>
        <w:t>«Семья и дети Ярославии</w:t>
      </w:r>
      <w:r w:rsidR="009B3478" w:rsidRPr="00121AC2">
        <w:t>»</w:t>
      </w:r>
      <w:r w:rsidR="000233C4" w:rsidRPr="00121AC2">
        <w:t xml:space="preserve"> на 2016-2020 годы</w:t>
      </w:r>
      <w:r w:rsidR="00CD2C04" w:rsidRPr="00121AC2">
        <w:t>»</w:t>
      </w:r>
      <w:r w:rsidR="008D1B02" w:rsidRPr="00121AC2">
        <w:t xml:space="preserve">, </w:t>
      </w:r>
      <w:r w:rsidR="004344C4" w:rsidRPr="00121AC2">
        <w:t>в рамках</w:t>
      </w:r>
      <w:r w:rsidRPr="00121AC2">
        <w:t xml:space="preserve"> финансирования</w:t>
      </w:r>
      <w:r w:rsidR="00B960E6" w:rsidRPr="00121AC2">
        <w:t>,</w:t>
      </w:r>
      <w:r w:rsidRPr="00121AC2">
        <w:t xml:space="preserve"> выделенн</w:t>
      </w:r>
      <w:r w:rsidR="004344C4" w:rsidRPr="00121AC2">
        <w:t>ого</w:t>
      </w:r>
      <w:r w:rsidRPr="00121AC2">
        <w:t xml:space="preserve"> на летний отдых из сред</w:t>
      </w:r>
      <w:r w:rsidR="0054479E">
        <w:t xml:space="preserve">ств бюджета Ярославской области, </w:t>
      </w:r>
      <w:r w:rsidR="00CD2C04" w:rsidRPr="00121AC2">
        <w:t xml:space="preserve">и </w:t>
      </w:r>
      <w:r w:rsidR="007B723C" w:rsidRPr="0054479E">
        <w:t>утвержденной</w:t>
      </w:r>
      <w:r w:rsidR="007B723C">
        <w:t xml:space="preserve"> </w:t>
      </w:r>
      <w:r w:rsidR="0054479E">
        <w:t>сметой</w:t>
      </w:r>
      <w:r w:rsidR="00CD2C04" w:rsidRPr="00121AC2">
        <w:t xml:space="preserve"> расходов</w:t>
      </w:r>
      <w:r w:rsidR="00896109" w:rsidRPr="00121AC2">
        <w:t>.</w:t>
      </w:r>
      <w:proofErr w:type="gramEnd"/>
    </w:p>
    <w:p w:rsidR="000A414E" w:rsidRPr="00121AC2" w:rsidRDefault="000A414E" w:rsidP="003161DF">
      <w:pPr>
        <w:pStyle w:val="20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</w:pPr>
      <w:r w:rsidRPr="00121AC2">
        <w:t>В случае</w:t>
      </w:r>
      <w:r w:rsidR="00200AA6">
        <w:t>,</w:t>
      </w:r>
      <w:r w:rsidRPr="00121AC2">
        <w:t xml:space="preserve"> если участник </w:t>
      </w:r>
      <w:r w:rsidR="000E484D" w:rsidRPr="00121AC2">
        <w:t xml:space="preserve">Проекта </w:t>
      </w:r>
      <w:r w:rsidRPr="00121AC2">
        <w:t xml:space="preserve">не сможет по каким-либо причинам участвовать в Проекте, то </w:t>
      </w:r>
      <w:r w:rsidR="00CA12EB" w:rsidRPr="00121AC2">
        <w:rPr>
          <w:shd w:val="clear" w:color="auto" w:fill="FFFFFF" w:themeFill="background1"/>
        </w:rPr>
        <w:t>законные</w:t>
      </w:r>
      <w:r w:rsidR="00CA12EB" w:rsidRPr="00121AC2">
        <w:t xml:space="preserve"> представители (родители) участника </w:t>
      </w:r>
      <w:r w:rsidRPr="00121AC2">
        <w:t xml:space="preserve">письменно должны информировать об этом Организатора в срок не позднее </w:t>
      </w:r>
      <w:r w:rsidR="00963594" w:rsidRPr="00121AC2">
        <w:t>30</w:t>
      </w:r>
      <w:r w:rsidRPr="00121AC2">
        <w:t xml:space="preserve"> календарных дней до начала профильной смены. </w:t>
      </w:r>
      <w:r w:rsidRPr="0061257B">
        <w:t xml:space="preserve">Организатор производит замену </w:t>
      </w:r>
      <w:r w:rsidR="00926048">
        <w:t xml:space="preserve">выбывшего участника Проекта </w:t>
      </w:r>
      <w:r w:rsidRPr="0061257B">
        <w:t>на</w:t>
      </w:r>
      <w:r w:rsidR="00926048">
        <w:t xml:space="preserve"> одарённого ребёнка, следующего</w:t>
      </w:r>
      <w:r w:rsidRPr="0061257B">
        <w:t xml:space="preserve"> в порядке очередности в рейтинге творческих достижений.</w:t>
      </w:r>
      <w:r w:rsidRPr="00121AC2">
        <w:t xml:space="preserve"> Отказ от путевки оформляется родителями (законными представителями) письменно и предоставляется Организатору.</w:t>
      </w:r>
    </w:p>
    <w:p w:rsidR="00CC43E9" w:rsidRPr="00121AC2" w:rsidRDefault="00CC43E9" w:rsidP="003161DF">
      <w:pPr>
        <w:pStyle w:val="20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</w:pPr>
      <w:r w:rsidRPr="00121AC2">
        <w:t xml:space="preserve">Список участников Проекта утверждается </w:t>
      </w:r>
      <w:r w:rsidR="00896109" w:rsidRPr="00121AC2">
        <w:t xml:space="preserve">приказом Организатора </w:t>
      </w:r>
      <w:r w:rsidR="00452A11" w:rsidRPr="00121AC2">
        <w:t>на основани</w:t>
      </w:r>
      <w:r w:rsidR="00C921CC" w:rsidRPr="00121AC2">
        <w:t>е</w:t>
      </w:r>
      <w:r w:rsidR="00452A11" w:rsidRPr="00121AC2">
        <w:t xml:space="preserve"> </w:t>
      </w:r>
      <w:r w:rsidRPr="00121AC2">
        <w:t>протокола.</w:t>
      </w:r>
    </w:p>
    <w:p w:rsidR="00950F33" w:rsidRPr="00121AC2" w:rsidRDefault="00950F33" w:rsidP="00F202F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32A" w:rsidRPr="00121AC2" w:rsidRDefault="005B7939" w:rsidP="00C02FA7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121AC2">
        <w:rPr>
          <w:b/>
        </w:rPr>
        <w:t>Порядок финансирования</w:t>
      </w:r>
    </w:p>
    <w:p w:rsidR="00C02FA7" w:rsidRPr="00121AC2" w:rsidRDefault="000062A8" w:rsidP="003161DF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Проект финансируется в рамках Областной целевой программы «Семья и дети Ярославии»</w:t>
      </w:r>
      <w:r w:rsidR="00EE13CF" w:rsidRPr="00121AC2">
        <w:rPr>
          <w:rFonts w:ascii="Times New Roman" w:eastAsia="Calibri" w:hAnsi="Times New Roman" w:cs="Times New Roman"/>
          <w:sz w:val="28"/>
          <w:szCs w:val="28"/>
        </w:rPr>
        <w:t xml:space="preserve"> на 2016-2020</w:t>
      </w:r>
      <w:r w:rsidR="00EE13CF" w:rsidRPr="00121AC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EE13CF" w:rsidRPr="00121AC2">
        <w:rPr>
          <w:rFonts w:ascii="Times New Roman" w:eastAsia="Calibri" w:hAnsi="Times New Roman" w:cs="Times New Roman"/>
          <w:sz w:val="28"/>
          <w:szCs w:val="28"/>
        </w:rPr>
        <w:t>годы»</w:t>
      </w:r>
      <w:r w:rsidRPr="00121AC2">
        <w:rPr>
          <w:rFonts w:ascii="Times New Roman" w:hAnsi="Times New Roman" w:cs="Times New Roman"/>
          <w:sz w:val="28"/>
          <w:szCs w:val="28"/>
        </w:rPr>
        <w:t>.</w:t>
      </w:r>
    </w:p>
    <w:p w:rsidR="00F50A68" w:rsidRPr="00121AC2" w:rsidRDefault="00C06A08" w:rsidP="003161DF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Порядок финансирования стоимости путёвок устан</w:t>
      </w:r>
      <w:r w:rsidR="0089552A" w:rsidRPr="00121AC2">
        <w:rPr>
          <w:rFonts w:ascii="Times New Roman" w:hAnsi="Times New Roman" w:cs="Times New Roman"/>
          <w:sz w:val="28"/>
          <w:szCs w:val="28"/>
        </w:rPr>
        <w:t>овлен</w:t>
      </w:r>
      <w:r w:rsidRPr="00121AC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Ярославской области от </w:t>
      </w:r>
      <w:r w:rsidR="00371CE1">
        <w:rPr>
          <w:rFonts w:ascii="Times New Roman" w:hAnsi="Times New Roman" w:cs="Times New Roman"/>
          <w:sz w:val="28"/>
          <w:szCs w:val="28"/>
        </w:rPr>
        <w:t>30</w:t>
      </w:r>
      <w:r w:rsidRPr="00121AC2">
        <w:rPr>
          <w:rFonts w:ascii="Times New Roman" w:hAnsi="Times New Roman" w:cs="Times New Roman"/>
          <w:sz w:val="28"/>
          <w:szCs w:val="28"/>
        </w:rPr>
        <w:t>.12.201</w:t>
      </w:r>
      <w:r w:rsidR="00371CE1">
        <w:rPr>
          <w:rFonts w:ascii="Times New Roman" w:hAnsi="Times New Roman" w:cs="Times New Roman"/>
          <w:sz w:val="28"/>
          <w:szCs w:val="28"/>
        </w:rPr>
        <w:t>9</w:t>
      </w:r>
      <w:r w:rsidRPr="00121AC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5FD7">
        <w:rPr>
          <w:rFonts w:ascii="Times New Roman" w:hAnsi="Times New Roman" w:cs="Times New Roman"/>
          <w:sz w:val="28"/>
          <w:szCs w:val="28"/>
        </w:rPr>
        <w:t>96</w:t>
      </w:r>
      <w:r w:rsidR="00371CE1">
        <w:rPr>
          <w:rFonts w:ascii="Times New Roman" w:hAnsi="Times New Roman" w:cs="Times New Roman"/>
          <w:sz w:val="28"/>
          <w:szCs w:val="28"/>
        </w:rPr>
        <w:t>1</w:t>
      </w:r>
      <w:r w:rsidR="00F65FD7">
        <w:rPr>
          <w:rFonts w:ascii="Times New Roman" w:hAnsi="Times New Roman" w:cs="Times New Roman"/>
          <w:sz w:val="28"/>
          <w:szCs w:val="28"/>
        </w:rPr>
        <w:t>-п «О мерах по организации отдыха и оздоровления детей в 20</w:t>
      </w:r>
      <w:r w:rsidR="00371CE1">
        <w:rPr>
          <w:rFonts w:ascii="Times New Roman" w:hAnsi="Times New Roman" w:cs="Times New Roman"/>
          <w:sz w:val="28"/>
          <w:szCs w:val="28"/>
        </w:rPr>
        <w:t>20</w:t>
      </w:r>
      <w:r w:rsidR="00F65FD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21AC2">
        <w:rPr>
          <w:rFonts w:ascii="Times New Roman" w:hAnsi="Times New Roman" w:cs="Times New Roman"/>
          <w:sz w:val="28"/>
          <w:szCs w:val="28"/>
        </w:rPr>
        <w:t>».</w:t>
      </w:r>
    </w:p>
    <w:p w:rsidR="005A0959" w:rsidRPr="00121AC2" w:rsidRDefault="005A0959" w:rsidP="003161DF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 xml:space="preserve">Оплата пребывания в детских специализированных (профильных) лагерях, детских лагерях различной тематической направленности с круглосуточной формой пребывания детей, осуществляется </w:t>
      </w:r>
      <w:r w:rsidR="00CA12EB" w:rsidRPr="00121AC2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121AC2">
        <w:rPr>
          <w:rFonts w:ascii="Times New Roman" w:hAnsi="Times New Roman" w:cs="Times New Roman"/>
          <w:sz w:val="28"/>
          <w:szCs w:val="28"/>
        </w:rPr>
        <w:t>за счет средств бюджета Ярославской области и родителей (законных представителе</w:t>
      </w:r>
      <w:r w:rsidR="001F43BF" w:rsidRPr="00121AC2">
        <w:rPr>
          <w:rFonts w:ascii="Times New Roman" w:hAnsi="Times New Roman" w:cs="Times New Roman"/>
          <w:sz w:val="28"/>
          <w:szCs w:val="28"/>
        </w:rPr>
        <w:t>й)</w:t>
      </w:r>
      <w:r w:rsidRPr="00121AC2">
        <w:rPr>
          <w:rFonts w:ascii="Times New Roman" w:hAnsi="Times New Roman" w:cs="Times New Roman"/>
          <w:sz w:val="28"/>
          <w:szCs w:val="28"/>
        </w:rPr>
        <w:t>.</w:t>
      </w:r>
    </w:p>
    <w:p w:rsidR="005B7939" w:rsidRPr="00121AC2" w:rsidRDefault="00D87D8D" w:rsidP="003161DF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Оплата родителями (законными представителями) или другими гражданами пребывания в профильных лагерях с круглосуточной формой пребывания детей производится однократно безналичным путём на расчётный счёт Организатора до начала деятельности лагеря через банки, терминалы оплаты, платежные системы и другими способами.</w:t>
      </w:r>
    </w:p>
    <w:p w:rsidR="009C7EB8" w:rsidRDefault="009C7EB8" w:rsidP="00D87D8D">
      <w:pPr>
        <w:pStyle w:val="20"/>
        <w:shd w:val="clear" w:color="auto" w:fill="auto"/>
        <w:tabs>
          <w:tab w:val="left" w:pos="993"/>
        </w:tabs>
        <w:spacing w:after="0" w:line="240" w:lineRule="auto"/>
        <w:ind w:firstLine="0"/>
        <w:jc w:val="both"/>
      </w:pPr>
    </w:p>
    <w:p w:rsidR="00CC7D17" w:rsidRDefault="00CC7D17" w:rsidP="00470F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2293" w:rsidRDefault="00B52293" w:rsidP="00470F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0041" w:rsidRDefault="00E80041" w:rsidP="00470F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0041" w:rsidRDefault="00E80041" w:rsidP="00470F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0041" w:rsidRDefault="00E80041" w:rsidP="00470F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0041" w:rsidRDefault="00E80041" w:rsidP="00470F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0041" w:rsidRDefault="00E80041" w:rsidP="00470F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0041" w:rsidRDefault="00E80041" w:rsidP="00470F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0041" w:rsidRDefault="00E80041" w:rsidP="00470F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0041" w:rsidRDefault="00E80041" w:rsidP="00470F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0041" w:rsidRDefault="00E80041" w:rsidP="00470F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4E0C" w:rsidRDefault="009C4E0C" w:rsidP="00470F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4E0C" w:rsidRDefault="009C4E0C" w:rsidP="00470F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4E0C" w:rsidRDefault="009C4E0C" w:rsidP="00470F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1DEB" w:rsidRDefault="00071DEB" w:rsidP="00470F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1DEB" w:rsidRDefault="00071DEB" w:rsidP="00470F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1DEB" w:rsidRDefault="00071DEB" w:rsidP="00470F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1DEB" w:rsidRDefault="00071DEB" w:rsidP="00470F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1DEB" w:rsidRDefault="00071DEB" w:rsidP="00470F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1DEB" w:rsidRDefault="00071DEB" w:rsidP="00470F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1DEB" w:rsidRDefault="00071DEB" w:rsidP="00470F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C4E0C" w:rsidRDefault="009C4E0C" w:rsidP="00470F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63FF" w:rsidRPr="00923AC0" w:rsidRDefault="005C63FF" w:rsidP="00470F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3AC0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  <w:r w:rsidR="006A061C" w:rsidRPr="00923AC0">
        <w:rPr>
          <w:rFonts w:ascii="Times New Roman" w:hAnsi="Times New Roman" w:cs="Times New Roman"/>
          <w:sz w:val="20"/>
          <w:szCs w:val="20"/>
        </w:rPr>
        <w:t xml:space="preserve"> к Порядку</w:t>
      </w:r>
    </w:p>
    <w:p w:rsidR="006A061C" w:rsidRPr="00121AC2" w:rsidRDefault="006A061C" w:rsidP="00BB6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3FF" w:rsidRPr="00D22388" w:rsidRDefault="005C63FF" w:rsidP="006361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2388">
        <w:rPr>
          <w:rFonts w:ascii="Times New Roman" w:hAnsi="Times New Roman" w:cs="Times New Roman"/>
          <w:i/>
          <w:sz w:val="24"/>
          <w:szCs w:val="24"/>
        </w:rPr>
        <w:t>На официальном бланке</w:t>
      </w:r>
    </w:p>
    <w:p w:rsidR="00636147" w:rsidRPr="00121AC2" w:rsidRDefault="00636147" w:rsidP="00636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CC0" w:rsidRPr="00121AC2" w:rsidRDefault="005C63FF" w:rsidP="00636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Директору ГУ ДПО</w:t>
      </w:r>
      <w:r w:rsidR="001E60D6" w:rsidRPr="00121AC2">
        <w:rPr>
          <w:rFonts w:ascii="Times New Roman" w:hAnsi="Times New Roman" w:cs="Times New Roman"/>
          <w:sz w:val="28"/>
          <w:szCs w:val="28"/>
        </w:rPr>
        <w:t xml:space="preserve"> </w:t>
      </w:r>
      <w:r w:rsidRPr="00121AC2">
        <w:rPr>
          <w:rFonts w:ascii="Times New Roman" w:hAnsi="Times New Roman" w:cs="Times New Roman"/>
          <w:sz w:val="28"/>
          <w:szCs w:val="28"/>
        </w:rPr>
        <w:t>ЯО</w:t>
      </w:r>
    </w:p>
    <w:p w:rsidR="005C63FF" w:rsidRPr="00121AC2" w:rsidRDefault="005C63FF" w:rsidP="00636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«Учебно-методический</w:t>
      </w:r>
    </w:p>
    <w:p w:rsidR="005C63FF" w:rsidRPr="00121AC2" w:rsidRDefault="00BB6A49" w:rsidP="00636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 xml:space="preserve"> и информационный центр</w:t>
      </w:r>
    </w:p>
    <w:p w:rsidR="005C63FF" w:rsidRPr="00121AC2" w:rsidRDefault="005C63FF" w:rsidP="00636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работников культуры и искусства</w:t>
      </w:r>
    </w:p>
    <w:p w:rsidR="005C63FF" w:rsidRPr="00121AC2" w:rsidRDefault="005C63FF" w:rsidP="00636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Ярославской области»</w:t>
      </w:r>
    </w:p>
    <w:p w:rsidR="005C63FF" w:rsidRPr="00121AC2" w:rsidRDefault="005C63FF" w:rsidP="00636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О.В. Лукьяновой</w:t>
      </w:r>
    </w:p>
    <w:p w:rsidR="005C63FF" w:rsidRPr="00121AC2" w:rsidRDefault="005C63FF" w:rsidP="00636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63FF" w:rsidRPr="00121AC2" w:rsidRDefault="005C63FF" w:rsidP="00CC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5AB" w:rsidRPr="00121AC2" w:rsidRDefault="00CC05AB" w:rsidP="00CC0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З А Я В К А</w:t>
      </w:r>
    </w:p>
    <w:p w:rsidR="00CC05AB" w:rsidRPr="00121AC2" w:rsidRDefault="00CC05AB" w:rsidP="00CC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5AB" w:rsidRPr="00121AC2" w:rsidRDefault="00CC05AB" w:rsidP="00CC0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Просим Вас рассмотреть документы для участия в профильной смене «Летняя академия творчества»:</w:t>
      </w:r>
    </w:p>
    <w:p w:rsidR="00CC05AB" w:rsidRPr="00121AC2" w:rsidRDefault="00CC05AB" w:rsidP="00767346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Фамилия, имя, отчество участника</w:t>
      </w:r>
    </w:p>
    <w:p w:rsidR="00CC05AB" w:rsidRPr="00121AC2" w:rsidRDefault="00CC05AB" w:rsidP="00767346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Возраст (дата рождения, ксерокопия удостоверяющих документов)</w:t>
      </w:r>
    </w:p>
    <w:p w:rsidR="00CC05AB" w:rsidRPr="00121AC2" w:rsidRDefault="00CC05AB" w:rsidP="00767346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Учреждение (УДО, ГПОУ) (отделение, специализация)</w:t>
      </w:r>
    </w:p>
    <w:p w:rsidR="00CC05AB" w:rsidRPr="00121AC2" w:rsidRDefault="00CC05AB" w:rsidP="00767346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CC05AB" w:rsidRPr="00121AC2" w:rsidRDefault="00CC05AB" w:rsidP="00767346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Основание для зачисления (творческие достижения в соответствии с требованиями отбора)</w:t>
      </w:r>
    </w:p>
    <w:p w:rsidR="00CC05AB" w:rsidRPr="00121AC2" w:rsidRDefault="00CC05AB" w:rsidP="00767346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 xml:space="preserve">Характеристика, подписанная руководителем учреждения (УДО, ГПОУ) </w:t>
      </w:r>
    </w:p>
    <w:p w:rsidR="00CC05AB" w:rsidRPr="00121AC2" w:rsidRDefault="00CC05AB" w:rsidP="00767346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Фамилия, имя, отчество родителей (законных представителей) участника, контактный телефон.</w:t>
      </w:r>
    </w:p>
    <w:p w:rsidR="00CC05AB" w:rsidRPr="00121AC2" w:rsidRDefault="00CC05AB" w:rsidP="00CC0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5AB" w:rsidRPr="00121AC2" w:rsidRDefault="00CC05AB" w:rsidP="00CC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5AB" w:rsidRPr="00121AC2" w:rsidRDefault="00CC05AB" w:rsidP="00CC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21AC2">
        <w:rPr>
          <w:rFonts w:ascii="Times New Roman" w:hAnsi="Times New Roman" w:cs="Times New Roman"/>
          <w:sz w:val="28"/>
          <w:szCs w:val="28"/>
        </w:rPr>
        <w:t xml:space="preserve">Руководитель    </w:t>
      </w:r>
      <w:r w:rsidR="005E57B4" w:rsidRPr="00121AC2">
        <w:rPr>
          <w:rFonts w:ascii="Times New Roman" w:hAnsi="Times New Roman" w:cs="Times New Roman"/>
          <w:sz w:val="28"/>
          <w:szCs w:val="28"/>
        </w:rPr>
        <w:t xml:space="preserve">  </w:t>
      </w:r>
      <w:r w:rsidRPr="00121AC2">
        <w:rPr>
          <w:rFonts w:ascii="Times New Roman" w:hAnsi="Times New Roman" w:cs="Times New Roman"/>
          <w:sz w:val="28"/>
          <w:szCs w:val="28"/>
        </w:rPr>
        <w:t xml:space="preserve">   ____________               </w:t>
      </w:r>
      <w:r w:rsidR="005E57B4" w:rsidRPr="00121A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79AB">
        <w:rPr>
          <w:rFonts w:ascii="Times New Roman" w:hAnsi="Times New Roman" w:cs="Times New Roman"/>
          <w:sz w:val="28"/>
          <w:szCs w:val="28"/>
        </w:rPr>
        <w:t xml:space="preserve">      </w:t>
      </w:r>
      <w:r w:rsidR="005E57B4" w:rsidRPr="00121AC2">
        <w:rPr>
          <w:rFonts w:ascii="Times New Roman" w:hAnsi="Times New Roman" w:cs="Times New Roman"/>
          <w:sz w:val="28"/>
          <w:szCs w:val="28"/>
        </w:rPr>
        <w:t xml:space="preserve">   </w:t>
      </w:r>
      <w:r w:rsidRPr="00121AC2">
        <w:rPr>
          <w:rFonts w:ascii="Times New Roman" w:hAnsi="Times New Roman" w:cs="Times New Roman"/>
          <w:sz w:val="28"/>
          <w:szCs w:val="28"/>
        </w:rPr>
        <w:t xml:space="preserve">    _____________________</w:t>
      </w:r>
    </w:p>
    <w:p w:rsidR="00CC05AB" w:rsidRPr="00121AC2" w:rsidRDefault="00DF79AB" w:rsidP="00E17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</w:t>
      </w:r>
      <w:r w:rsidR="00CC05AB" w:rsidRPr="00121AC2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</w:t>
      </w:r>
      <w:r w:rsidR="00CC05AB" w:rsidRPr="00121AC2">
        <w:rPr>
          <w:rFonts w:ascii="Times New Roman" w:hAnsi="Times New Roman" w:cs="Times New Roman"/>
          <w:sz w:val="28"/>
          <w:szCs w:val="28"/>
          <w:vertAlign w:val="subscript"/>
        </w:rPr>
        <w:t>ФИО</w:t>
      </w:r>
    </w:p>
    <w:p w:rsidR="00CC05AB" w:rsidRPr="00121AC2" w:rsidRDefault="00CC05AB" w:rsidP="00CC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5AB" w:rsidRPr="00121AC2" w:rsidRDefault="00CC05AB" w:rsidP="00CC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Приложение:</w:t>
      </w:r>
    </w:p>
    <w:p w:rsidR="00CC05AB" w:rsidRPr="00121AC2" w:rsidRDefault="00CC05AB" w:rsidP="00CC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Копии документов (сертификатов, грамот, благодарностей, проч.), подтверждающих творческие достижения детей.</w:t>
      </w:r>
    </w:p>
    <w:p w:rsidR="00CC05AB" w:rsidRPr="00121AC2" w:rsidRDefault="00CC05AB" w:rsidP="00CC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5AB" w:rsidRPr="00121AC2" w:rsidRDefault="00CC05AB" w:rsidP="00CC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5AB" w:rsidRPr="00121AC2" w:rsidRDefault="00CC05AB" w:rsidP="00CC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5AB" w:rsidRPr="00121AC2" w:rsidRDefault="00CC05AB" w:rsidP="00CC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5AB" w:rsidRPr="00121AC2" w:rsidRDefault="00CC05AB" w:rsidP="00CC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147" w:rsidRPr="00121AC2" w:rsidRDefault="00636147" w:rsidP="00CC05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3B46" w:rsidRPr="00121AC2" w:rsidRDefault="00703B46" w:rsidP="00CC05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3B46" w:rsidRPr="00121AC2" w:rsidRDefault="00703B46" w:rsidP="00CC05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3B46" w:rsidRDefault="00703B46" w:rsidP="00CC05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3C1F" w:rsidRPr="00121AC2" w:rsidRDefault="00BD3C1F" w:rsidP="00CC05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3B46" w:rsidRPr="00121AC2" w:rsidRDefault="00703B46" w:rsidP="00CC05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3B46" w:rsidRDefault="00703B46" w:rsidP="00CC05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5B5E" w:rsidRPr="00121AC2" w:rsidRDefault="00F75B5E" w:rsidP="00CC05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3DA0" w:rsidRPr="00121AC2" w:rsidRDefault="00DA3DA0" w:rsidP="00CC05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061C" w:rsidRPr="00923AC0" w:rsidRDefault="000479C9" w:rsidP="006A06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3AC0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="006A061C" w:rsidRPr="00923AC0">
        <w:rPr>
          <w:rFonts w:ascii="Times New Roman" w:hAnsi="Times New Roman" w:cs="Times New Roman"/>
          <w:sz w:val="20"/>
          <w:szCs w:val="20"/>
        </w:rPr>
        <w:t xml:space="preserve"> к Порядку</w:t>
      </w:r>
    </w:p>
    <w:p w:rsidR="00F864C8" w:rsidRPr="00121AC2" w:rsidRDefault="00F864C8" w:rsidP="00E6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84A" w:rsidRPr="00121AC2" w:rsidRDefault="008D184A" w:rsidP="00E6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2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8D184A" w:rsidRPr="00121AC2" w:rsidRDefault="008D184A" w:rsidP="00E6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2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несовершеннолетнего </w:t>
      </w:r>
    </w:p>
    <w:p w:rsidR="008D184A" w:rsidRPr="00121AC2" w:rsidRDefault="008D184A" w:rsidP="008D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84A" w:rsidRPr="00121AC2" w:rsidRDefault="008D184A" w:rsidP="008D18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Я,____________________________________</w:t>
      </w:r>
      <w:r w:rsidR="000919B6">
        <w:rPr>
          <w:rFonts w:ascii="Times New Roman" w:hAnsi="Times New Roman" w:cs="Times New Roman"/>
          <w:sz w:val="28"/>
          <w:szCs w:val="28"/>
        </w:rPr>
        <w:t>___________________________</w:t>
      </w:r>
      <w:r w:rsidRPr="00121AC2">
        <w:rPr>
          <w:rFonts w:ascii="Times New Roman" w:hAnsi="Times New Roman" w:cs="Times New Roman"/>
          <w:sz w:val="28"/>
          <w:szCs w:val="28"/>
        </w:rPr>
        <w:t>,</w:t>
      </w:r>
    </w:p>
    <w:p w:rsidR="008D184A" w:rsidRPr="00121AC2" w:rsidRDefault="008D184A" w:rsidP="008D18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AC2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 законного представителя)</w:t>
      </w:r>
    </w:p>
    <w:p w:rsidR="000919B6" w:rsidRDefault="008D184A" w:rsidP="008D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AC2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121AC2">
        <w:rPr>
          <w:rFonts w:ascii="Times New Roman" w:hAnsi="Times New Roman" w:cs="Times New Roman"/>
          <w:sz w:val="28"/>
          <w:szCs w:val="28"/>
        </w:rPr>
        <w:t xml:space="preserve"> (ая) по адресу</w:t>
      </w:r>
      <w:r w:rsidR="000919B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121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9B6" w:rsidRDefault="000919B6" w:rsidP="008D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84A" w:rsidRPr="00121AC2" w:rsidRDefault="008D184A" w:rsidP="008D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0919B6">
        <w:rPr>
          <w:rFonts w:ascii="Times New Roman" w:hAnsi="Times New Roman" w:cs="Times New Roman"/>
          <w:sz w:val="28"/>
          <w:szCs w:val="28"/>
        </w:rPr>
        <w:t>______________</w:t>
      </w:r>
      <w:r w:rsidRPr="00121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84A" w:rsidRPr="00121AC2" w:rsidRDefault="008D184A" w:rsidP="008D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84A" w:rsidRPr="00121AC2" w:rsidRDefault="008D184A" w:rsidP="008D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919B6">
        <w:rPr>
          <w:rFonts w:ascii="Times New Roman" w:hAnsi="Times New Roman" w:cs="Times New Roman"/>
          <w:sz w:val="28"/>
          <w:szCs w:val="28"/>
        </w:rPr>
        <w:t>_______________________</w:t>
      </w:r>
      <w:r w:rsidRPr="00121AC2">
        <w:rPr>
          <w:rFonts w:ascii="Times New Roman" w:hAnsi="Times New Roman" w:cs="Times New Roman"/>
          <w:sz w:val="28"/>
          <w:szCs w:val="28"/>
        </w:rPr>
        <w:t>,</w:t>
      </w:r>
    </w:p>
    <w:p w:rsidR="008D184A" w:rsidRPr="00121AC2" w:rsidRDefault="008D184A" w:rsidP="008D18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AC2">
        <w:rPr>
          <w:rFonts w:ascii="Times New Roman" w:hAnsi="Times New Roman" w:cs="Times New Roman"/>
          <w:i/>
          <w:sz w:val="28"/>
          <w:szCs w:val="28"/>
          <w:vertAlign w:val="superscript"/>
        </w:rPr>
        <w:t>(место регистрации)</w:t>
      </w:r>
    </w:p>
    <w:p w:rsidR="008D184A" w:rsidRPr="00121AC2" w:rsidRDefault="008D184A" w:rsidP="008D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0919B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D184A" w:rsidRPr="00121AC2" w:rsidRDefault="008D184A" w:rsidP="008D18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AC2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документа, удостоверяющего личность)</w:t>
      </w:r>
    </w:p>
    <w:p w:rsidR="008D184A" w:rsidRPr="00121AC2" w:rsidRDefault="008D184A" w:rsidP="008D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серия ______ номер _______________ выдан __________________</w:t>
      </w:r>
      <w:r w:rsidR="00FD664A">
        <w:rPr>
          <w:rFonts w:ascii="Times New Roman" w:hAnsi="Times New Roman" w:cs="Times New Roman"/>
          <w:sz w:val="28"/>
          <w:szCs w:val="28"/>
        </w:rPr>
        <w:t>___________</w:t>
      </w:r>
    </w:p>
    <w:p w:rsidR="008D184A" w:rsidRPr="00121AC2" w:rsidRDefault="008D184A" w:rsidP="008D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84A" w:rsidRPr="00121AC2" w:rsidRDefault="008D184A" w:rsidP="008D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________________________________ дата выдачи __</w:t>
      </w:r>
      <w:r w:rsidR="00FD664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D184A" w:rsidRPr="00121AC2" w:rsidRDefault="008D184A" w:rsidP="008D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84A" w:rsidRPr="00121AC2" w:rsidRDefault="008D184A" w:rsidP="008D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выражаю свое согласие на обработку персональных данных__________________________</w:t>
      </w:r>
      <w:r w:rsidR="000919B6">
        <w:rPr>
          <w:rFonts w:ascii="Times New Roman" w:hAnsi="Times New Roman" w:cs="Times New Roman"/>
          <w:sz w:val="28"/>
          <w:szCs w:val="28"/>
        </w:rPr>
        <w:t>_____</w:t>
      </w:r>
      <w:r w:rsidR="00FD664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D184A" w:rsidRPr="00121AC2" w:rsidRDefault="008D184A" w:rsidP="008D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84A" w:rsidRPr="00121AC2" w:rsidRDefault="008D184A" w:rsidP="008D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D664A">
        <w:rPr>
          <w:rFonts w:ascii="Times New Roman" w:hAnsi="Times New Roman" w:cs="Times New Roman"/>
          <w:sz w:val="28"/>
          <w:szCs w:val="28"/>
        </w:rPr>
        <w:t>______________________</w:t>
      </w:r>
      <w:r w:rsidR="000919B6">
        <w:rPr>
          <w:rFonts w:ascii="Times New Roman" w:hAnsi="Times New Roman" w:cs="Times New Roman"/>
          <w:sz w:val="28"/>
          <w:szCs w:val="28"/>
        </w:rPr>
        <w:t>_</w:t>
      </w:r>
      <w:r w:rsidRPr="00121A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184A" w:rsidRPr="00121AC2" w:rsidRDefault="008D184A" w:rsidP="008D18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AC2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 и отчество несовершеннолетнего)</w:t>
      </w:r>
    </w:p>
    <w:p w:rsidR="008D184A" w:rsidRPr="00121AC2" w:rsidRDefault="008D184A" w:rsidP="008D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AC2">
        <w:rPr>
          <w:rFonts w:ascii="Times New Roman" w:hAnsi="Times New Roman" w:cs="Times New Roman"/>
          <w:sz w:val="28"/>
          <w:szCs w:val="28"/>
        </w:rPr>
        <w:t>чьим законным представителем я являюсь, а также моих следующих персональных данных: фамилия, имя, отчество, дата и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</w:t>
      </w:r>
      <w:r w:rsidR="00FD06FF" w:rsidRPr="00121AC2">
        <w:rPr>
          <w:rFonts w:ascii="Times New Roman" w:hAnsi="Times New Roman" w:cs="Times New Roman"/>
          <w:sz w:val="28"/>
          <w:szCs w:val="28"/>
        </w:rPr>
        <w:t xml:space="preserve"> ГУ ДПО ЯО «Учебно-методический и информационный</w:t>
      </w:r>
      <w:proofErr w:type="gramEnd"/>
      <w:r w:rsidR="00FD06FF" w:rsidRPr="00121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6FF" w:rsidRPr="00121AC2">
        <w:rPr>
          <w:rFonts w:ascii="Times New Roman" w:hAnsi="Times New Roman" w:cs="Times New Roman"/>
          <w:sz w:val="28"/>
          <w:szCs w:val="28"/>
        </w:rPr>
        <w:t>центр»</w:t>
      </w:r>
      <w:r w:rsidRPr="00121AC2">
        <w:rPr>
          <w:rFonts w:ascii="Times New Roman" w:hAnsi="Times New Roman" w:cs="Times New Roman"/>
          <w:sz w:val="28"/>
          <w:szCs w:val="28"/>
        </w:rPr>
        <w:t xml:space="preserve"> - далее оператор, для </w:t>
      </w:r>
      <w:r w:rsidR="009901F3" w:rsidRPr="00121AC2">
        <w:rPr>
          <w:rFonts w:ascii="Times New Roman" w:hAnsi="Times New Roman" w:cs="Times New Roman"/>
          <w:sz w:val="28"/>
          <w:szCs w:val="28"/>
        </w:rPr>
        <w:t>конкурсного отбора в рамках Ярославского областного проекта для одарённых детей образовательных учреждений сферы культуры «Летняя академия творчества»</w:t>
      </w:r>
      <w:r w:rsidRPr="00121AC2">
        <w:rPr>
          <w:rFonts w:ascii="Times New Roman" w:hAnsi="Times New Roman" w:cs="Times New Roman"/>
          <w:sz w:val="28"/>
          <w:szCs w:val="28"/>
        </w:rPr>
        <w:t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</w:t>
      </w:r>
      <w:proofErr w:type="gramEnd"/>
      <w:r w:rsidRPr="00121AC2">
        <w:rPr>
          <w:rFonts w:ascii="Times New Roman" w:hAnsi="Times New Roman" w:cs="Times New Roman"/>
          <w:sz w:val="28"/>
          <w:szCs w:val="28"/>
        </w:rPr>
        <w:t>, так и автоматизированным способами на срок с «______» ____________ 20</w:t>
      </w:r>
      <w:r w:rsidR="00FD06FF" w:rsidRPr="00121AC2">
        <w:rPr>
          <w:rFonts w:ascii="Times New Roman" w:hAnsi="Times New Roman" w:cs="Times New Roman"/>
          <w:sz w:val="28"/>
          <w:szCs w:val="28"/>
        </w:rPr>
        <w:t>____</w:t>
      </w:r>
      <w:r w:rsidRPr="00121AC2">
        <w:rPr>
          <w:rFonts w:ascii="Times New Roman" w:hAnsi="Times New Roman" w:cs="Times New Roman"/>
          <w:sz w:val="28"/>
          <w:szCs w:val="28"/>
        </w:rPr>
        <w:t xml:space="preserve"> года до истечения сроков хранения соответствующей информации или документов,</w:t>
      </w:r>
      <w:r w:rsidRPr="00121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AC2">
        <w:rPr>
          <w:rFonts w:ascii="Times New Roman" w:hAnsi="Times New Roman" w:cs="Times New Roman"/>
          <w:sz w:val="28"/>
          <w:szCs w:val="28"/>
        </w:rPr>
        <w:t>содержащих информацию с персональными данными, установленными оператором.</w:t>
      </w:r>
    </w:p>
    <w:p w:rsidR="008D184A" w:rsidRPr="00121AC2" w:rsidRDefault="008D184A" w:rsidP="008D18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</w:t>
      </w:r>
    </w:p>
    <w:p w:rsidR="008D184A" w:rsidRPr="00121AC2" w:rsidRDefault="008D184A" w:rsidP="008D18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lastRenderedPageBreak/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0919B6" w:rsidRDefault="000919B6" w:rsidP="008D18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84A" w:rsidRPr="00121AC2" w:rsidRDefault="008D184A" w:rsidP="008D18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____________________</w:t>
      </w:r>
    </w:p>
    <w:p w:rsidR="008D184A" w:rsidRPr="00121AC2" w:rsidRDefault="008D184A" w:rsidP="008D18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дата</w:t>
      </w:r>
    </w:p>
    <w:p w:rsidR="000919B6" w:rsidRDefault="000919B6" w:rsidP="008D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84A" w:rsidRPr="00121AC2" w:rsidRDefault="008D184A" w:rsidP="008D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 xml:space="preserve">_________________________________        </w:t>
      </w:r>
      <w:r w:rsidR="000919B6">
        <w:rPr>
          <w:rFonts w:ascii="Times New Roman" w:hAnsi="Times New Roman" w:cs="Times New Roman"/>
          <w:sz w:val="28"/>
          <w:szCs w:val="28"/>
        </w:rPr>
        <w:t>/</w:t>
      </w:r>
      <w:r w:rsidRPr="00121AC2">
        <w:rPr>
          <w:rFonts w:ascii="Times New Roman" w:hAnsi="Times New Roman" w:cs="Times New Roman"/>
          <w:sz w:val="28"/>
          <w:szCs w:val="28"/>
        </w:rPr>
        <w:t>___________________________/</w:t>
      </w:r>
    </w:p>
    <w:p w:rsidR="008D184A" w:rsidRPr="00121AC2" w:rsidRDefault="008D184A" w:rsidP="008D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 представителя несовершеннолетнего)                                             (фамилия, имя, отчество)</w:t>
      </w:r>
    </w:p>
    <w:p w:rsidR="000919B6" w:rsidRDefault="000919B6" w:rsidP="008D1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84A" w:rsidRPr="00121AC2" w:rsidRDefault="008D184A" w:rsidP="008D1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 xml:space="preserve">__________________________________  </w:t>
      </w:r>
      <w:r w:rsidR="00FD664A">
        <w:rPr>
          <w:rFonts w:ascii="Times New Roman" w:hAnsi="Times New Roman" w:cs="Times New Roman"/>
          <w:sz w:val="28"/>
          <w:szCs w:val="28"/>
        </w:rPr>
        <w:t xml:space="preserve">   </w:t>
      </w:r>
      <w:r w:rsidR="000919B6">
        <w:rPr>
          <w:rFonts w:ascii="Times New Roman" w:hAnsi="Times New Roman" w:cs="Times New Roman"/>
          <w:sz w:val="28"/>
          <w:szCs w:val="28"/>
        </w:rPr>
        <w:t xml:space="preserve">    /</w:t>
      </w:r>
      <w:r w:rsidRPr="00121AC2">
        <w:rPr>
          <w:rFonts w:ascii="Times New Roman" w:hAnsi="Times New Roman" w:cs="Times New Roman"/>
          <w:sz w:val="28"/>
          <w:szCs w:val="28"/>
        </w:rPr>
        <w:t>_____________________________/</w:t>
      </w:r>
    </w:p>
    <w:p w:rsidR="005C63FF" w:rsidRPr="00121AC2" w:rsidRDefault="008D184A" w:rsidP="009901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1AC2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 представителя оператора)                                                           (фамилия, имя, отчество)</w:t>
      </w:r>
    </w:p>
    <w:p w:rsidR="00FC12B5" w:rsidRPr="00121AC2" w:rsidRDefault="00FC12B5" w:rsidP="00FC12B5">
      <w:pPr>
        <w:pStyle w:val="a9"/>
        <w:jc w:val="right"/>
        <w:rPr>
          <w:rFonts w:ascii="Times New Roman" w:hAnsi="Times New Roman" w:cs="Times New Roman"/>
          <w:sz w:val="28"/>
          <w:szCs w:val="28"/>
        </w:rPr>
        <w:sectPr w:rsidR="00FC12B5" w:rsidRPr="00121AC2" w:rsidSect="0025099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C12B5" w:rsidRPr="00B148AF" w:rsidRDefault="00FC12B5" w:rsidP="00C01F09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B148AF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703233" w:rsidRPr="00B148AF">
        <w:rPr>
          <w:rFonts w:ascii="Times New Roman" w:hAnsi="Times New Roman" w:cs="Times New Roman"/>
          <w:sz w:val="20"/>
          <w:szCs w:val="20"/>
        </w:rPr>
        <w:t xml:space="preserve"> </w:t>
      </w:r>
      <w:r w:rsidRPr="00B148AF">
        <w:rPr>
          <w:rFonts w:ascii="Times New Roman" w:hAnsi="Times New Roman" w:cs="Times New Roman"/>
          <w:sz w:val="20"/>
          <w:szCs w:val="20"/>
        </w:rPr>
        <w:t>3</w:t>
      </w:r>
      <w:r w:rsidR="00703233" w:rsidRPr="00B148AF">
        <w:rPr>
          <w:rFonts w:ascii="Times New Roman" w:hAnsi="Times New Roman" w:cs="Times New Roman"/>
          <w:sz w:val="20"/>
          <w:szCs w:val="20"/>
        </w:rPr>
        <w:t xml:space="preserve"> к Порядку</w:t>
      </w:r>
    </w:p>
    <w:p w:rsidR="00FC12B5" w:rsidRPr="00121AC2" w:rsidRDefault="00FC12B5" w:rsidP="00C01F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01F09" w:rsidRPr="00BC60A1" w:rsidRDefault="00C01F09" w:rsidP="00B01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0A1">
        <w:rPr>
          <w:rFonts w:ascii="Times New Roman" w:hAnsi="Times New Roman" w:cs="Times New Roman"/>
          <w:sz w:val="28"/>
          <w:szCs w:val="28"/>
        </w:rPr>
        <w:t xml:space="preserve">Форма для составления рейтинга </w:t>
      </w:r>
      <w:r w:rsidR="00BB05FE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BC60A1">
        <w:rPr>
          <w:rFonts w:ascii="Times New Roman" w:hAnsi="Times New Roman" w:cs="Times New Roman"/>
          <w:sz w:val="28"/>
          <w:szCs w:val="28"/>
        </w:rPr>
        <w:t>достижений для участия в Проекте.</w:t>
      </w:r>
    </w:p>
    <w:p w:rsidR="00C01F09" w:rsidRPr="00BC60A1" w:rsidRDefault="00C01F09" w:rsidP="00C0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425" w:type="dxa"/>
        <w:tblInd w:w="652" w:type="dxa"/>
        <w:tblLayout w:type="fixed"/>
        <w:tblLook w:val="04A0" w:firstRow="1" w:lastRow="0" w:firstColumn="1" w:lastColumn="0" w:noHBand="0" w:noVBand="1"/>
      </w:tblPr>
      <w:tblGrid>
        <w:gridCol w:w="4705"/>
        <w:gridCol w:w="648"/>
        <w:gridCol w:w="1559"/>
        <w:gridCol w:w="1559"/>
        <w:gridCol w:w="1417"/>
        <w:gridCol w:w="1560"/>
        <w:gridCol w:w="1560"/>
        <w:gridCol w:w="1417"/>
      </w:tblGrid>
      <w:tr w:rsidR="00C01F09" w:rsidRPr="00EF1229" w:rsidTr="00C01F09">
        <w:trPr>
          <w:trHeight w:val="349"/>
        </w:trPr>
        <w:tc>
          <w:tcPr>
            <w:tcW w:w="5353" w:type="dxa"/>
            <w:gridSpan w:val="2"/>
          </w:tcPr>
          <w:p w:rsidR="00C01F09" w:rsidRPr="00BC60A1" w:rsidRDefault="00BB05FE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01F09" w:rsidRPr="00BC60A1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</w:tc>
        <w:tc>
          <w:tcPr>
            <w:tcW w:w="9072" w:type="dxa"/>
            <w:gridSpan w:val="6"/>
          </w:tcPr>
          <w:p w:rsidR="00C01F09" w:rsidRPr="00BC60A1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один диплом</w:t>
            </w:r>
          </w:p>
        </w:tc>
      </w:tr>
      <w:tr w:rsidR="00C01F09" w:rsidRPr="00EF1229" w:rsidTr="00C01F09">
        <w:trPr>
          <w:trHeight w:val="633"/>
        </w:trPr>
        <w:tc>
          <w:tcPr>
            <w:tcW w:w="4705" w:type="dxa"/>
          </w:tcPr>
          <w:p w:rsidR="00C01F09" w:rsidRPr="00BC60A1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коэффициент</w:t>
            </w:r>
          </w:p>
          <w:p w:rsidR="00C01F09" w:rsidRPr="00BC60A1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C01F09" w:rsidRPr="00BC60A1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C01F09" w:rsidRPr="00BC60A1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  <w:p w:rsidR="00C01F09" w:rsidRPr="00BC60A1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F09" w:rsidRPr="00BC60A1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559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EF122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C01F09" w:rsidRPr="00BC60A1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C01F09" w:rsidRPr="00BC60A1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417" w:type="dxa"/>
          </w:tcPr>
          <w:p w:rsidR="00C01F09" w:rsidRPr="00BC60A1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EF1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C01F09" w:rsidRPr="00BC60A1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C01F09" w:rsidRPr="00BC60A1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560" w:type="dxa"/>
          </w:tcPr>
          <w:p w:rsidR="00C01F09" w:rsidRPr="00BC60A1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EF1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</w:p>
          <w:p w:rsidR="00C01F09" w:rsidRPr="00BC60A1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C01F09" w:rsidRPr="00BC60A1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балла)</w:t>
            </w:r>
          </w:p>
        </w:tc>
        <w:tc>
          <w:tcPr>
            <w:tcW w:w="1560" w:type="dxa"/>
          </w:tcPr>
          <w:p w:rsidR="00C01F09" w:rsidRPr="00BC60A1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EF1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</w:t>
            </w:r>
          </w:p>
          <w:p w:rsidR="00C01F09" w:rsidRPr="00BC60A1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C01F09" w:rsidRPr="00BC60A1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балла)</w:t>
            </w:r>
          </w:p>
        </w:tc>
        <w:tc>
          <w:tcPr>
            <w:tcW w:w="1417" w:type="dxa"/>
          </w:tcPr>
          <w:p w:rsidR="00C01F0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</w:t>
            </w:r>
          </w:p>
          <w:p w:rsidR="00C01F09" w:rsidRPr="00BC60A1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ельные</w:t>
            </w: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1F09" w:rsidRPr="00BC60A1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A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C01F09" w:rsidRPr="00BC60A1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F09" w:rsidRPr="00EF1229" w:rsidTr="00C01F09">
        <w:trPr>
          <w:trHeight w:val="567"/>
        </w:trPr>
        <w:tc>
          <w:tcPr>
            <w:tcW w:w="4705" w:type="dxa"/>
          </w:tcPr>
          <w:p w:rsidR="00C01F09" w:rsidRPr="00EF1229" w:rsidRDefault="00C01F09" w:rsidP="00C0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29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0,5</w:t>
            </w:r>
          </w:p>
        </w:tc>
        <w:tc>
          <w:tcPr>
            <w:tcW w:w="648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F09" w:rsidRPr="00EF1229" w:rsidTr="00C01F09">
        <w:trPr>
          <w:trHeight w:val="567"/>
        </w:trPr>
        <w:tc>
          <w:tcPr>
            <w:tcW w:w="4705" w:type="dxa"/>
          </w:tcPr>
          <w:p w:rsidR="00C01F09" w:rsidRPr="00EF1229" w:rsidRDefault="00C01F09" w:rsidP="00C0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29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</w:p>
        </w:tc>
        <w:tc>
          <w:tcPr>
            <w:tcW w:w="648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F09" w:rsidRPr="00EF1229" w:rsidTr="00C01F09">
        <w:trPr>
          <w:trHeight w:val="567"/>
        </w:trPr>
        <w:tc>
          <w:tcPr>
            <w:tcW w:w="4705" w:type="dxa"/>
          </w:tcPr>
          <w:p w:rsidR="00C01F09" w:rsidRPr="00EF1229" w:rsidRDefault="00C01F09" w:rsidP="00C0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29">
              <w:rPr>
                <w:rFonts w:ascii="Times New Roman" w:hAnsi="Times New Roman" w:cs="Times New Roman"/>
                <w:sz w:val="24"/>
                <w:szCs w:val="24"/>
              </w:rPr>
              <w:t>Межрегиональный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</w:p>
        </w:tc>
        <w:tc>
          <w:tcPr>
            <w:tcW w:w="648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F09" w:rsidRPr="00EF1229" w:rsidTr="00C01F09">
        <w:trPr>
          <w:trHeight w:val="567"/>
        </w:trPr>
        <w:tc>
          <w:tcPr>
            <w:tcW w:w="4705" w:type="dxa"/>
          </w:tcPr>
          <w:p w:rsidR="00C01F09" w:rsidRPr="00EF1229" w:rsidRDefault="00C01F09" w:rsidP="00C0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29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</w:p>
        </w:tc>
        <w:tc>
          <w:tcPr>
            <w:tcW w:w="648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F09" w:rsidRPr="00EF1229" w:rsidTr="00C01F09">
        <w:trPr>
          <w:trHeight w:val="567"/>
        </w:trPr>
        <w:tc>
          <w:tcPr>
            <w:tcW w:w="4705" w:type="dxa"/>
          </w:tcPr>
          <w:p w:rsidR="00C01F09" w:rsidRPr="00EF1229" w:rsidRDefault="00C01F09" w:rsidP="00C0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29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</w:p>
        </w:tc>
        <w:tc>
          <w:tcPr>
            <w:tcW w:w="648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F09" w:rsidRPr="00EF1229" w:rsidTr="00C01F09">
        <w:trPr>
          <w:trHeight w:val="567"/>
        </w:trPr>
        <w:tc>
          <w:tcPr>
            <w:tcW w:w="4705" w:type="dxa"/>
          </w:tcPr>
          <w:p w:rsidR="00C01F09" w:rsidRPr="00EF1229" w:rsidRDefault="00C01F09" w:rsidP="00C0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Социально-значимые мероприятия</w:t>
            </w:r>
          </w:p>
        </w:tc>
        <w:tc>
          <w:tcPr>
            <w:tcW w:w="648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shd w:val="clear" w:color="auto" w:fill="D9D9D9" w:themeFill="background1" w:themeFillShade="D9"/>
          </w:tcPr>
          <w:p w:rsidR="00C01F09" w:rsidRPr="00A41942" w:rsidRDefault="00C01F09" w:rsidP="00C01F0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F09" w:rsidRPr="00EF1229" w:rsidRDefault="00C01F09" w:rsidP="00C0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F09" w:rsidRDefault="00C01F09" w:rsidP="00C01F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F09" w:rsidRDefault="00C01F09" w:rsidP="00C01F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1F09" w:rsidRDefault="00C01F09" w:rsidP="00C01F0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6EFE">
        <w:rPr>
          <w:rFonts w:ascii="Times New Roman" w:hAnsi="Times New Roman" w:cs="Times New Roman"/>
          <w:sz w:val="20"/>
          <w:szCs w:val="20"/>
        </w:rPr>
        <w:t>За участие в конкурсах, входящих в межведомственный календарь - дополнительные 10 баллов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C01F09" w:rsidRDefault="00C01F09" w:rsidP="00C01F0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6EFE">
        <w:rPr>
          <w:rFonts w:ascii="Times New Roman" w:hAnsi="Times New Roman" w:cs="Times New Roman"/>
          <w:sz w:val="20"/>
          <w:szCs w:val="20"/>
        </w:rPr>
        <w:t>Участие в социально-значимых мероприятиях - дополнительные 8 баллов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C01F09" w:rsidRDefault="00C01F09" w:rsidP="00C01F0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6EFE">
        <w:rPr>
          <w:rFonts w:ascii="Times New Roman" w:hAnsi="Times New Roman" w:cs="Times New Roman"/>
          <w:sz w:val="20"/>
          <w:szCs w:val="20"/>
        </w:rPr>
        <w:t>Участие в конкурсах и иных соревнованиях профессиональной направленности, организатором которых выступает Министерство культуры и его подведомственные организации – коэффициент 1,5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C01F09" w:rsidRPr="006E6EFE" w:rsidRDefault="00C01F09" w:rsidP="00C01F0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6EFE">
        <w:rPr>
          <w:rFonts w:ascii="Times New Roman" w:hAnsi="Times New Roman" w:cs="Times New Roman"/>
          <w:sz w:val="20"/>
          <w:szCs w:val="20"/>
        </w:rPr>
        <w:t xml:space="preserve">Призовое место в конкурсах изобразительного и прикладного видов искусств </w:t>
      </w:r>
      <w:r>
        <w:rPr>
          <w:rFonts w:ascii="Times New Roman" w:hAnsi="Times New Roman" w:cs="Times New Roman"/>
          <w:sz w:val="20"/>
          <w:szCs w:val="20"/>
        </w:rPr>
        <w:t>в заочной форме - коэффициент 0,</w:t>
      </w:r>
      <w:r w:rsidRPr="006E6EFE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01F09" w:rsidRDefault="00C01F09" w:rsidP="00C01F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F09" w:rsidRDefault="00C01F09" w:rsidP="00C01F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F09" w:rsidRPr="00482677" w:rsidRDefault="00C01F09" w:rsidP="00C01F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F09" w:rsidRPr="00BC60A1" w:rsidRDefault="00C01F09" w:rsidP="00C01F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F09" w:rsidRPr="00BC60A1" w:rsidRDefault="00C01F09" w:rsidP="00C01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60A1">
        <w:rPr>
          <w:rFonts w:ascii="Times New Roman" w:hAnsi="Times New Roman" w:cs="Times New Roman"/>
          <w:sz w:val="28"/>
          <w:szCs w:val="28"/>
        </w:rPr>
        <w:t>Итог:__________</w:t>
      </w:r>
    </w:p>
    <w:p w:rsidR="00FC12B5" w:rsidRPr="00121AC2" w:rsidRDefault="00FC12B5" w:rsidP="00C01F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FC12B5" w:rsidRPr="00121AC2" w:rsidSect="00121AC2">
      <w:pgSz w:w="16838" w:h="11906" w:orient="landscape"/>
      <w:pgMar w:top="568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55"/>
    <w:multiLevelType w:val="multilevel"/>
    <w:tmpl w:val="DFDCA4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">
    <w:nsid w:val="05553491"/>
    <w:multiLevelType w:val="hybridMultilevel"/>
    <w:tmpl w:val="CDB405E6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">
    <w:nsid w:val="107A3C78"/>
    <w:multiLevelType w:val="multilevel"/>
    <w:tmpl w:val="0216648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3">
    <w:nsid w:val="14FE7918"/>
    <w:multiLevelType w:val="multilevel"/>
    <w:tmpl w:val="A76ED47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2F0D75"/>
    <w:multiLevelType w:val="multilevel"/>
    <w:tmpl w:val="C94C1E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31462F"/>
    <w:multiLevelType w:val="hybridMultilevel"/>
    <w:tmpl w:val="17A8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140A6"/>
    <w:multiLevelType w:val="hybridMultilevel"/>
    <w:tmpl w:val="D828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A1860"/>
    <w:multiLevelType w:val="hybridMultilevel"/>
    <w:tmpl w:val="91F03A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9F5A17"/>
    <w:multiLevelType w:val="hybridMultilevel"/>
    <w:tmpl w:val="C5E6A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BA07EEA"/>
    <w:multiLevelType w:val="multilevel"/>
    <w:tmpl w:val="40A426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AD3410"/>
    <w:multiLevelType w:val="hybridMultilevel"/>
    <w:tmpl w:val="306E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977C6"/>
    <w:multiLevelType w:val="multilevel"/>
    <w:tmpl w:val="5AF86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8F5903"/>
    <w:multiLevelType w:val="multilevel"/>
    <w:tmpl w:val="2CBA67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0C08F9"/>
    <w:multiLevelType w:val="multilevel"/>
    <w:tmpl w:val="9AE00D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FA2FA2"/>
    <w:multiLevelType w:val="multilevel"/>
    <w:tmpl w:val="5DFA9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7102344C"/>
    <w:multiLevelType w:val="multilevel"/>
    <w:tmpl w:val="024C76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abstractNum w:abstractNumId="16">
    <w:nsid w:val="7F3200F7"/>
    <w:multiLevelType w:val="hybridMultilevel"/>
    <w:tmpl w:val="9B16020A"/>
    <w:lvl w:ilvl="0" w:tplc="B57615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F60D7"/>
    <w:multiLevelType w:val="hybridMultilevel"/>
    <w:tmpl w:val="AF1E9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9"/>
  </w:num>
  <w:num w:numId="5">
    <w:abstractNumId w:val="12"/>
  </w:num>
  <w:num w:numId="6">
    <w:abstractNumId w:val="2"/>
  </w:num>
  <w:num w:numId="7">
    <w:abstractNumId w:val="3"/>
  </w:num>
  <w:num w:numId="8">
    <w:abstractNumId w:val="14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15"/>
  </w:num>
  <w:num w:numId="14">
    <w:abstractNumId w:val="10"/>
  </w:num>
  <w:num w:numId="15">
    <w:abstractNumId w:val="16"/>
  </w:num>
  <w:num w:numId="16">
    <w:abstractNumId w:val="1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D9"/>
    <w:rsid w:val="000062A8"/>
    <w:rsid w:val="00006DCE"/>
    <w:rsid w:val="000112FE"/>
    <w:rsid w:val="00011B8E"/>
    <w:rsid w:val="0001265D"/>
    <w:rsid w:val="00012941"/>
    <w:rsid w:val="00014184"/>
    <w:rsid w:val="000148A5"/>
    <w:rsid w:val="00015957"/>
    <w:rsid w:val="00022183"/>
    <w:rsid w:val="000233C4"/>
    <w:rsid w:val="00034FFC"/>
    <w:rsid w:val="00037A56"/>
    <w:rsid w:val="00037F10"/>
    <w:rsid w:val="00040071"/>
    <w:rsid w:val="00043438"/>
    <w:rsid w:val="00044841"/>
    <w:rsid w:val="000457BB"/>
    <w:rsid w:val="000479C9"/>
    <w:rsid w:val="00057322"/>
    <w:rsid w:val="0006166B"/>
    <w:rsid w:val="000616C6"/>
    <w:rsid w:val="0006216F"/>
    <w:rsid w:val="00063C46"/>
    <w:rsid w:val="00064EDD"/>
    <w:rsid w:val="00065970"/>
    <w:rsid w:val="0006793D"/>
    <w:rsid w:val="0007014F"/>
    <w:rsid w:val="000709E6"/>
    <w:rsid w:val="00071DEB"/>
    <w:rsid w:val="00072A62"/>
    <w:rsid w:val="000770CD"/>
    <w:rsid w:val="00077D2E"/>
    <w:rsid w:val="00084FBC"/>
    <w:rsid w:val="00085A9F"/>
    <w:rsid w:val="00085F0B"/>
    <w:rsid w:val="00085F95"/>
    <w:rsid w:val="00090109"/>
    <w:rsid w:val="000919B6"/>
    <w:rsid w:val="00092A59"/>
    <w:rsid w:val="000977C8"/>
    <w:rsid w:val="000A414E"/>
    <w:rsid w:val="000A546E"/>
    <w:rsid w:val="000A5C93"/>
    <w:rsid w:val="000A5E97"/>
    <w:rsid w:val="000B017A"/>
    <w:rsid w:val="000B5F8B"/>
    <w:rsid w:val="000B6B2E"/>
    <w:rsid w:val="000B6E91"/>
    <w:rsid w:val="000B6EC0"/>
    <w:rsid w:val="000B7C31"/>
    <w:rsid w:val="000C01DA"/>
    <w:rsid w:val="000C49F6"/>
    <w:rsid w:val="000C67D5"/>
    <w:rsid w:val="000C7BDA"/>
    <w:rsid w:val="000D05C1"/>
    <w:rsid w:val="000D26D5"/>
    <w:rsid w:val="000D65B6"/>
    <w:rsid w:val="000E22F8"/>
    <w:rsid w:val="000E484D"/>
    <w:rsid w:val="000F190C"/>
    <w:rsid w:val="0010140A"/>
    <w:rsid w:val="001035E8"/>
    <w:rsid w:val="0010699D"/>
    <w:rsid w:val="0010786E"/>
    <w:rsid w:val="001132B9"/>
    <w:rsid w:val="00121AC2"/>
    <w:rsid w:val="00121AFA"/>
    <w:rsid w:val="001221DC"/>
    <w:rsid w:val="00125234"/>
    <w:rsid w:val="00132778"/>
    <w:rsid w:val="00133435"/>
    <w:rsid w:val="00140889"/>
    <w:rsid w:val="00143133"/>
    <w:rsid w:val="00143E11"/>
    <w:rsid w:val="0014685A"/>
    <w:rsid w:val="00146F86"/>
    <w:rsid w:val="001478A3"/>
    <w:rsid w:val="001509C4"/>
    <w:rsid w:val="00150BCE"/>
    <w:rsid w:val="001529C4"/>
    <w:rsid w:val="00152F01"/>
    <w:rsid w:val="001549D2"/>
    <w:rsid w:val="001575E4"/>
    <w:rsid w:val="00165BC1"/>
    <w:rsid w:val="0017044C"/>
    <w:rsid w:val="00171459"/>
    <w:rsid w:val="00174794"/>
    <w:rsid w:val="0017738D"/>
    <w:rsid w:val="00193A27"/>
    <w:rsid w:val="00194A14"/>
    <w:rsid w:val="001975D2"/>
    <w:rsid w:val="001A13B7"/>
    <w:rsid w:val="001A22F2"/>
    <w:rsid w:val="001A327C"/>
    <w:rsid w:val="001A35D5"/>
    <w:rsid w:val="001A3EA9"/>
    <w:rsid w:val="001A7262"/>
    <w:rsid w:val="001A7E2A"/>
    <w:rsid w:val="001B298F"/>
    <w:rsid w:val="001B59B5"/>
    <w:rsid w:val="001C0A91"/>
    <w:rsid w:val="001C1609"/>
    <w:rsid w:val="001C43B5"/>
    <w:rsid w:val="001C4CC2"/>
    <w:rsid w:val="001C53BA"/>
    <w:rsid w:val="001C557C"/>
    <w:rsid w:val="001D4C7D"/>
    <w:rsid w:val="001D6ECE"/>
    <w:rsid w:val="001D7BFF"/>
    <w:rsid w:val="001E1898"/>
    <w:rsid w:val="001E1FA7"/>
    <w:rsid w:val="001E41B9"/>
    <w:rsid w:val="001E5276"/>
    <w:rsid w:val="001E60D6"/>
    <w:rsid w:val="001E6373"/>
    <w:rsid w:val="001E7B91"/>
    <w:rsid w:val="001F1703"/>
    <w:rsid w:val="001F3499"/>
    <w:rsid w:val="001F43BF"/>
    <w:rsid w:val="001F5399"/>
    <w:rsid w:val="001F7AB7"/>
    <w:rsid w:val="00200AA6"/>
    <w:rsid w:val="002020F1"/>
    <w:rsid w:val="00202F5B"/>
    <w:rsid w:val="0020352F"/>
    <w:rsid w:val="00204295"/>
    <w:rsid w:val="00204353"/>
    <w:rsid w:val="0020501C"/>
    <w:rsid w:val="00205B92"/>
    <w:rsid w:val="00206069"/>
    <w:rsid w:val="00207050"/>
    <w:rsid w:val="00216DAD"/>
    <w:rsid w:val="00223900"/>
    <w:rsid w:val="0022582B"/>
    <w:rsid w:val="00233903"/>
    <w:rsid w:val="00235813"/>
    <w:rsid w:val="00241B52"/>
    <w:rsid w:val="00242E37"/>
    <w:rsid w:val="002502D4"/>
    <w:rsid w:val="002504B4"/>
    <w:rsid w:val="0025099E"/>
    <w:rsid w:val="00256322"/>
    <w:rsid w:val="0026254E"/>
    <w:rsid w:val="0026687B"/>
    <w:rsid w:val="00267DB8"/>
    <w:rsid w:val="0027097A"/>
    <w:rsid w:val="0027773D"/>
    <w:rsid w:val="00280C2F"/>
    <w:rsid w:val="00285193"/>
    <w:rsid w:val="0028654D"/>
    <w:rsid w:val="00297A6E"/>
    <w:rsid w:val="002A74A5"/>
    <w:rsid w:val="002B0452"/>
    <w:rsid w:val="002B2140"/>
    <w:rsid w:val="002B6BE5"/>
    <w:rsid w:val="002C08FA"/>
    <w:rsid w:val="002C1AF8"/>
    <w:rsid w:val="002C28D3"/>
    <w:rsid w:val="002C2A72"/>
    <w:rsid w:val="002C37CB"/>
    <w:rsid w:val="002C5EFF"/>
    <w:rsid w:val="002C66F9"/>
    <w:rsid w:val="002D0938"/>
    <w:rsid w:val="002D4F19"/>
    <w:rsid w:val="002E1836"/>
    <w:rsid w:val="002E2F9C"/>
    <w:rsid w:val="002E3777"/>
    <w:rsid w:val="002E3948"/>
    <w:rsid w:val="002F06F8"/>
    <w:rsid w:val="002F127E"/>
    <w:rsid w:val="002F1CF6"/>
    <w:rsid w:val="00300C8A"/>
    <w:rsid w:val="0030316E"/>
    <w:rsid w:val="003041E7"/>
    <w:rsid w:val="00313104"/>
    <w:rsid w:val="00313B00"/>
    <w:rsid w:val="00314C18"/>
    <w:rsid w:val="003161DF"/>
    <w:rsid w:val="00317488"/>
    <w:rsid w:val="00322810"/>
    <w:rsid w:val="00326556"/>
    <w:rsid w:val="003413CF"/>
    <w:rsid w:val="0034658F"/>
    <w:rsid w:val="003513E3"/>
    <w:rsid w:val="00354B5D"/>
    <w:rsid w:val="00354C8D"/>
    <w:rsid w:val="003561B0"/>
    <w:rsid w:val="00357C70"/>
    <w:rsid w:val="0036028D"/>
    <w:rsid w:val="0036219D"/>
    <w:rsid w:val="00367E2B"/>
    <w:rsid w:val="00367F39"/>
    <w:rsid w:val="00367F47"/>
    <w:rsid w:val="0037064E"/>
    <w:rsid w:val="00371CE1"/>
    <w:rsid w:val="00375AD6"/>
    <w:rsid w:val="00376F04"/>
    <w:rsid w:val="00385650"/>
    <w:rsid w:val="00390AC7"/>
    <w:rsid w:val="003911CF"/>
    <w:rsid w:val="00394393"/>
    <w:rsid w:val="00397B69"/>
    <w:rsid w:val="003A168D"/>
    <w:rsid w:val="003A2755"/>
    <w:rsid w:val="003A6403"/>
    <w:rsid w:val="003A7677"/>
    <w:rsid w:val="003B11C1"/>
    <w:rsid w:val="003B5F5D"/>
    <w:rsid w:val="003B5FBF"/>
    <w:rsid w:val="003C0843"/>
    <w:rsid w:val="003C0C07"/>
    <w:rsid w:val="003C1C89"/>
    <w:rsid w:val="003C265A"/>
    <w:rsid w:val="003C2BD9"/>
    <w:rsid w:val="003C7A62"/>
    <w:rsid w:val="003D03D7"/>
    <w:rsid w:val="003D3AFF"/>
    <w:rsid w:val="003D402C"/>
    <w:rsid w:val="003D66FF"/>
    <w:rsid w:val="003D7C39"/>
    <w:rsid w:val="003E072F"/>
    <w:rsid w:val="003E3552"/>
    <w:rsid w:val="003E3C82"/>
    <w:rsid w:val="003E43F6"/>
    <w:rsid w:val="003E7843"/>
    <w:rsid w:val="003F0591"/>
    <w:rsid w:val="003F199A"/>
    <w:rsid w:val="003F2908"/>
    <w:rsid w:val="003F3CC0"/>
    <w:rsid w:val="004010C6"/>
    <w:rsid w:val="00401456"/>
    <w:rsid w:val="00407096"/>
    <w:rsid w:val="00410809"/>
    <w:rsid w:val="0041114E"/>
    <w:rsid w:val="00413780"/>
    <w:rsid w:val="00413CDE"/>
    <w:rsid w:val="004153C5"/>
    <w:rsid w:val="00421623"/>
    <w:rsid w:val="00421B24"/>
    <w:rsid w:val="00423784"/>
    <w:rsid w:val="00423A4C"/>
    <w:rsid w:val="004260DD"/>
    <w:rsid w:val="004274FD"/>
    <w:rsid w:val="00427E21"/>
    <w:rsid w:val="00431626"/>
    <w:rsid w:val="00433075"/>
    <w:rsid w:val="004344C4"/>
    <w:rsid w:val="00434E8C"/>
    <w:rsid w:val="0043715B"/>
    <w:rsid w:val="0043721C"/>
    <w:rsid w:val="0044107A"/>
    <w:rsid w:val="0044196B"/>
    <w:rsid w:val="0044755E"/>
    <w:rsid w:val="00452A11"/>
    <w:rsid w:val="00455B12"/>
    <w:rsid w:val="00460AD2"/>
    <w:rsid w:val="00462C45"/>
    <w:rsid w:val="00464797"/>
    <w:rsid w:val="00464D97"/>
    <w:rsid w:val="00464E98"/>
    <w:rsid w:val="00470F48"/>
    <w:rsid w:val="00471907"/>
    <w:rsid w:val="00475BF8"/>
    <w:rsid w:val="00477496"/>
    <w:rsid w:val="00480E60"/>
    <w:rsid w:val="00481EB6"/>
    <w:rsid w:val="00483483"/>
    <w:rsid w:val="004856EC"/>
    <w:rsid w:val="00486F55"/>
    <w:rsid w:val="00487548"/>
    <w:rsid w:val="004922DB"/>
    <w:rsid w:val="00493790"/>
    <w:rsid w:val="004974E7"/>
    <w:rsid w:val="00497E92"/>
    <w:rsid w:val="004A220B"/>
    <w:rsid w:val="004A672F"/>
    <w:rsid w:val="004B12D4"/>
    <w:rsid w:val="004B4B25"/>
    <w:rsid w:val="004B6C53"/>
    <w:rsid w:val="004C200D"/>
    <w:rsid w:val="004D1565"/>
    <w:rsid w:val="004D5E4C"/>
    <w:rsid w:val="004E3641"/>
    <w:rsid w:val="004E383D"/>
    <w:rsid w:val="004E6F1B"/>
    <w:rsid w:val="004F3A75"/>
    <w:rsid w:val="004F433A"/>
    <w:rsid w:val="005018F8"/>
    <w:rsid w:val="00504681"/>
    <w:rsid w:val="0050570A"/>
    <w:rsid w:val="00506960"/>
    <w:rsid w:val="00511B4C"/>
    <w:rsid w:val="005131E4"/>
    <w:rsid w:val="00513741"/>
    <w:rsid w:val="00517C1B"/>
    <w:rsid w:val="00517CFB"/>
    <w:rsid w:val="0052422E"/>
    <w:rsid w:val="00525CC4"/>
    <w:rsid w:val="00533F23"/>
    <w:rsid w:val="00535FAD"/>
    <w:rsid w:val="00540ACC"/>
    <w:rsid w:val="00540E72"/>
    <w:rsid w:val="00543FEF"/>
    <w:rsid w:val="0054479E"/>
    <w:rsid w:val="0054585D"/>
    <w:rsid w:val="00546AB2"/>
    <w:rsid w:val="005518E4"/>
    <w:rsid w:val="00552AA7"/>
    <w:rsid w:val="0055347D"/>
    <w:rsid w:val="00554543"/>
    <w:rsid w:val="0056136E"/>
    <w:rsid w:val="00562247"/>
    <w:rsid w:val="00564E2C"/>
    <w:rsid w:val="00566077"/>
    <w:rsid w:val="005705F8"/>
    <w:rsid w:val="00572279"/>
    <w:rsid w:val="0057400F"/>
    <w:rsid w:val="00574074"/>
    <w:rsid w:val="005754F1"/>
    <w:rsid w:val="00576FC9"/>
    <w:rsid w:val="00582330"/>
    <w:rsid w:val="00584BF3"/>
    <w:rsid w:val="005877F3"/>
    <w:rsid w:val="00593C31"/>
    <w:rsid w:val="00595929"/>
    <w:rsid w:val="00596472"/>
    <w:rsid w:val="005A0959"/>
    <w:rsid w:val="005A10C8"/>
    <w:rsid w:val="005A53B2"/>
    <w:rsid w:val="005A7A66"/>
    <w:rsid w:val="005B37C2"/>
    <w:rsid w:val="005B3945"/>
    <w:rsid w:val="005B431F"/>
    <w:rsid w:val="005B5CD1"/>
    <w:rsid w:val="005B7939"/>
    <w:rsid w:val="005B7D27"/>
    <w:rsid w:val="005C097A"/>
    <w:rsid w:val="005C63FF"/>
    <w:rsid w:val="005D1409"/>
    <w:rsid w:val="005D1673"/>
    <w:rsid w:val="005D78A0"/>
    <w:rsid w:val="005D7D25"/>
    <w:rsid w:val="005E57B4"/>
    <w:rsid w:val="005F0EB7"/>
    <w:rsid w:val="005F41C0"/>
    <w:rsid w:val="005F4AF5"/>
    <w:rsid w:val="005F5464"/>
    <w:rsid w:val="00600253"/>
    <w:rsid w:val="00600BE4"/>
    <w:rsid w:val="00602F7B"/>
    <w:rsid w:val="00604272"/>
    <w:rsid w:val="0061257B"/>
    <w:rsid w:val="00614E84"/>
    <w:rsid w:val="006162F3"/>
    <w:rsid w:val="006178DF"/>
    <w:rsid w:val="006200B3"/>
    <w:rsid w:val="006224E8"/>
    <w:rsid w:val="00622502"/>
    <w:rsid w:val="00625450"/>
    <w:rsid w:val="006277D4"/>
    <w:rsid w:val="00635B48"/>
    <w:rsid w:val="00636147"/>
    <w:rsid w:val="00637786"/>
    <w:rsid w:val="00640CA9"/>
    <w:rsid w:val="006445C6"/>
    <w:rsid w:val="00647585"/>
    <w:rsid w:val="006544E4"/>
    <w:rsid w:val="00661192"/>
    <w:rsid w:val="00661F3F"/>
    <w:rsid w:val="00665277"/>
    <w:rsid w:val="00666DF8"/>
    <w:rsid w:val="00671584"/>
    <w:rsid w:val="00673E4A"/>
    <w:rsid w:val="0067682A"/>
    <w:rsid w:val="006774D3"/>
    <w:rsid w:val="006807C8"/>
    <w:rsid w:val="00682EAD"/>
    <w:rsid w:val="00683544"/>
    <w:rsid w:val="00686B02"/>
    <w:rsid w:val="00686D50"/>
    <w:rsid w:val="00686FD8"/>
    <w:rsid w:val="00692242"/>
    <w:rsid w:val="006A061C"/>
    <w:rsid w:val="006A103E"/>
    <w:rsid w:val="006A1489"/>
    <w:rsid w:val="006A201D"/>
    <w:rsid w:val="006A256A"/>
    <w:rsid w:val="006A2A81"/>
    <w:rsid w:val="006A3E5B"/>
    <w:rsid w:val="006A40DB"/>
    <w:rsid w:val="006A6038"/>
    <w:rsid w:val="006A7B36"/>
    <w:rsid w:val="006B1DC2"/>
    <w:rsid w:val="006B2291"/>
    <w:rsid w:val="006B266B"/>
    <w:rsid w:val="006B6366"/>
    <w:rsid w:val="006B73FF"/>
    <w:rsid w:val="006B7E72"/>
    <w:rsid w:val="006C138A"/>
    <w:rsid w:val="006C17C3"/>
    <w:rsid w:val="006C332A"/>
    <w:rsid w:val="006C5C76"/>
    <w:rsid w:val="006D3FE8"/>
    <w:rsid w:val="006D7CA8"/>
    <w:rsid w:val="006E2F31"/>
    <w:rsid w:val="006E6A56"/>
    <w:rsid w:val="006E6BEB"/>
    <w:rsid w:val="006E778D"/>
    <w:rsid w:val="006F0295"/>
    <w:rsid w:val="006F3141"/>
    <w:rsid w:val="006F51ED"/>
    <w:rsid w:val="006F65C3"/>
    <w:rsid w:val="006F66C2"/>
    <w:rsid w:val="00703233"/>
    <w:rsid w:val="00703B46"/>
    <w:rsid w:val="00704BA6"/>
    <w:rsid w:val="00705D85"/>
    <w:rsid w:val="00707EED"/>
    <w:rsid w:val="00711F70"/>
    <w:rsid w:val="007176FB"/>
    <w:rsid w:val="00724C5E"/>
    <w:rsid w:val="007258BF"/>
    <w:rsid w:val="0072722B"/>
    <w:rsid w:val="00733433"/>
    <w:rsid w:val="007338D3"/>
    <w:rsid w:val="0073692E"/>
    <w:rsid w:val="007433F8"/>
    <w:rsid w:val="00744012"/>
    <w:rsid w:val="00750173"/>
    <w:rsid w:val="00752975"/>
    <w:rsid w:val="0075603A"/>
    <w:rsid w:val="007627E5"/>
    <w:rsid w:val="00766E1B"/>
    <w:rsid w:val="00767346"/>
    <w:rsid w:val="007728E9"/>
    <w:rsid w:val="00776A2D"/>
    <w:rsid w:val="0078005F"/>
    <w:rsid w:val="00780086"/>
    <w:rsid w:val="00780D4C"/>
    <w:rsid w:val="00784744"/>
    <w:rsid w:val="00784F24"/>
    <w:rsid w:val="00785E1D"/>
    <w:rsid w:val="00786529"/>
    <w:rsid w:val="007879FA"/>
    <w:rsid w:val="00790F95"/>
    <w:rsid w:val="00791F4A"/>
    <w:rsid w:val="007932D9"/>
    <w:rsid w:val="007934F9"/>
    <w:rsid w:val="007975A7"/>
    <w:rsid w:val="007A1D26"/>
    <w:rsid w:val="007A2007"/>
    <w:rsid w:val="007A38C1"/>
    <w:rsid w:val="007A6470"/>
    <w:rsid w:val="007B2497"/>
    <w:rsid w:val="007B4768"/>
    <w:rsid w:val="007B723C"/>
    <w:rsid w:val="007C34AB"/>
    <w:rsid w:val="007C3E4A"/>
    <w:rsid w:val="007C4028"/>
    <w:rsid w:val="007C521F"/>
    <w:rsid w:val="007C62A2"/>
    <w:rsid w:val="007C7A90"/>
    <w:rsid w:val="007D136A"/>
    <w:rsid w:val="007D31F1"/>
    <w:rsid w:val="007D461E"/>
    <w:rsid w:val="007D4CC2"/>
    <w:rsid w:val="007D7B4A"/>
    <w:rsid w:val="007E1251"/>
    <w:rsid w:val="007E16C7"/>
    <w:rsid w:val="007E6542"/>
    <w:rsid w:val="007E6777"/>
    <w:rsid w:val="007F07B0"/>
    <w:rsid w:val="007F115E"/>
    <w:rsid w:val="0080414D"/>
    <w:rsid w:val="00806791"/>
    <w:rsid w:val="00812DB9"/>
    <w:rsid w:val="00816E77"/>
    <w:rsid w:val="00822F99"/>
    <w:rsid w:val="008241EE"/>
    <w:rsid w:val="00825938"/>
    <w:rsid w:val="00826F0A"/>
    <w:rsid w:val="00831037"/>
    <w:rsid w:val="00831188"/>
    <w:rsid w:val="00840528"/>
    <w:rsid w:val="00843B03"/>
    <w:rsid w:val="008553BC"/>
    <w:rsid w:val="00860653"/>
    <w:rsid w:val="00862E13"/>
    <w:rsid w:val="008674F2"/>
    <w:rsid w:val="00870493"/>
    <w:rsid w:val="00871D16"/>
    <w:rsid w:val="008749C1"/>
    <w:rsid w:val="008752D3"/>
    <w:rsid w:val="0087625C"/>
    <w:rsid w:val="00876349"/>
    <w:rsid w:val="00877758"/>
    <w:rsid w:val="00880A9A"/>
    <w:rsid w:val="00883FE5"/>
    <w:rsid w:val="008863DF"/>
    <w:rsid w:val="008921F4"/>
    <w:rsid w:val="00892D91"/>
    <w:rsid w:val="008945F8"/>
    <w:rsid w:val="0089552A"/>
    <w:rsid w:val="00896109"/>
    <w:rsid w:val="0089787A"/>
    <w:rsid w:val="008A2209"/>
    <w:rsid w:val="008B0F8F"/>
    <w:rsid w:val="008B4249"/>
    <w:rsid w:val="008B59E3"/>
    <w:rsid w:val="008B621E"/>
    <w:rsid w:val="008B7378"/>
    <w:rsid w:val="008C2326"/>
    <w:rsid w:val="008C2F47"/>
    <w:rsid w:val="008C7DDF"/>
    <w:rsid w:val="008D0023"/>
    <w:rsid w:val="008D184A"/>
    <w:rsid w:val="008D1B02"/>
    <w:rsid w:val="008D469D"/>
    <w:rsid w:val="008D7376"/>
    <w:rsid w:val="008E0264"/>
    <w:rsid w:val="008E118C"/>
    <w:rsid w:val="008E1DD1"/>
    <w:rsid w:val="008E752C"/>
    <w:rsid w:val="008F0A67"/>
    <w:rsid w:val="008F1080"/>
    <w:rsid w:val="008F2237"/>
    <w:rsid w:val="00902ED6"/>
    <w:rsid w:val="0090381B"/>
    <w:rsid w:val="00906125"/>
    <w:rsid w:val="00906C72"/>
    <w:rsid w:val="0090756B"/>
    <w:rsid w:val="009144EE"/>
    <w:rsid w:val="00915910"/>
    <w:rsid w:val="00917AFF"/>
    <w:rsid w:val="00921457"/>
    <w:rsid w:val="00922275"/>
    <w:rsid w:val="009227ED"/>
    <w:rsid w:val="00922859"/>
    <w:rsid w:val="00923AC0"/>
    <w:rsid w:val="00926048"/>
    <w:rsid w:val="009418E7"/>
    <w:rsid w:val="009449A4"/>
    <w:rsid w:val="00946F7A"/>
    <w:rsid w:val="00950F33"/>
    <w:rsid w:val="009526E8"/>
    <w:rsid w:val="00953393"/>
    <w:rsid w:val="00960668"/>
    <w:rsid w:val="00960FE6"/>
    <w:rsid w:val="00963594"/>
    <w:rsid w:val="00964FCF"/>
    <w:rsid w:val="0096508F"/>
    <w:rsid w:val="0096648C"/>
    <w:rsid w:val="0096783B"/>
    <w:rsid w:val="00972BE0"/>
    <w:rsid w:val="00973D2D"/>
    <w:rsid w:val="00974115"/>
    <w:rsid w:val="00977614"/>
    <w:rsid w:val="00980B6A"/>
    <w:rsid w:val="00980B94"/>
    <w:rsid w:val="0098278E"/>
    <w:rsid w:val="00983197"/>
    <w:rsid w:val="00983513"/>
    <w:rsid w:val="00983CA7"/>
    <w:rsid w:val="0098751D"/>
    <w:rsid w:val="009901F3"/>
    <w:rsid w:val="00993F24"/>
    <w:rsid w:val="0099503C"/>
    <w:rsid w:val="009962AE"/>
    <w:rsid w:val="00996B8F"/>
    <w:rsid w:val="00997351"/>
    <w:rsid w:val="009A0797"/>
    <w:rsid w:val="009A13F2"/>
    <w:rsid w:val="009A3439"/>
    <w:rsid w:val="009A4A56"/>
    <w:rsid w:val="009A64AE"/>
    <w:rsid w:val="009A6AE9"/>
    <w:rsid w:val="009B058F"/>
    <w:rsid w:val="009B30A3"/>
    <w:rsid w:val="009B3478"/>
    <w:rsid w:val="009B44CB"/>
    <w:rsid w:val="009B53B0"/>
    <w:rsid w:val="009C3797"/>
    <w:rsid w:val="009C4E0C"/>
    <w:rsid w:val="009C7EB8"/>
    <w:rsid w:val="009D059B"/>
    <w:rsid w:val="009D074F"/>
    <w:rsid w:val="009D25DA"/>
    <w:rsid w:val="009D3236"/>
    <w:rsid w:val="009D3F94"/>
    <w:rsid w:val="009D4065"/>
    <w:rsid w:val="009D6094"/>
    <w:rsid w:val="009D77D6"/>
    <w:rsid w:val="009D7BC0"/>
    <w:rsid w:val="009E4C96"/>
    <w:rsid w:val="009E5F07"/>
    <w:rsid w:val="009E6AFD"/>
    <w:rsid w:val="00A025B2"/>
    <w:rsid w:val="00A02D42"/>
    <w:rsid w:val="00A04793"/>
    <w:rsid w:val="00A0684A"/>
    <w:rsid w:val="00A1103A"/>
    <w:rsid w:val="00A12F02"/>
    <w:rsid w:val="00A14543"/>
    <w:rsid w:val="00A14BAB"/>
    <w:rsid w:val="00A16CF3"/>
    <w:rsid w:val="00A17258"/>
    <w:rsid w:val="00A240DF"/>
    <w:rsid w:val="00A2725A"/>
    <w:rsid w:val="00A321BE"/>
    <w:rsid w:val="00A420DF"/>
    <w:rsid w:val="00A46A25"/>
    <w:rsid w:val="00A50383"/>
    <w:rsid w:val="00A50DD4"/>
    <w:rsid w:val="00A51F09"/>
    <w:rsid w:val="00A546F1"/>
    <w:rsid w:val="00A556F9"/>
    <w:rsid w:val="00A637E3"/>
    <w:rsid w:val="00A64062"/>
    <w:rsid w:val="00A64BD9"/>
    <w:rsid w:val="00A64CE3"/>
    <w:rsid w:val="00A659A0"/>
    <w:rsid w:val="00A70118"/>
    <w:rsid w:val="00A71276"/>
    <w:rsid w:val="00A76C6B"/>
    <w:rsid w:val="00A77119"/>
    <w:rsid w:val="00A77ECC"/>
    <w:rsid w:val="00A8163E"/>
    <w:rsid w:val="00A841C3"/>
    <w:rsid w:val="00A86D3B"/>
    <w:rsid w:val="00A873B4"/>
    <w:rsid w:val="00A92E83"/>
    <w:rsid w:val="00A95F8A"/>
    <w:rsid w:val="00AA5099"/>
    <w:rsid w:val="00AA7D42"/>
    <w:rsid w:val="00AB0066"/>
    <w:rsid w:val="00AB05E7"/>
    <w:rsid w:val="00AB067B"/>
    <w:rsid w:val="00AC054F"/>
    <w:rsid w:val="00AC07F2"/>
    <w:rsid w:val="00AC22C1"/>
    <w:rsid w:val="00AC2A21"/>
    <w:rsid w:val="00AD3933"/>
    <w:rsid w:val="00AD40CF"/>
    <w:rsid w:val="00AD50B6"/>
    <w:rsid w:val="00AD61FF"/>
    <w:rsid w:val="00AE02D7"/>
    <w:rsid w:val="00AE1167"/>
    <w:rsid w:val="00AE223B"/>
    <w:rsid w:val="00AE2C2E"/>
    <w:rsid w:val="00AE6507"/>
    <w:rsid w:val="00AF1EF1"/>
    <w:rsid w:val="00AF2923"/>
    <w:rsid w:val="00AF3BA2"/>
    <w:rsid w:val="00AF3F34"/>
    <w:rsid w:val="00AF5558"/>
    <w:rsid w:val="00AF5678"/>
    <w:rsid w:val="00AF629A"/>
    <w:rsid w:val="00AF7355"/>
    <w:rsid w:val="00B01ACB"/>
    <w:rsid w:val="00B0703D"/>
    <w:rsid w:val="00B148AF"/>
    <w:rsid w:val="00B15DB2"/>
    <w:rsid w:val="00B202C8"/>
    <w:rsid w:val="00B22A62"/>
    <w:rsid w:val="00B24DC6"/>
    <w:rsid w:val="00B26069"/>
    <w:rsid w:val="00B277BF"/>
    <w:rsid w:val="00B32DF0"/>
    <w:rsid w:val="00B35FF1"/>
    <w:rsid w:val="00B37063"/>
    <w:rsid w:val="00B41F69"/>
    <w:rsid w:val="00B428CC"/>
    <w:rsid w:val="00B436C1"/>
    <w:rsid w:val="00B449ED"/>
    <w:rsid w:val="00B45276"/>
    <w:rsid w:val="00B46514"/>
    <w:rsid w:val="00B50996"/>
    <w:rsid w:val="00B52293"/>
    <w:rsid w:val="00B636CA"/>
    <w:rsid w:val="00B663EB"/>
    <w:rsid w:val="00B71AE7"/>
    <w:rsid w:val="00B75AA2"/>
    <w:rsid w:val="00B764DB"/>
    <w:rsid w:val="00B77421"/>
    <w:rsid w:val="00B83C98"/>
    <w:rsid w:val="00B83D1B"/>
    <w:rsid w:val="00B84B9D"/>
    <w:rsid w:val="00B855B5"/>
    <w:rsid w:val="00B85AFD"/>
    <w:rsid w:val="00B9120B"/>
    <w:rsid w:val="00B925D5"/>
    <w:rsid w:val="00B95435"/>
    <w:rsid w:val="00B960E6"/>
    <w:rsid w:val="00B976FE"/>
    <w:rsid w:val="00B9779C"/>
    <w:rsid w:val="00BA01E2"/>
    <w:rsid w:val="00BA09EC"/>
    <w:rsid w:val="00BA134B"/>
    <w:rsid w:val="00BA1F4E"/>
    <w:rsid w:val="00BA5BA0"/>
    <w:rsid w:val="00BB05FE"/>
    <w:rsid w:val="00BB244D"/>
    <w:rsid w:val="00BB6A49"/>
    <w:rsid w:val="00BB7364"/>
    <w:rsid w:val="00BC02D7"/>
    <w:rsid w:val="00BC2201"/>
    <w:rsid w:val="00BC24E7"/>
    <w:rsid w:val="00BC61F1"/>
    <w:rsid w:val="00BC64AC"/>
    <w:rsid w:val="00BD1EE2"/>
    <w:rsid w:val="00BD3C1F"/>
    <w:rsid w:val="00BD5966"/>
    <w:rsid w:val="00BE1B54"/>
    <w:rsid w:val="00BE5F40"/>
    <w:rsid w:val="00BF0C4C"/>
    <w:rsid w:val="00BF1FB4"/>
    <w:rsid w:val="00BF60F5"/>
    <w:rsid w:val="00BF6B68"/>
    <w:rsid w:val="00C01F09"/>
    <w:rsid w:val="00C01F6B"/>
    <w:rsid w:val="00C02FA7"/>
    <w:rsid w:val="00C03BEB"/>
    <w:rsid w:val="00C04F47"/>
    <w:rsid w:val="00C06A08"/>
    <w:rsid w:val="00C07554"/>
    <w:rsid w:val="00C14F6A"/>
    <w:rsid w:val="00C154FD"/>
    <w:rsid w:val="00C161BF"/>
    <w:rsid w:val="00C1773E"/>
    <w:rsid w:val="00C17A2C"/>
    <w:rsid w:val="00C20A44"/>
    <w:rsid w:val="00C24854"/>
    <w:rsid w:val="00C3437A"/>
    <w:rsid w:val="00C40161"/>
    <w:rsid w:val="00C42233"/>
    <w:rsid w:val="00C446E7"/>
    <w:rsid w:val="00C44F1F"/>
    <w:rsid w:val="00C50C61"/>
    <w:rsid w:val="00C513E0"/>
    <w:rsid w:val="00C575BC"/>
    <w:rsid w:val="00C614E2"/>
    <w:rsid w:val="00C620D6"/>
    <w:rsid w:val="00C646D9"/>
    <w:rsid w:val="00C67A63"/>
    <w:rsid w:val="00C70923"/>
    <w:rsid w:val="00C711D1"/>
    <w:rsid w:val="00C712B6"/>
    <w:rsid w:val="00C72151"/>
    <w:rsid w:val="00C73423"/>
    <w:rsid w:val="00C835F5"/>
    <w:rsid w:val="00C8740A"/>
    <w:rsid w:val="00C921CC"/>
    <w:rsid w:val="00C969D1"/>
    <w:rsid w:val="00C96AFA"/>
    <w:rsid w:val="00CA12EB"/>
    <w:rsid w:val="00CA56AB"/>
    <w:rsid w:val="00CB058F"/>
    <w:rsid w:val="00CB4996"/>
    <w:rsid w:val="00CC05AB"/>
    <w:rsid w:val="00CC30BF"/>
    <w:rsid w:val="00CC43E9"/>
    <w:rsid w:val="00CC75E9"/>
    <w:rsid w:val="00CC7D17"/>
    <w:rsid w:val="00CD2C04"/>
    <w:rsid w:val="00CE5224"/>
    <w:rsid w:val="00CF3D02"/>
    <w:rsid w:val="00CF46B9"/>
    <w:rsid w:val="00CF5FA0"/>
    <w:rsid w:val="00CF68D5"/>
    <w:rsid w:val="00CF71EC"/>
    <w:rsid w:val="00D05790"/>
    <w:rsid w:val="00D10BE2"/>
    <w:rsid w:val="00D12493"/>
    <w:rsid w:val="00D12E13"/>
    <w:rsid w:val="00D13544"/>
    <w:rsid w:val="00D14A42"/>
    <w:rsid w:val="00D21A50"/>
    <w:rsid w:val="00D22388"/>
    <w:rsid w:val="00D24654"/>
    <w:rsid w:val="00D26D78"/>
    <w:rsid w:val="00D314AC"/>
    <w:rsid w:val="00D343DF"/>
    <w:rsid w:val="00D34A43"/>
    <w:rsid w:val="00D36545"/>
    <w:rsid w:val="00D43611"/>
    <w:rsid w:val="00D440E6"/>
    <w:rsid w:val="00D55C5C"/>
    <w:rsid w:val="00D571A1"/>
    <w:rsid w:val="00D5793F"/>
    <w:rsid w:val="00D607D4"/>
    <w:rsid w:val="00D61DB3"/>
    <w:rsid w:val="00D62F5C"/>
    <w:rsid w:val="00D64686"/>
    <w:rsid w:val="00D6646B"/>
    <w:rsid w:val="00D67026"/>
    <w:rsid w:val="00D67165"/>
    <w:rsid w:val="00D71D83"/>
    <w:rsid w:val="00D76B1C"/>
    <w:rsid w:val="00D77140"/>
    <w:rsid w:val="00D83B65"/>
    <w:rsid w:val="00D87D8D"/>
    <w:rsid w:val="00D90A90"/>
    <w:rsid w:val="00D911AF"/>
    <w:rsid w:val="00D9357C"/>
    <w:rsid w:val="00D953C2"/>
    <w:rsid w:val="00D969EE"/>
    <w:rsid w:val="00DA27AA"/>
    <w:rsid w:val="00DA3DA0"/>
    <w:rsid w:val="00DA4E25"/>
    <w:rsid w:val="00DA5599"/>
    <w:rsid w:val="00DA5FA0"/>
    <w:rsid w:val="00DB2CBE"/>
    <w:rsid w:val="00DB401D"/>
    <w:rsid w:val="00DB5860"/>
    <w:rsid w:val="00DC2971"/>
    <w:rsid w:val="00DC2F76"/>
    <w:rsid w:val="00DC37AA"/>
    <w:rsid w:val="00DC3B8B"/>
    <w:rsid w:val="00DD0975"/>
    <w:rsid w:val="00DD6E0C"/>
    <w:rsid w:val="00DE0CA3"/>
    <w:rsid w:val="00DE364B"/>
    <w:rsid w:val="00DE55A3"/>
    <w:rsid w:val="00DF09B3"/>
    <w:rsid w:val="00DF1402"/>
    <w:rsid w:val="00DF29BE"/>
    <w:rsid w:val="00DF5A45"/>
    <w:rsid w:val="00DF72E9"/>
    <w:rsid w:val="00DF7721"/>
    <w:rsid w:val="00DF79AB"/>
    <w:rsid w:val="00DF7B9C"/>
    <w:rsid w:val="00E0461A"/>
    <w:rsid w:val="00E05CD3"/>
    <w:rsid w:val="00E063DA"/>
    <w:rsid w:val="00E07671"/>
    <w:rsid w:val="00E108A7"/>
    <w:rsid w:val="00E11D58"/>
    <w:rsid w:val="00E133F2"/>
    <w:rsid w:val="00E17BC1"/>
    <w:rsid w:val="00E333BE"/>
    <w:rsid w:val="00E33A80"/>
    <w:rsid w:val="00E36DC9"/>
    <w:rsid w:val="00E41F99"/>
    <w:rsid w:val="00E4326C"/>
    <w:rsid w:val="00E43AE9"/>
    <w:rsid w:val="00E44209"/>
    <w:rsid w:val="00E44461"/>
    <w:rsid w:val="00E4668B"/>
    <w:rsid w:val="00E46A3C"/>
    <w:rsid w:val="00E508C1"/>
    <w:rsid w:val="00E50BE3"/>
    <w:rsid w:val="00E53D32"/>
    <w:rsid w:val="00E542D0"/>
    <w:rsid w:val="00E54E28"/>
    <w:rsid w:val="00E55191"/>
    <w:rsid w:val="00E574B8"/>
    <w:rsid w:val="00E6044F"/>
    <w:rsid w:val="00E63322"/>
    <w:rsid w:val="00E633C4"/>
    <w:rsid w:val="00E6518E"/>
    <w:rsid w:val="00E66477"/>
    <w:rsid w:val="00E67F47"/>
    <w:rsid w:val="00E703E3"/>
    <w:rsid w:val="00E710FA"/>
    <w:rsid w:val="00E7350E"/>
    <w:rsid w:val="00E7697F"/>
    <w:rsid w:val="00E76DBC"/>
    <w:rsid w:val="00E77172"/>
    <w:rsid w:val="00E80041"/>
    <w:rsid w:val="00E81BD2"/>
    <w:rsid w:val="00E81CD4"/>
    <w:rsid w:val="00E87E72"/>
    <w:rsid w:val="00E91D3E"/>
    <w:rsid w:val="00E93F54"/>
    <w:rsid w:val="00E9409F"/>
    <w:rsid w:val="00E96233"/>
    <w:rsid w:val="00EA1D67"/>
    <w:rsid w:val="00EA7A94"/>
    <w:rsid w:val="00EA7BD1"/>
    <w:rsid w:val="00EB05F3"/>
    <w:rsid w:val="00EB2B11"/>
    <w:rsid w:val="00EB4DB5"/>
    <w:rsid w:val="00EB5118"/>
    <w:rsid w:val="00EB6348"/>
    <w:rsid w:val="00EB71AC"/>
    <w:rsid w:val="00EB7F89"/>
    <w:rsid w:val="00EC29D6"/>
    <w:rsid w:val="00EC6BC6"/>
    <w:rsid w:val="00EC7A3C"/>
    <w:rsid w:val="00ED1EBD"/>
    <w:rsid w:val="00ED2EF0"/>
    <w:rsid w:val="00ED59BB"/>
    <w:rsid w:val="00EE072B"/>
    <w:rsid w:val="00EE13CF"/>
    <w:rsid w:val="00EE278C"/>
    <w:rsid w:val="00EE299A"/>
    <w:rsid w:val="00EE3F67"/>
    <w:rsid w:val="00F01A81"/>
    <w:rsid w:val="00F02835"/>
    <w:rsid w:val="00F06272"/>
    <w:rsid w:val="00F108EA"/>
    <w:rsid w:val="00F13822"/>
    <w:rsid w:val="00F1419E"/>
    <w:rsid w:val="00F202F6"/>
    <w:rsid w:val="00F21D22"/>
    <w:rsid w:val="00F21E6C"/>
    <w:rsid w:val="00F25167"/>
    <w:rsid w:val="00F30032"/>
    <w:rsid w:val="00F333FA"/>
    <w:rsid w:val="00F36FDB"/>
    <w:rsid w:val="00F37053"/>
    <w:rsid w:val="00F40280"/>
    <w:rsid w:val="00F42ABB"/>
    <w:rsid w:val="00F50A68"/>
    <w:rsid w:val="00F512C5"/>
    <w:rsid w:val="00F52C1E"/>
    <w:rsid w:val="00F52C80"/>
    <w:rsid w:val="00F52CAD"/>
    <w:rsid w:val="00F5453D"/>
    <w:rsid w:val="00F54DF5"/>
    <w:rsid w:val="00F5631D"/>
    <w:rsid w:val="00F579BD"/>
    <w:rsid w:val="00F63C91"/>
    <w:rsid w:val="00F65CD9"/>
    <w:rsid w:val="00F65FD7"/>
    <w:rsid w:val="00F7107E"/>
    <w:rsid w:val="00F71C25"/>
    <w:rsid w:val="00F736D9"/>
    <w:rsid w:val="00F7424B"/>
    <w:rsid w:val="00F75B5E"/>
    <w:rsid w:val="00F80FDE"/>
    <w:rsid w:val="00F864C8"/>
    <w:rsid w:val="00F873B5"/>
    <w:rsid w:val="00F87E95"/>
    <w:rsid w:val="00F92B45"/>
    <w:rsid w:val="00F93657"/>
    <w:rsid w:val="00F950B0"/>
    <w:rsid w:val="00F95793"/>
    <w:rsid w:val="00FA505E"/>
    <w:rsid w:val="00FA6393"/>
    <w:rsid w:val="00FA6FE4"/>
    <w:rsid w:val="00FB124A"/>
    <w:rsid w:val="00FB5866"/>
    <w:rsid w:val="00FB740A"/>
    <w:rsid w:val="00FC12B5"/>
    <w:rsid w:val="00FC7E7D"/>
    <w:rsid w:val="00FD06FF"/>
    <w:rsid w:val="00FD19A0"/>
    <w:rsid w:val="00FD1A2C"/>
    <w:rsid w:val="00FD664A"/>
    <w:rsid w:val="00FD6BD3"/>
    <w:rsid w:val="00FE2CB0"/>
    <w:rsid w:val="00FE3534"/>
    <w:rsid w:val="00FE3B82"/>
    <w:rsid w:val="00FE4113"/>
    <w:rsid w:val="00FE69C6"/>
    <w:rsid w:val="00FE7FA3"/>
    <w:rsid w:val="00FF0522"/>
    <w:rsid w:val="00FF592F"/>
    <w:rsid w:val="00FF5975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5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240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40DF"/>
    <w:pPr>
      <w:widowControl w:val="0"/>
      <w:shd w:val="clear" w:color="auto" w:fill="FFFFFF"/>
      <w:spacing w:after="600" w:line="322" w:lineRule="exact"/>
      <w:ind w:firstLine="6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722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2279"/>
    <w:pPr>
      <w:widowControl w:val="0"/>
      <w:shd w:val="clear" w:color="auto" w:fill="FFFFFF"/>
      <w:spacing w:before="6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rsid w:val="007D7B4A"/>
    <w:rPr>
      <w:color w:val="0066CC"/>
      <w:u w:val="single"/>
    </w:rPr>
  </w:style>
  <w:style w:type="paragraph" w:styleId="a5">
    <w:name w:val="Normal (Web)"/>
    <w:basedOn w:val="a"/>
    <w:uiPriority w:val="99"/>
    <w:unhideWhenUsed/>
    <w:rsid w:val="00DD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5E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C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C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12B5"/>
  </w:style>
  <w:style w:type="character" w:styleId="ab">
    <w:name w:val="annotation reference"/>
    <w:basedOn w:val="a0"/>
    <w:uiPriority w:val="99"/>
    <w:semiHidden/>
    <w:unhideWhenUsed/>
    <w:rsid w:val="007B72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23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23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2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2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5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240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40DF"/>
    <w:pPr>
      <w:widowControl w:val="0"/>
      <w:shd w:val="clear" w:color="auto" w:fill="FFFFFF"/>
      <w:spacing w:after="600" w:line="322" w:lineRule="exact"/>
      <w:ind w:firstLine="6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722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2279"/>
    <w:pPr>
      <w:widowControl w:val="0"/>
      <w:shd w:val="clear" w:color="auto" w:fill="FFFFFF"/>
      <w:spacing w:before="6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rsid w:val="007D7B4A"/>
    <w:rPr>
      <w:color w:val="0066CC"/>
      <w:u w:val="single"/>
    </w:rPr>
  </w:style>
  <w:style w:type="paragraph" w:styleId="a5">
    <w:name w:val="Normal (Web)"/>
    <w:basedOn w:val="a"/>
    <w:uiPriority w:val="99"/>
    <w:unhideWhenUsed/>
    <w:rsid w:val="00DD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5E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C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C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12B5"/>
  </w:style>
  <w:style w:type="character" w:styleId="ab">
    <w:name w:val="annotation reference"/>
    <w:basedOn w:val="a0"/>
    <w:uiPriority w:val="99"/>
    <w:semiHidden/>
    <w:unhideWhenUsed/>
    <w:rsid w:val="007B72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23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23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2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2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ic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Ярославской области</Company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 ЕИ</dc:creator>
  <cp:lastModifiedBy>Цивкунова</cp:lastModifiedBy>
  <cp:revision>11</cp:revision>
  <cp:lastPrinted>2018-05-07T11:04:00Z</cp:lastPrinted>
  <dcterms:created xsi:type="dcterms:W3CDTF">2019-02-12T11:25:00Z</dcterms:created>
  <dcterms:modified xsi:type="dcterms:W3CDTF">2020-03-13T08:58:00Z</dcterms:modified>
</cp:coreProperties>
</file>