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B4" w:rsidRDefault="00656E73" w:rsidP="00FB6BB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  <w:lang w:eastAsia="ru-RU"/>
        </w:rPr>
      </w:pPr>
      <w:r w:rsidRPr="00656E73"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  <w:lang w:eastAsia="ru-RU"/>
        </w:rPr>
        <w:t>Формы работы дистанционного обучения ДШИ</w:t>
      </w:r>
    </w:p>
    <w:p w:rsidR="00656E73" w:rsidRPr="00543D22" w:rsidRDefault="00FB6BB4" w:rsidP="00FB6BB4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1F1A22"/>
          <w:kern w:val="36"/>
          <w:sz w:val="16"/>
          <w:szCs w:val="16"/>
          <w:lang w:eastAsia="ru-RU"/>
        </w:rPr>
      </w:pPr>
      <w:r w:rsidRPr="00543D22">
        <w:rPr>
          <w:rFonts w:ascii="Arial" w:eastAsia="Times New Roman" w:hAnsi="Arial" w:cs="Arial"/>
          <w:bCs/>
          <w:color w:val="1F1A22"/>
          <w:kern w:val="36"/>
          <w:sz w:val="16"/>
          <w:szCs w:val="16"/>
          <w:lang w:eastAsia="ru-RU"/>
        </w:rPr>
        <w:t xml:space="preserve">(из опыта работы ДШИ г. </w:t>
      </w:r>
      <w:proofErr w:type="spellStart"/>
      <w:r w:rsidRPr="00543D22">
        <w:rPr>
          <w:rFonts w:ascii="Arial" w:eastAsia="Times New Roman" w:hAnsi="Arial" w:cs="Arial"/>
          <w:bCs/>
          <w:color w:val="1F1A22"/>
          <w:kern w:val="36"/>
          <w:sz w:val="16"/>
          <w:szCs w:val="16"/>
          <w:lang w:eastAsia="ru-RU"/>
        </w:rPr>
        <w:t>Лабытнанги</w:t>
      </w:r>
      <w:proofErr w:type="spellEnd"/>
      <w:r w:rsidRPr="00543D22">
        <w:rPr>
          <w:rFonts w:ascii="Arial" w:eastAsia="Times New Roman" w:hAnsi="Arial" w:cs="Arial"/>
          <w:bCs/>
          <w:color w:val="1F1A22"/>
          <w:kern w:val="36"/>
          <w:sz w:val="16"/>
          <w:szCs w:val="16"/>
          <w:lang w:eastAsia="ru-RU"/>
        </w:rPr>
        <w:t>)</w:t>
      </w:r>
      <w:bookmarkStart w:id="0" w:name="_GoBack"/>
      <w:bookmarkEnd w:id="0"/>
    </w:p>
    <w:p w:rsidR="00656E73" w:rsidRPr="00656E73" w:rsidRDefault="00656E73" w:rsidP="00656E73">
      <w:pPr>
        <w:numPr>
          <w:ilvl w:val="0"/>
          <w:numId w:val="1"/>
        </w:numPr>
        <w:spacing w:before="75" w:after="0" w:line="360" w:lineRule="atLeast"/>
        <w:ind w:left="0" w:right="150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tbl>
      <w:tblPr>
        <w:tblW w:w="9090" w:type="dxa"/>
        <w:tblBorders>
          <w:top w:val="single" w:sz="12" w:space="0" w:color="6C611C"/>
          <w:left w:val="single" w:sz="12" w:space="0" w:color="6C611C"/>
          <w:bottom w:val="single" w:sz="12" w:space="0" w:color="6C611C"/>
          <w:right w:val="single" w:sz="12" w:space="0" w:color="6C61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145"/>
        <w:gridCol w:w="3477"/>
        <w:gridCol w:w="1986"/>
      </w:tblGrid>
      <w:tr w:rsidR="00656E73" w:rsidRPr="00656E73" w:rsidTr="00656E7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b/>
                <w:bCs/>
                <w:color w:val="2F3A8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b/>
                <w:bCs/>
                <w:color w:val="2F3A8A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b/>
                <w:bCs/>
                <w:color w:val="2F3A8A"/>
                <w:sz w:val="24"/>
                <w:szCs w:val="24"/>
                <w:lang w:eastAsia="ru-RU"/>
              </w:rPr>
              <w:t>Программа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b/>
                <w:bCs/>
                <w:color w:val="2F3A8A"/>
                <w:sz w:val="24"/>
                <w:szCs w:val="24"/>
                <w:lang w:eastAsia="ru-RU"/>
              </w:rPr>
              <w:t>Тип урока</w:t>
            </w:r>
          </w:p>
        </w:tc>
      </w:tr>
      <w:tr w:rsidR="00656E73" w:rsidRPr="00656E73" w:rsidTr="00656E7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8E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8E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«Живопись», «ДПТ»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8E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видео </w:t>
            </w:r>
            <w:proofErr w:type="gram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роков (изучение материала поэтапно); - дополнительный теоретический материал (ссылки на сайты); -обратная связь — фото и видео выполненных заданий. В обучении используются мессенджеры </w:t>
            </w:r>
            <w:proofErr w:type="spell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WatsApp</w:t>
            </w:r>
            <w:proofErr w:type="spell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8E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</w:p>
        </w:tc>
      </w:tr>
      <w:tr w:rsidR="00656E73" w:rsidRPr="00656E73" w:rsidTr="00656E7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дисциплины «Фортепиано», «Скрипка», «Народные инструменты», «Духовые и ударные инструменты», «Постановка голоса», «Основы </w:t>
            </w:r>
            <w:proofErr w:type="spell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дирижирования</w:t>
            </w:r>
            <w:proofErr w:type="spell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индивидуальных онлайн уроков по предметам; - ауди</w:t>
            </w:r>
            <w:proofErr w:type="gram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видео-записи отдельных элементов для отработки исполнительских приемов; - дополнительный теоретический материал посредством фото; - рассылка аккомпанемента изучаемых произведений каждому обучающемуся; - рассылка записи мелодии с аккомпанементом каждому обучающемуся; - видео- и аудиозапись с </w:t>
            </w:r>
            <w:proofErr w:type="spell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распевками</w:t>
            </w:r>
            <w:proofErr w:type="spell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скороговорками и артикуляционными упражнениями по классам; - обратная связь -проверка и корректировка домашних заданий посредством видео-записи. В обучении используются мессенджеры </w:t>
            </w:r>
            <w:proofErr w:type="spell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WatsApp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656E73" w:rsidRPr="00656E73" w:rsidTr="00656E7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8E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8E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дисциплины (сольфеджио, слушание музыки, музыкальная литература, хор, ритмика, сценическая практика, актерское мастерство) «Фортепиано», «Скрипка», «Народные инструменты», «Духовые и ударные инструменты», «Хоровое пение».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8E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Онлайн уроки по видеосвязи; - рассылка заданий по предметам в электронном виде в группы по классам; - индивидуальные консультации по видеосвязи; - музыкальные викторины в электронном виде; - организация и проведение уроков-</w:t>
            </w:r>
            <w:proofErr w:type="spell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режиме реального времени по предмету «Слушание музыки»; - тестирование в электронном виде; - конспекты уроков в электронном виде; - теоретические задания по сольфеджио и ритмике в электронном виде;</w:t>
            </w:r>
            <w:proofErr w:type="gram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фото хоровых партий и рекомендации по их разучиванию; - исполнение хоровых партий по виде</w:t>
            </w:r>
            <w:proofErr w:type="gram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аудио-записи; - размещение видео-уроков по предмету «Хор» на сайте школы; - размещение домашних заданий в группах хора по классам; - рассылка ссылок к просмотру музыкальных спектаклей, детских опер, мюзиклов; - обратная связь — фото, видео- и аудио-отчеты о домашней работе, ответы на вопросы к конспектам уроков в электронном виде, проверка и корректировка домашних заданий посредством видеозаписи; отзывы обучающихся о просмотренных музыкальных спектаклях, детских операх, мюзиклах; В обучении используются мессенджеры </w:t>
            </w:r>
            <w:proofErr w:type="spell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WatsApp</w:t>
            </w:r>
            <w:proofErr w:type="spell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WatsApp</w:t>
            </w:r>
            <w:proofErr w:type="spell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 форма, </w:t>
            </w:r>
            <w:proofErr w:type="spell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TeamLink</w:t>
            </w:r>
            <w:proofErr w:type="spell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8E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</w:p>
        </w:tc>
      </w:tr>
      <w:tr w:rsidR="00656E73" w:rsidRPr="00656E73" w:rsidTr="00656E7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«Хореографическое искусство»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Онлайн-уроки по всем предметам; - видеозаписи практического исполнения танцевальных элементов с объяснением; - ссылки на просмотр танцев, мастер-классов и исполнений отдельных движений; - теоретические задания (музыкальная грамота, музыкальная литература, история ИХИ) в электронном виде; - обратная связь </w:t>
            </w:r>
            <w:proofErr w:type="gram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роверка и корректировка домашних заданий посредством видео-записи, фото, видео-отчеты о домашней работе, ответы на вопросы к конспектам уроков в электронном виде. В обучении используются мессенджеры </w:t>
            </w:r>
            <w:proofErr w:type="spell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WatsApp</w:t>
            </w:r>
            <w:proofErr w:type="spell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WatsApp</w:t>
            </w:r>
            <w:proofErr w:type="spell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 форма, </w:t>
            </w:r>
            <w:proofErr w:type="spellStart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TeamLink</w:t>
            </w:r>
            <w:proofErr w:type="spellEnd"/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73" w:rsidRPr="00656E73" w:rsidRDefault="00656E73" w:rsidP="00656E7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</w:p>
        </w:tc>
      </w:tr>
    </w:tbl>
    <w:p w:rsidR="00656E73" w:rsidRPr="00656E73" w:rsidRDefault="00656E73" w:rsidP="00656E73">
      <w:pPr>
        <w:spacing w:after="36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56E7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ИНДИВИДУАЛЬНЫЕ ЗАНЯТИЯ:</w:t>
      </w:r>
    </w:p>
    <w:p w:rsidR="00656E73" w:rsidRPr="00656E73" w:rsidRDefault="00656E73" w:rsidP="00656E7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56E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будут осуществляться посредством приложений — мессенджеров, которые позволяют совершать видеосвязь через интернет (</w:t>
      </w:r>
      <w:r w:rsidRPr="00656E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Viber</w:t>
      </w:r>
      <w:r w:rsidRPr="00656E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 </w:t>
      </w:r>
      <w:r w:rsidRPr="00656E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WhatsApp</w:t>
      </w:r>
      <w:r w:rsidRPr="00656E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 </w:t>
      </w:r>
      <w:r w:rsidRPr="00656E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Skype</w:t>
      </w:r>
      <w:r w:rsidRPr="00656E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и другие);</w:t>
      </w:r>
    </w:p>
    <w:p w:rsidR="00656E73" w:rsidRPr="00656E73" w:rsidRDefault="00656E73" w:rsidP="00656E7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56E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расписание составляется по договоренности с преподавателем в рамках рабочего времени;</w:t>
      </w:r>
    </w:p>
    <w:p w:rsidR="00656E73" w:rsidRPr="00656E73" w:rsidRDefault="00656E73" w:rsidP="00656E7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56E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обновление заданий каждую неделю.</w:t>
      </w:r>
    </w:p>
    <w:p w:rsidR="0012617D" w:rsidRDefault="0012617D"/>
    <w:sectPr w:rsidR="0012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2D47"/>
    <w:multiLevelType w:val="multilevel"/>
    <w:tmpl w:val="55BC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50DEB"/>
    <w:multiLevelType w:val="multilevel"/>
    <w:tmpl w:val="28C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C7"/>
    <w:rsid w:val="0012617D"/>
    <w:rsid w:val="003919C7"/>
    <w:rsid w:val="00543D22"/>
    <w:rsid w:val="00656E73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Лущицкая М.А</dc:creator>
  <cp:keywords/>
  <dc:description/>
  <cp:lastModifiedBy>Артур А.</cp:lastModifiedBy>
  <cp:revision>4</cp:revision>
  <dcterms:created xsi:type="dcterms:W3CDTF">2020-03-27T09:09:00Z</dcterms:created>
  <dcterms:modified xsi:type="dcterms:W3CDTF">2020-03-27T14:44:00Z</dcterms:modified>
</cp:coreProperties>
</file>